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ECD2" w14:textId="77777777" w:rsidR="00BA6477" w:rsidRDefault="00BA6477">
      <w:pPr>
        <w:rPr>
          <w:rFonts w:hint="eastAsia"/>
        </w:rPr>
      </w:pPr>
    </w:p>
    <w:p w14:paraId="3D04B133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扒的组词和的拼音：深入探索汉字的魅力</w:t>
      </w:r>
    </w:p>
    <w:p w14:paraId="67F64557" w14:textId="77777777" w:rsidR="00BA6477" w:rsidRDefault="00BA6477">
      <w:pPr>
        <w:rPr>
          <w:rFonts w:hint="eastAsia"/>
        </w:rPr>
      </w:pPr>
    </w:p>
    <w:p w14:paraId="397E7453" w14:textId="77777777" w:rsidR="00BA6477" w:rsidRDefault="00BA6477">
      <w:pPr>
        <w:rPr>
          <w:rFonts w:hint="eastAsia"/>
        </w:rPr>
      </w:pPr>
    </w:p>
    <w:p w14:paraId="40A3F541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汉字，作为中华文化的重要载体，承载着千年的智慧与传承。每一个汉字都像是一个小小的故事书，其构造、读音、意义背后都有着丰富的历史文化内涵。今天，我们将一起探究“扒”字及其相关的组词，并了解它的拼音，以感受这个汉字所蕴含的独特魅力。</w:t>
      </w:r>
    </w:p>
    <w:p w14:paraId="65DA9A7B" w14:textId="77777777" w:rsidR="00BA6477" w:rsidRDefault="00BA6477">
      <w:pPr>
        <w:rPr>
          <w:rFonts w:hint="eastAsia"/>
        </w:rPr>
      </w:pPr>
    </w:p>
    <w:p w14:paraId="5FECD109" w14:textId="77777777" w:rsidR="00BA6477" w:rsidRDefault="00BA6477">
      <w:pPr>
        <w:rPr>
          <w:rFonts w:hint="eastAsia"/>
        </w:rPr>
      </w:pPr>
    </w:p>
    <w:p w14:paraId="22F14DDC" w14:textId="77777777" w:rsidR="00BA6477" w:rsidRDefault="00BA6477">
      <w:pPr>
        <w:rPr>
          <w:rFonts w:hint="eastAsia"/>
        </w:rPr>
      </w:pPr>
    </w:p>
    <w:p w14:paraId="4E90FE9E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扒的基本信息</w:t>
      </w:r>
    </w:p>
    <w:p w14:paraId="20EAAD06" w14:textId="77777777" w:rsidR="00BA6477" w:rsidRDefault="00BA6477">
      <w:pPr>
        <w:rPr>
          <w:rFonts w:hint="eastAsia"/>
        </w:rPr>
      </w:pPr>
    </w:p>
    <w:p w14:paraId="239048A2" w14:textId="77777777" w:rsidR="00BA6477" w:rsidRDefault="00BA6477">
      <w:pPr>
        <w:rPr>
          <w:rFonts w:hint="eastAsia"/>
        </w:rPr>
      </w:pPr>
    </w:p>
    <w:p w14:paraId="4A60255D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“扒”是一个多义字，在不同的语境中可以表示多种含义。它属于汉语拼音中的ba1（阴平），在《新华字典》等工具书中，我们可以找到关于“扒”的详细解释。作为一个动词，“扒”最常见的是指用手指或类似工具挖掘、抓取的动作，比如扒土、扒饭等。“扒”还有扒窃、扒开等意思，这些不同的用法展示了汉字一词多义的特点。</w:t>
      </w:r>
    </w:p>
    <w:p w14:paraId="6C04E0F4" w14:textId="77777777" w:rsidR="00BA6477" w:rsidRDefault="00BA6477">
      <w:pPr>
        <w:rPr>
          <w:rFonts w:hint="eastAsia"/>
        </w:rPr>
      </w:pPr>
    </w:p>
    <w:p w14:paraId="60F33DF1" w14:textId="77777777" w:rsidR="00BA6477" w:rsidRDefault="00BA6477">
      <w:pPr>
        <w:rPr>
          <w:rFonts w:hint="eastAsia"/>
        </w:rPr>
      </w:pPr>
    </w:p>
    <w:p w14:paraId="77820343" w14:textId="77777777" w:rsidR="00BA6477" w:rsidRDefault="00BA6477">
      <w:pPr>
        <w:rPr>
          <w:rFonts w:hint="eastAsia"/>
        </w:rPr>
      </w:pPr>
    </w:p>
    <w:p w14:paraId="6CB4DE53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扒的组词解析</w:t>
      </w:r>
    </w:p>
    <w:p w14:paraId="3E61CCE9" w14:textId="77777777" w:rsidR="00BA6477" w:rsidRDefault="00BA6477">
      <w:pPr>
        <w:rPr>
          <w:rFonts w:hint="eastAsia"/>
        </w:rPr>
      </w:pPr>
    </w:p>
    <w:p w14:paraId="75DCBC5F" w14:textId="77777777" w:rsidR="00BA6477" w:rsidRDefault="00BA6477">
      <w:pPr>
        <w:rPr>
          <w:rFonts w:hint="eastAsia"/>
        </w:rPr>
      </w:pPr>
    </w:p>
    <w:p w14:paraId="40958E52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在日常生活中，“扒”字参与构成的词汇非常广泛。例如，“扒手”，指的是那些擅长偷窃的小偷；“扒皮”，则用来形容剥去物体表面的行为。我们还有“扒拉”，这个词常用于描述轻微地推拉动作；“扒草”，则是农耕文化中的一项活动，指去除田间杂草的过程。每个由“扒”组成的词语，都是根据实际生活情境而创造出来的，它们反映了人们的生活习惯和社会现象。</w:t>
      </w:r>
    </w:p>
    <w:p w14:paraId="3CB02A35" w14:textId="77777777" w:rsidR="00BA6477" w:rsidRDefault="00BA6477">
      <w:pPr>
        <w:rPr>
          <w:rFonts w:hint="eastAsia"/>
        </w:rPr>
      </w:pPr>
    </w:p>
    <w:p w14:paraId="13A5BCCC" w14:textId="77777777" w:rsidR="00BA6477" w:rsidRDefault="00BA6477">
      <w:pPr>
        <w:rPr>
          <w:rFonts w:hint="eastAsia"/>
        </w:rPr>
      </w:pPr>
    </w:p>
    <w:p w14:paraId="75F43768" w14:textId="77777777" w:rsidR="00BA6477" w:rsidRDefault="00BA6477">
      <w:pPr>
        <w:rPr>
          <w:rFonts w:hint="eastAsia"/>
        </w:rPr>
      </w:pPr>
    </w:p>
    <w:p w14:paraId="24C5089B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扒的拼音与其他相关知识</w:t>
      </w:r>
    </w:p>
    <w:p w14:paraId="1A37EF3D" w14:textId="77777777" w:rsidR="00BA6477" w:rsidRDefault="00BA6477">
      <w:pPr>
        <w:rPr>
          <w:rFonts w:hint="eastAsia"/>
        </w:rPr>
      </w:pPr>
    </w:p>
    <w:p w14:paraId="620E6460" w14:textId="77777777" w:rsidR="00BA6477" w:rsidRDefault="00BA6477">
      <w:pPr>
        <w:rPr>
          <w:rFonts w:hint="eastAsia"/>
        </w:rPr>
      </w:pPr>
    </w:p>
    <w:p w14:paraId="1B67E5B4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对于学习汉语的人来说，掌握正确的拼音是非常重要的。“扒”的拼音是ba1，其中“b”代表双唇清塞音，“a”是开口呼韵母，“1”表示声调为阴平。拼音系统不仅帮助人们正确发音，还便于记忆和书写。除了“扒”，还有很多同音字，如“巴”、“芭”、“爸”等，它们虽然发音相同，但意义完全不同。学习这些同音字的区别，有助于提高语言表达的准确性。</w:t>
      </w:r>
    </w:p>
    <w:p w14:paraId="70A0B55C" w14:textId="77777777" w:rsidR="00BA6477" w:rsidRDefault="00BA6477">
      <w:pPr>
        <w:rPr>
          <w:rFonts w:hint="eastAsia"/>
        </w:rPr>
      </w:pPr>
    </w:p>
    <w:p w14:paraId="0AE70080" w14:textId="77777777" w:rsidR="00BA6477" w:rsidRDefault="00BA6477">
      <w:pPr>
        <w:rPr>
          <w:rFonts w:hint="eastAsia"/>
        </w:rPr>
      </w:pPr>
    </w:p>
    <w:p w14:paraId="49783D6B" w14:textId="77777777" w:rsidR="00BA6477" w:rsidRDefault="00BA6477">
      <w:pPr>
        <w:rPr>
          <w:rFonts w:hint="eastAsia"/>
        </w:rPr>
      </w:pPr>
    </w:p>
    <w:p w14:paraId="34D6FFF9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扒的文化背景与社会影响</w:t>
      </w:r>
    </w:p>
    <w:p w14:paraId="646867C2" w14:textId="77777777" w:rsidR="00BA6477" w:rsidRDefault="00BA6477">
      <w:pPr>
        <w:rPr>
          <w:rFonts w:hint="eastAsia"/>
        </w:rPr>
      </w:pPr>
    </w:p>
    <w:p w14:paraId="763CE623" w14:textId="77777777" w:rsidR="00BA6477" w:rsidRDefault="00BA6477">
      <w:pPr>
        <w:rPr>
          <w:rFonts w:hint="eastAsia"/>
        </w:rPr>
      </w:pPr>
    </w:p>
    <w:p w14:paraId="16F4B5FC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汉字不仅仅是交流的工具，更是一种文化的象征。像“扒”这样的汉字，通过不断地演变和发展，已经深深融入了中国的传统文化之中。从古代的农耕作业到现代的城市生活，“扒”字所涉及的内容几乎涵盖了生活的方方面面。随着时代的发展，一些含有“扒”字的新词汇也在不断涌现，如网络流行语“扒一扒”，意为深入了解某件事情，这体现了语言的动态性和创新性。</w:t>
      </w:r>
    </w:p>
    <w:p w14:paraId="3531CB75" w14:textId="77777777" w:rsidR="00BA6477" w:rsidRDefault="00BA6477">
      <w:pPr>
        <w:rPr>
          <w:rFonts w:hint="eastAsia"/>
        </w:rPr>
      </w:pPr>
    </w:p>
    <w:p w14:paraId="6FD5AA9C" w14:textId="77777777" w:rsidR="00BA6477" w:rsidRDefault="00BA6477">
      <w:pPr>
        <w:rPr>
          <w:rFonts w:hint="eastAsia"/>
        </w:rPr>
      </w:pPr>
    </w:p>
    <w:p w14:paraId="3E1B1D74" w14:textId="77777777" w:rsidR="00BA6477" w:rsidRDefault="00BA6477">
      <w:pPr>
        <w:rPr>
          <w:rFonts w:hint="eastAsia"/>
        </w:rPr>
      </w:pPr>
    </w:p>
    <w:p w14:paraId="5CCAE10B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B8F58" w14:textId="77777777" w:rsidR="00BA6477" w:rsidRDefault="00BA6477">
      <w:pPr>
        <w:rPr>
          <w:rFonts w:hint="eastAsia"/>
        </w:rPr>
      </w:pPr>
    </w:p>
    <w:p w14:paraId="4AD30DCF" w14:textId="77777777" w:rsidR="00BA6477" w:rsidRDefault="00BA6477">
      <w:pPr>
        <w:rPr>
          <w:rFonts w:hint="eastAsia"/>
        </w:rPr>
      </w:pPr>
    </w:p>
    <w:p w14:paraId="3E6CA011" w14:textId="77777777" w:rsidR="00BA6477" w:rsidRDefault="00BA6477">
      <w:pPr>
        <w:rPr>
          <w:rFonts w:hint="eastAsia"/>
        </w:rPr>
      </w:pPr>
      <w:r>
        <w:rPr>
          <w:rFonts w:hint="eastAsia"/>
        </w:rPr>
        <w:tab/>
        <w:t>通过对“扒”字及其组词的研究，我们不仅能够更好地理解这个汉字本身，还能从中窥见中国语言文化的博大精深。汉字的学习是一个持续积累的过程，每一个新的发现都会让我们对中华文化的认识更加深刻。希望本文能够激发大家对汉字的兴趣，鼓励更多人去探索汉字背后的奥秘。</w:t>
      </w:r>
    </w:p>
    <w:p w14:paraId="4D97E01C" w14:textId="77777777" w:rsidR="00BA6477" w:rsidRDefault="00BA6477">
      <w:pPr>
        <w:rPr>
          <w:rFonts w:hint="eastAsia"/>
        </w:rPr>
      </w:pPr>
    </w:p>
    <w:p w14:paraId="236F0EBB" w14:textId="77777777" w:rsidR="00BA6477" w:rsidRDefault="00BA6477">
      <w:pPr>
        <w:rPr>
          <w:rFonts w:hint="eastAsia"/>
        </w:rPr>
      </w:pPr>
    </w:p>
    <w:p w14:paraId="3133D64C" w14:textId="77777777" w:rsidR="00BA6477" w:rsidRDefault="00BA6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38CBB" w14:textId="4949D9C2" w:rsidR="0060606F" w:rsidRDefault="0060606F"/>
    <w:sectPr w:rsidR="0060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6F"/>
    <w:rsid w:val="005B05E0"/>
    <w:rsid w:val="0060606F"/>
    <w:rsid w:val="00B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3FC3-D207-4068-911B-2079D901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