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4502" w14:textId="77777777" w:rsidR="00182B56" w:rsidRDefault="00182B56">
      <w:pPr>
        <w:rPr>
          <w:rFonts w:hint="eastAsia"/>
        </w:rPr>
      </w:pPr>
    </w:p>
    <w:p w14:paraId="06F16E94" w14:textId="77777777" w:rsidR="00182B56" w:rsidRDefault="00182B56">
      <w:pPr>
        <w:rPr>
          <w:rFonts w:hint="eastAsia"/>
        </w:rPr>
      </w:pPr>
      <w:r>
        <w:rPr>
          <w:rFonts w:hint="eastAsia"/>
        </w:rPr>
        <w:tab/>
        <w:t>ài dǎ ài mà 的拼音与含义</w:t>
      </w:r>
    </w:p>
    <w:p w14:paraId="66F32272" w14:textId="77777777" w:rsidR="00182B56" w:rsidRDefault="00182B56">
      <w:pPr>
        <w:rPr>
          <w:rFonts w:hint="eastAsia"/>
        </w:rPr>
      </w:pPr>
    </w:p>
    <w:p w14:paraId="1B5E7E0B" w14:textId="77777777" w:rsidR="00182B56" w:rsidRDefault="00182B56">
      <w:pPr>
        <w:rPr>
          <w:rFonts w:hint="eastAsia"/>
        </w:rPr>
      </w:pPr>
    </w:p>
    <w:p w14:paraId="55B354BF" w14:textId="77777777" w:rsidR="00182B56" w:rsidRDefault="00182B56">
      <w:pPr>
        <w:rPr>
          <w:rFonts w:hint="eastAsia"/>
        </w:rPr>
      </w:pPr>
      <w:r>
        <w:rPr>
          <w:rFonts w:hint="eastAsia"/>
        </w:rPr>
        <w:tab/>
        <w:t>“挨打挨骂”的拼音是“ài dǎ ài mà”。这个短语在中国文化中是一个比较常见的表达，它描述的是一个人在接受批评或惩罚时的情景。这里的“挨”字有承受的意思，“打”指的是身体上的责罚，而“骂”则是指言语上的斥责。在汉语中，这样的词汇组合反映了传统社会对于错误行为的一种处理方式，尽管现代社会的教育和家庭观念已经发生了很大的变化。</w:t>
      </w:r>
    </w:p>
    <w:p w14:paraId="7B077616" w14:textId="77777777" w:rsidR="00182B56" w:rsidRDefault="00182B56">
      <w:pPr>
        <w:rPr>
          <w:rFonts w:hint="eastAsia"/>
        </w:rPr>
      </w:pPr>
    </w:p>
    <w:p w14:paraId="7DDA6D95" w14:textId="77777777" w:rsidR="00182B56" w:rsidRDefault="00182B56">
      <w:pPr>
        <w:rPr>
          <w:rFonts w:hint="eastAsia"/>
        </w:rPr>
      </w:pPr>
    </w:p>
    <w:p w14:paraId="1C487D14" w14:textId="77777777" w:rsidR="00182B56" w:rsidRDefault="00182B56">
      <w:pPr>
        <w:rPr>
          <w:rFonts w:hint="eastAsia"/>
        </w:rPr>
      </w:pPr>
    </w:p>
    <w:p w14:paraId="4222A6AF" w14:textId="77777777" w:rsidR="00182B56" w:rsidRDefault="00182B56">
      <w:pPr>
        <w:rPr>
          <w:rFonts w:hint="eastAsia"/>
        </w:rPr>
      </w:pPr>
      <w:r>
        <w:rPr>
          <w:rFonts w:hint="eastAsia"/>
        </w:rPr>
        <w:tab/>
        <w:t>历史背景下的理解</w:t>
      </w:r>
    </w:p>
    <w:p w14:paraId="2205441F" w14:textId="77777777" w:rsidR="00182B56" w:rsidRDefault="00182B56">
      <w:pPr>
        <w:rPr>
          <w:rFonts w:hint="eastAsia"/>
        </w:rPr>
      </w:pPr>
    </w:p>
    <w:p w14:paraId="59A89726" w14:textId="77777777" w:rsidR="00182B56" w:rsidRDefault="00182B56">
      <w:pPr>
        <w:rPr>
          <w:rFonts w:hint="eastAsia"/>
        </w:rPr>
      </w:pPr>
    </w:p>
    <w:p w14:paraId="4DBD7B32" w14:textId="77777777" w:rsidR="00182B56" w:rsidRDefault="00182B56">
      <w:pPr>
        <w:rPr>
          <w:rFonts w:hint="eastAsia"/>
        </w:rPr>
      </w:pPr>
      <w:r>
        <w:rPr>
          <w:rFonts w:hint="eastAsia"/>
        </w:rPr>
        <w:tab/>
        <w:t>回顾历史，在封建时代，中国社会等级分明，尊卑有序，长辈对晚辈、上司对下属的体罚和言语训斥较为常见，这被视为一种教育和管理的方式。然而，随着时代的进步，人们开始反思这种做法，并逐渐认识到尊重个人尊严的重要性。现在，“挨打挨骂”更多地出现在文学作品或是口语交流中，用来形容过去的社会现象或者表达某人正在经历艰难困苦的情况。</w:t>
      </w:r>
    </w:p>
    <w:p w14:paraId="2BFB21AC" w14:textId="77777777" w:rsidR="00182B56" w:rsidRDefault="00182B56">
      <w:pPr>
        <w:rPr>
          <w:rFonts w:hint="eastAsia"/>
        </w:rPr>
      </w:pPr>
    </w:p>
    <w:p w14:paraId="3E3DFAEF" w14:textId="77777777" w:rsidR="00182B56" w:rsidRDefault="00182B56">
      <w:pPr>
        <w:rPr>
          <w:rFonts w:hint="eastAsia"/>
        </w:rPr>
      </w:pPr>
    </w:p>
    <w:p w14:paraId="5B009ACA" w14:textId="77777777" w:rsidR="00182B56" w:rsidRDefault="00182B56">
      <w:pPr>
        <w:rPr>
          <w:rFonts w:hint="eastAsia"/>
        </w:rPr>
      </w:pPr>
    </w:p>
    <w:p w14:paraId="300255A6" w14:textId="77777777" w:rsidR="00182B56" w:rsidRDefault="00182B56">
      <w:pPr>
        <w:rPr>
          <w:rFonts w:hint="eastAsia"/>
        </w:rPr>
      </w:pPr>
      <w:r>
        <w:rPr>
          <w:rFonts w:hint="eastAsia"/>
        </w:rPr>
        <w:tab/>
        <w:t>现代社会中的使用</w:t>
      </w:r>
    </w:p>
    <w:p w14:paraId="67156AD1" w14:textId="77777777" w:rsidR="00182B56" w:rsidRDefault="00182B56">
      <w:pPr>
        <w:rPr>
          <w:rFonts w:hint="eastAsia"/>
        </w:rPr>
      </w:pPr>
    </w:p>
    <w:p w14:paraId="62EB4D59" w14:textId="77777777" w:rsidR="00182B56" w:rsidRDefault="00182B56">
      <w:pPr>
        <w:rPr>
          <w:rFonts w:hint="eastAsia"/>
        </w:rPr>
      </w:pPr>
    </w:p>
    <w:p w14:paraId="2234C068" w14:textId="77777777" w:rsidR="00182B56" w:rsidRDefault="00182B56">
      <w:pPr>
        <w:rPr>
          <w:rFonts w:hint="eastAsia"/>
        </w:rPr>
      </w:pPr>
      <w:r>
        <w:rPr>
          <w:rFonts w:hint="eastAsia"/>
        </w:rPr>
        <w:tab/>
        <w:t>在当今社会，“挨打挨骂”虽然听起来有些过时，但依然可以在日常对话里听到，尤其是在回忆往事或是讲述故事的时候。例如，老一辈人可能会用这个词来形容他们童年时期的经历；而在影视剧中，编剧也常会利用这样的表达来刻画特定年代的人物关系和社会风貌。值得注意的是，现代家庭教育强调非暴力沟通，提倡通过理性讨论解决问题，因此实际生活中真正意义上的“挨打挨骂”场景已大大减少。</w:t>
      </w:r>
    </w:p>
    <w:p w14:paraId="35ED88AC" w14:textId="77777777" w:rsidR="00182B56" w:rsidRDefault="00182B56">
      <w:pPr>
        <w:rPr>
          <w:rFonts w:hint="eastAsia"/>
        </w:rPr>
      </w:pPr>
    </w:p>
    <w:p w14:paraId="611C8612" w14:textId="77777777" w:rsidR="00182B56" w:rsidRDefault="00182B56">
      <w:pPr>
        <w:rPr>
          <w:rFonts w:hint="eastAsia"/>
        </w:rPr>
      </w:pPr>
    </w:p>
    <w:p w14:paraId="0BE432FA" w14:textId="77777777" w:rsidR="00182B56" w:rsidRDefault="00182B56">
      <w:pPr>
        <w:rPr>
          <w:rFonts w:hint="eastAsia"/>
        </w:rPr>
      </w:pPr>
    </w:p>
    <w:p w14:paraId="0AD98256" w14:textId="77777777" w:rsidR="00182B56" w:rsidRDefault="00182B56">
      <w:pPr>
        <w:rPr>
          <w:rFonts w:hint="eastAsia"/>
        </w:rPr>
      </w:pPr>
      <w:r>
        <w:rPr>
          <w:rFonts w:hint="eastAsia"/>
        </w:rPr>
        <w:tab/>
        <w:t>文化传承与变迁</w:t>
      </w:r>
    </w:p>
    <w:p w14:paraId="5A6452E4" w14:textId="77777777" w:rsidR="00182B56" w:rsidRDefault="00182B56">
      <w:pPr>
        <w:rPr>
          <w:rFonts w:hint="eastAsia"/>
        </w:rPr>
      </w:pPr>
    </w:p>
    <w:p w14:paraId="2D7783EA" w14:textId="77777777" w:rsidR="00182B56" w:rsidRDefault="00182B56">
      <w:pPr>
        <w:rPr>
          <w:rFonts w:hint="eastAsia"/>
        </w:rPr>
      </w:pPr>
    </w:p>
    <w:p w14:paraId="42854306" w14:textId="77777777" w:rsidR="00182B56" w:rsidRDefault="00182B56">
      <w:pPr>
        <w:rPr>
          <w:rFonts w:hint="eastAsia"/>
        </w:rPr>
      </w:pPr>
      <w:r>
        <w:rPr>
          <w:rFonts w:hint="eastAsia"/>
        </w:rPr>
        <w:tab/>
        <w:t>从文化的角度来看，“挨打挨骂”不仅是语言上的一个表达，更是一种文化的传承符号。它承载着几代人的记忆，见证了社会习俗从传统向现代转变的过程。这一词汇的存在也提醒我们思考如何更好地对待他人，特别是在面对错误或冲突时，应该采取更加人性化、建设性的方法去解决。随着文明的进步，相信未来会有更多积极正面的方式来处理人际关系中的矛盾与问题。</w:t>
      </w:r>
    </w:p>
    <w:p w14:paraId="12F2B482" w14:textId="77777777" w:rsidR="00182B56" w:rsidRDefault="00182B56">
      <w:pPr>
        <w:rPr>
          <w:rFonts w:hint="eastAsia"/>
        </w:rPr>
      </w:pPr>
    </w:p>
    <w:p w14:paraId="1BDA2A21" w14:textId="77777777" w:rsidR="00182B56" w:rsidRDefault="00182B56">
      <w:pPr>
        <w:rPr>
          <w:rFonts w:hint="eastAsia"/>
        </w:rPr>
      </w:pPr>
    </w:p>
    <w:p w14:paraId="562FBC6F" w14:textId="77777777" w:rsidR="00182B56" w:rsidRDefault="00182B56">
      <w:pPr>
        <w:rPr>
          <w:rFonts w:hint="eastAsia"/>
        </w:rPr>
      </w:pPr>
    </w:p>
    <w:p w14:paraId="035DBA96" w14:textId="77777777" w:rsidR="00182B56" w:rsidRDefault="00182B56">
      <w:pPr>
        <w:rPr>
          <w:rFonts w:hint="eastAsia"/>
        </w:rPr>
      </w:pPr>
      <w:r>
        <w:rPr>
          <w:rFonts w:hint="eastAsia"/>
        </w:rPr>
        <w:tab/>
        <w:t>最后的总结</w:t>
      </w:r>
    </w:p>
    <w:p w14:paraId="4ED51303" w14:textId="77777777" w:rsidR="00182B56" w:rsidRDefault="00182B56">
      <w:pPr>
        <w:rPr>
          <w:rFonts w:hint="eastAsia"/>
        </w:rPr>
      </w:pPr>
    </w:p>
    <w:p w14:paraId="4CE47D80" w14:textId="77777777" w:rsidR="00182B56" w:rsidRDefault="00182B56">
      <w:pPr>
        <w:rPr>
          <w:rFonts w:hint="eastAsia"/>
        </w:rPr>
      </w:pPr>
    </w:p>
    <w:p w14:paraId="5CEF4674" w14:textId="77777777" w:rsidR="00182B56" w:rsidRDefault="00182B56">
      <w:pPr>
        <w:rPr>
          <w:rFonts w:hint="eastAsia"/>
        </w:rPr>
      </w:pPr>
      <w:r>
        <w:rPr>
          <w:rFonts w:hint="eastAsia"/>
        </w:rPr>
        <w:tab/>
        <w:t>“挨打挨骂”的拼音及其背后的含义体现了汉语丰富的表达力以及中国社会的历史变迁。尽管它的实际应用场景在现代社会中变得越来越少，但它作为文化遗产的一部分仍然值得我们去了解和探讨。通过学习这样的词汇，我们可以更好地理解前人的生活状态，同时也能够从中汲取智慧，促进现代社会向着更加和谐包容的方向发展。</w:t>
      </w:r>
    </w:p>
    <w:p w14:paraId="4D7B5153" w14:textId="77777777" w:rsidR="00182B56" w:rsidRDefault="00182B56">
      <w:pPr>
        <w:rPr>
          <w:rFonts w:hint="eastAsia"/>
        </w:rPr>
      </w:pPr>
    </w:p>
    <w:p w14:paraId="059B4BA5" w14:textId="77777777" w:rsidR="00182B56" w:rsidRDefault="00182B56">
      <w:pPr>
        <w:rPr>
          <w:rFonts w:hint="eastAsia"/>
        </w:rPr>
      </w:pPr>
    </w:p>
    <w:p w14:paraId="08E56E66" w14:textId="77777777" w:rsidR="00182B56" w:rsidRDefault="00182B56">
      <w:pPr>
        <w:rPr>
          <w:rFonts w:hint="eastAsia"/>
        </w:rPr>
      </w:pPr>
      <w:r>
        <w:rPr>
          <w:rFonts w:hint="eastAsia"/>
        </w:rPr>
        <w:t>本文是由每日文章网(2345lzwz.cn)为大家创作</w:t>
      </w:r>
    </w:p>
    <w:p w14:paraId="18ED4269" w14:textId="31B1B124" w:rsidR="00C7273A" w:rsidRDefault="00C7273A"/>
    <w:sectPr w:rsidR="00C72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3A"/>
    <w:rsid w:val="00182B56"/>
    <w:rsid w:val="005B05E0"/>
    <w:rsid w:val="00C7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D2E88-01B8-4CBD-932B-A4B9535B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73A"/>
    <w:rPr>
      <w:rFonts w:cstheme="majorBidi"/>
      <w:color w:val="2F5496" w:themeColor="accent1" w:themeShade="BF"/>
      <w:sz w:val="28"/>
      <w:szCs w:val="28"/>
    </w:rPr>
  </w:style>
  <w:style w:type="character" w:customStyle="1" w:styleId="50">
    <w:name w:val="标题 5 字符"/>
    <w:basedOn w:val="a0"/>
    <w:link w:val="5"/>
    <w:uiPriority w:val="9"/>
    <w:semiHidden/>
    <w:rsid w:val="00C7273A"/>
    <w:rPr>
      <w:rFonts w:cstheme="majorBidi"/>
      <w:color w:val="2F5496" w:themeColor="accent1" w:themeShade="BF"/>
      <w:sz w:val="24"/>
    </w:rPr>
  </w:style>
  <w:style w:type="character" w:customStyle="1" w:styleId="60">
    <w:name w:val="标题 6 字符"/>
    <w:basedOn w:val="a0"/>
    <w:link w:val="6"/>
    <w:uiPriority w:val="9"/>
    <w:semiHidden/>
    <w:rsid w:val="00C7273A"/>
    <w:rPr>
      <w:rFonts w:cstheme="majorBidi"/>
      <w:b/>
      <w:bCs/>
      <w:color w:val="2F5496" w:themeColor="accent1" w:themeShade="BF"/>
    </w:rPr>
  </w:style>
  <w:style w:type="character" w:customStyle="1" w:styleId="70">
    <w:name w:val="标题 7 字符"/>
    <w:basedOn w:val="a0"/>
    <w:link w:val="7"/>
    <w:uiPriority w:val="9"/>
    <w:semiHidden/>
    <w:rsid w:val="00C7273A"/>
    <w:rPr>
      <w:rFonts w:cstheme="majorBidi"/>
      <w:b/>
      <w:bCs/>
      <w:color w:val="595959" w:themeColor="text1" w:themeTint="A6"/>
    </w:rPr>
  </w:style>
  <w:style w:type="character" w:customStyle="1" w:styleId="80">
    <w:name w:val="标题 8 字符"/>
    <w:basedOn w:val="a0"/>
    <w:link w:val="8"/>
    <w:uiPriority w:val="9"/>
    <w:semiHidden/>
    <w:rsid w:val="00C7273A"/>
    <w:rPr>
      <w:rFonts w:cstheme="majorBidi"/>
      <w:color w:val="595959" w:themeColor="text1" w:themeTint="A6"/>
    </w:rPr>
  </w:style>
  <w:style w:type="character" w:customStyle="1" w:styleId="90">
    <w:name w:val="标题 9 字符"/>
    <w:basedOn w:val="a0"/>
    <w:link w:val="9"/>
    <w:uiPriority w:val="9"/>
    <w:semiHidden/>
    <w:rsid w:val="00C7273A"/>
    <w:rPr>
      <w:rFonts w:eastAsiaTheme="majorEastAsia" w:cstheme="majorBidi"/>
      <w:color w:val="595959" w:themeColor="text1" w:themeTint="A6"/>
    </w:rPr>
  </w:style>
  <w:style w:type="paragraph" w:styleId="a3">
    <w:name w:val="Title"/>
    <w:basedOn w:val="a"/>
    <w:next w:val="a"/>
    <w:link w:val="a4"/>
    <w:uiPriority w:val="10"/>
    <w:qFormat/>
    <w:rsid w:val="00C72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73A"/>
    <w:pPr>
      <w:spacing w:before="160"/>
      <w:jc w:val="center"/>
    </w:pPr>
    <w:rPr>
      <w:i/>
      <w:iCs/>
      <w:color w:val="404040" w:themeColor="text1" w:themeTint="BF"/>
    </w:rPr>
  </w:style>
  <w:style w:type="character" w:customStyle="1" w:styleId="a8">
    <w:name w:val="引用 字符"/>
    <w:basedOn w:val="a0"/>
    <w:link w:val="a7"/>
    <w:uiPriority w:val="29"/>
    <w:rsid w:val="00C7273A"/>
    <w:rPr>
      <w:i/>
      <w:iCs/>
      <w:color w:val="404040" w:themeColor="text1" w:themeTint="BF"/>
    </w:rPr>
  </w:style>
  <w:style w:type="paragraph" w:styleId="a9">
    <w:name w:val="List Paragraph"/>
    <w:basedOn w:val="a"/>
    <w:uiPriority w:val="34"/>
    <w:qFormat/>
    <w:rsid w:val="00C7273A"/>
    <w:pPr>
      <w:ind w:left="720"/>
      <w:contextualSpacing/>
    </w:pPr>
  </w:style>
  <w:style w:type="character" w:styleId="aa">
    <w:name w:val="Intense Emphasis"/>
    <w:basedOn w:val="a0"/>
    <w:uiPriority w:val="21"/>
    <w:qFormat/>
    <w:rsid w:val="00C7273A"/>
    <w:rPr>
      <w:i/>
      <w:iCs/>
      <w:color w:val="2F5496" w:themeColor="accent1" w:themeShade="BF"/>
    </w:rPr>
  </w:style>
  <w:style w:type="paragraph" w:styleId="ab">
    <w:name w:val="Intense Quote"/>
    <w:basedOn w:val="a"/>
    <w:next w:val="a"/>
    <w:link w:val="ac"/>
    <w:uiPriority w:val="30"/>
    <w:qFormat/>
    <w:rsid w:val="00C72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73A"/>
    <w:rPr>
      <w:i/>
      <w:iCs/>
      <w:color w:val="2F5496" w:themeColor="accent1" w:themeShade="BF"/>
    </w:rPr>
  </w:style>
  <w:style w:type="character" w:styleId="ad">
    <w:name w:val="Intense Reference"/>
    <w:basedOn w:val="a0"/>
    <w:uiPriority w:val="32"/>
    <w:qFormat/>
    <w:rsid w:val="00C72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