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9F7E" w14:textId="77777777" w:rsidR="00950E5D" w:rsidRDefault="00950E5D">
      <w:pPr>
        <w:rPr>
          <w:rFonts w:hint="eastAsia"/>
        </w:rPr>
      </w:pPr>
    </w:p>
    <w:p w14:paraId="2B5CD41B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掘是多音字吗</w:t>
      </w:r>
    </w:p>
    <w:p w14:paraId="2DF60D4B" w14:textId="77777777" w:rsidR="00950E5D" w:rsidRDefault="00950E5D">
      <w:pPr>
        <w:rPr>
          <w:rFonts w:hint="eastAsia"/>
        </w:rPr>
      </w:pPr>
    </w:p>
    <w:p w14:paraId="779EE6AD" w14:textId="77777777" w:rsidR="00950E5D" w:rsidRDefault="00950E5D">
      <w:pPr>
        <w:rPr>
          <w:rFonts w:hint="eastAsia"/>
        </w:rPr>
      </w:pPr>
    </w:p>
    <w:p w14:paraId="1605670F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在汉语中，一个字具有多种发音的现象被称为“多音字”。这些字在不同的语境或词组中有不同的读音，这种特性增加了汉字学习的复杂度，同时也丰富了汉语的表现力。“掘”字是否属于多音字呢？答案是肯定的。“掘”字确实是一个多音字，在不同的使用场景下有着不同的发音。</w:t>
      </w:r>
    </w:p>
    <w:p w14:paraId="47014836" w14:textId="77777777" w:rsidR="00950E5D" w:rsidRDefault="00950E5D">
      <w:pPr>
        <w:rPr>
          <w:rFonts w:hint="eastAsia"/>
        </w:rPr>
      </w:pPr>
    </w:p>
    <w:p w14:paraId="76AF5A6D" w14:textId="77777777" w:rsidR="00950E5D" w:rsidRDefault="00950E5D">
      <w:pPr>
        <w:rPr>
          <w:rFonts w:hint="eastAsia"/>
        </w:rPr>
      </w:pPr>
    </w:p>
    <w:p w14:paraId="16BCE166" w14:textId="77777777" w:rsidR="00950E5D" w:rsidRDefault="00950E5D">
      <w:pPr>
        <w:rPr>
          <w:rFonts w:hint="eastAsia"/>
        </w:rPr>
      </w:pPr>
    </w:p>
    <w:p w14:paraId="4703893E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“掘”的主要读音及其含义</w:t>
      </w:r>
    </w:p>
    <w:p w14:paraId="5027496E" w14:textId="77777777" w:rsidR="00950E5D" w:rsidRDefault="00950E5D">
      <w:pPr>
        <w:rPr>
          <w:rFonts w:hint="eastAsia"/>
        </w:rPr>
      </w:pPr>
    </w:p>
    <w:p w14:paraId="38D51DA0" w14:textId="77777777" w:rsidR="00950E5D" w:rsidRDefault="00950E5D">
      <w:pPr>
        <w:rPr>
          <w:rFonts w:hint="eastAsia"/>
        </w:rPr>
      </w:pPr>
    </w:p>
    <w:p w14:paraId="312DF625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“掘”字最常见的读音是“jué”，用于表示挖掘、开发的意思。例如，在句子“他们正在工地上挖掘新的隧道。”中，“挖掘”一词即使用了“jué”的读音。“掘”还经常出现在诸如“发掘”、“掘井”等词汇中，同样采用这一读音。这类用法强调的是通过努力或工作来达到某种目的的过程。</w:t>
      </w:r>
    </w:p>
    <w:p w14:paraId="40C91AB8" w14:textId="77777777" w:rsidR="00950E5D" w:rsidRDefault="00950E5D">
      <w:pPr>
        <w:rPr>
          <w:rFonts w:hint="eastAsia"/>
        </w:rPr>
      </w:pPr>
    </w:p>
    <w:p w14:paraId="32522FA4" w14:textId="77777777" w:rsidR="00950E5D" w:rsidRDefault="00950E5D">
      <w:pPr>
        <w:rPr>
          <w:rFonts w:hint="eastAsia"/>
        </w:rPr>
      </w:pPr>
    </w:p>
    <w:p w14:paraId="41B68D3D" w14:textId="77777777" w:rsidR="00950E5D" w:rsidRDefault="00950E5D">
      <w:pPr>
        <w:rPr>
          <w:rFonts w:hint="eastAsia"/>
        </w:rPr>
      </w:pPr>
    </w:p>
    <w:p w14:paraId="47BB8635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“掘”的其他读音及应用场景</w:t>
      </w:r>
    </w:p>
    <w:p w14:paraId="43B6F8BD" w14:textId="77777777" w:rsidR="00950E5D" w:rsidRDefault="00950E5D">
      <w:pPr>
        <w:rPr>
          <w:rFonts w:hint="eastAsia"/>
        </w:rPr>
      </w:pPr>
    </w:p>
    <w:p w14:paraId="5D9CFEF6" w14:textId="77777777" w:rsidR="00950E5D" w:rsidRDefault="00950E5D">
      <w:pPr>
        <w:rPr>
          <w:rFonts w:hint="eastAsia"/>
        </w:rPr>
      </w:pPr>
    </w:p>
    <w:p w14:paraId="4B05BEA9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除了“jué”这个读音外，“掘”还有另一个较少见的读音——“gū”，这个读音在现代汉语中已经非常罕见，主要出现在一些特定的古文或者方言中。例如，在某些古文中，“掘”读作“gū”时可能用来描述一种特别的挖掘方式或是指代某个特定的工具。然而，对于现代汉语使用者而言，了解“掘”字的“jué”读音就足够满足日常交流的需求了。</w:t>
      </w:r>
    </w:p>
    <w:p w14:paraId="0BA93C9B" w14:textId="77777777" w:rsidR="00950E5D" w:rsidRDefault="00950E5D">
      <w:pPr>
        <w:rPr>
          <w:rFonts w:hint="eastAsia"/>
        </w:rPr>
      </w:pPr>
    </w:p>
    <w:p w14:paraId="2C77C454" w14:textId="77777777" w:rsidR="00950E5D" w:rsidRDefault="00950E5D">
      <w:pPr>
        <w:rPr>
          <w:rFonts w:hint="eastAsia"/>
        </w:rPr>
      </w:pPr>
    </w:p>
    <w:p w14:paraId="4787B8D7" w14:textId="77777777" w:rsidR="00950E5D" w:rsidRDefault="00950E5D">
      <w:pPr>
        <w:rPr>
          <w:rFonts w:hint="eastAsia"/>
        </w:rPr>
      </w:pPr>
    </w:p>
    <w:p w14:paraId="4F32FDF3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如何正确使用“掘”字的不同读音</w:t>
      </w:r>
    </w:p>
    <w:p w14:paraId="619EB80E" w14:textId="77777777" w:rsidR="00950E5D" w:rsidRDefault="00950E5D">
      <w:pPr>
        <w:rPr>
          <w:rFonts w:hint="eastAsia"/>
        </w:rPr>
      </w:pPr>
    </w:p>
    <w:p w14:paraId="43233638" w14:textId="77777777" w:rsidR="00950E5D" w:rsidRDefault="00950E5D">
      <w:pPr>
        <w:rPr>
          <w:rFonts w:hint="eastAsia"/>
        </w:rPr>
      </w:pPr>
    </w:p>
    <w:p w14:paraId="16006D9E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虽然“掘”字存在两个读音，但在实际应用中，大多数情况下我们都只会遇到其“jué”的读音。为了正确使用“掘”字的不同读音，建议学习者在遇到该字时注意其所在的上下文环境。如果是在阅读古代文献或接触地方方言时遇到了“掘”字读作“gū”的情况，则需要特别留意相关注释或解释，以便准确理解作者的意图。</w:t>
      </w:r>
    </w:p>
    <w:p w14:paraId="48906B3E" w14:textId="77777777" w:rsidR="00950E5D" w:rsidRDefault="00950E5D">
      <w:pPr>
        <w:rPr>
          <w:rFonts w:hint="eastAsia"/>
        </w:rPr>
      </w:pPr>
    </w:p>
    <w:p w14:paraId="2AE9210D" w14:textId="77777777" w:rsidR="00950E5D" w:rsidRDefault="00950E5D">
      <w:pPr>
        <w:rPr>
          <w:rFonts w:hint="eastAsia"/>
        </w:rPr>
      </w:pPr>
    </w:p>
    <w:p w14:paraId="0C94A91F" w14:textId="77777777" w:rsidR="00950E5D" w:rsidRDefault="00950E5D">
      <w:pPr>
        <w:rPr>
          <w:rFonts w:hint="eastAsia"/>
        </w:rPr>
      </w:pPr>
    </w:p>
    <w:p w14:paraId="3C1DAC2B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A6A1E" w14:textId="77777777" w:rsidR="00950E5D" w:rsidRDefault="00950E5D">
      <w:pPr>
        <w:rPr>
          <w:rFonts w:hint="eastAsia"/>
        </w:rPr>
      </w:pPr>
    </w:p>
    <w:p w14:paraId="5378C322" w14:textId="77777777" w:rsidR="00950E5D" w:rsidRDefault="00950E5D">
      <w:pPr>
        <w:rPr>
          <w:rFonts w:hint="eastAsia"/>
        </w:rPr>
      </w:pPr>
    </w:p>
    <w:p w14:paraId="1ABAA478" w14:textId="77777777" w:rsidR="00950E5D" w:rsidRDefault="00950E5D">
      <w:pPr>
        <w:rPr>
          <w:rFonts w:hint="eastAsia"/>
        </w:rPr>
      </w:pPr>
      <w:r>
        <w:rPr>
          <w:rFonts w:hint="eastAsia"/>
        </w:rPr>
        <w:tab/>
        <w:t>“掘”确实是一个多音字，它拥有“jué”和“gū”两种读音。不过，在现代汉语中，“jué”是最常用的一个读音，适用于表达与挖掘、开发相关的意思。而“gū”这个读音则较为少见，主要限于特定的历史文献或方言环境中。掌握“掘”字的基本读音及其变化，有助于更好地理解和运用汉语中的多音字现象。</w:t>
      </w:r>
    </w:p>
    <w:p w14:paraId="2B79A56A" w14:textId="77777777" w:rsidR="00950E5D" w:rsidRDefault="00950E5D">
      <w:pPr>
        <w:rPr>
          <w:rFonts w:hint="eastAsia"/>
        </w:rPr>
      </w:pPr>
    </w:p>
    <w:p w14:paraId="40C0EF4E" w14:textId="77777777" w:rsidR="00950E5D" w:rsidRDefault="00950E5D">
      <w:pPr>
        <w:rPr>
          <w:rFonts w:hint="eastAsia"/>
        </w:rPr>
      </w:pPr>
    </w:p>
    <w:p w14:paraId="2D37FDC0" w14:textId="77777777" w:rsidR="00950E5D" w:rsidRDefault="00950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E2CB2" w14:textId="44A947E5" w:rsidR="00506FE3" w:rsidRDefault="00506FE3"/>
    <w:sectPr w:rsidR="0050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E3"/>
    <w:rsid w:val="00506FE3"/>
    <w:rsid w:val="00950E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710E-83CD-4AB5-BCB4-6EBA1FA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