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F0AE7" w14:textId="77777777" w:rsidR="00953C6B" w:rsidRDefault="00953C6B">
      <w:pPr>
        <w:rPr>
          <w:rFonts w:hint="eastAsia"/>
        </w:rPr>
      </w:pPr>
      <w:r>
        <w:rPr>
          <w:rFonts w:hint="eastAsia"/>
        </w:rPr>
        <w:t>人物五官成语的魅力</w:t>
      </w:r>
    </w:p>
    <w:p w14:paraId="171DAB63" w14:textId="77777777" w:rsidR="00953C6B" w:rsidRDefault="00953C6B">
      <w:pPr>
        <w:rPr>
          <w:rFonts w:hint="eastAsia"/>
        </w:rPr>
      </w:pPr>
      <w:r>
        <w:rPr>
          <w:rFonts w:hint="eastAsia"/>
        </w:rPr>
        <w:t>在汉语中，成语不仅是语言的瑰宝，更是文化的体现。人物的五官，尤其是眼、耳、鼻、嘴等，常常与成语结合，赋予了语言更丰富的情感和画面感。这些成语不仅生动形象，还能让我们在描写人物时更加贴切。</w:t>
      </w:r>
    </w:p>
    <w:p w14:paraId="2DC7FFAC" w14:textId="77777777" w:rsidR="00953C6B" w:rsidRDefault="00953C6B"/>
    <w:p w14:paraId="0B1DBC01" w14:textId="77777777" w:rsidR="00953C6B" w:rsidRDefault="00953C6B">
      <w:pPr>
        <w:rPr>
          <w:rFonts w:hint="eastAsia"/>
        </w:rPr>
      </w:pPr>
      <w:r>
        <w:rPr>
          <w:rFonts w:hint="eastAsia"/>
        </w:rPr>
        <w:t>明眸皓齿的女性</w:t>
      </w:r>
    </w:p>
    <w:p w14:paraId="4A68ECCF" w14:textId="77777777" w:rsidR="00953C6B" w:rsidRDefault="00953C6B">
      <w:pPr>
        <w:rPr>
          <w:rFonts w:hint="eastAsia"/>
        </w:rPr>
      </w:pPr>
      <w:r>
        <w:rPr>
          <w:rFonts w:hint="eastAsia"/>
        </w:rPr>
        <w:t>“明眸皓齿”这个成语，常用来形容女性的眼睛明亮、牙齿洁白。这样的描写让人不禁想起那些在阳光下闪烁的眼神，如同星星般明亮。她的嘴角微微上扬，似乎每一个微笑都能点亮周围的世界。这样的形象，总让人觉得充满生机和魅力。</w:t>
      </w:r>
    </w:p>
    <w:p w14:paraId="75EEC6B2" w14:textId="77777777" w:rsidR="00953C6B" w:rsidRDefault="00953C6B"/>
    <w:p w14:paraId="75291B04" w14:textId="77777777" w:rsidR="00953C6B" w:rsidRDefault="00953C6B">
      <w:pPr>
        <w:rPr>
          <w:rFonts w:hint="eastAsia"/>
        </w:rPr>
      </w:pPr>
      <w:r>
        <w:rPr>
          <w:rFonts w:hint="eastAsia"/>
        </w:rPr>
        <w:t>目光如炬的智者</w:t>
      </w:r>
    </w:p>
    <w:p w14:paraId="0153FAC1" w14:textId="77777777" w:rsidR="00953C6B" w:rsidRDefault="00953C6B">
      <w:pPr>
        <w:rPr>
          <w:rFonts w:hint="eastAsia"/>
        </w:rPr>
      </w:pPr>
      <w:r>
        <w:rPr>
          <w:rFonts w:hint="eastAsia"/>
        </w:rPr>
        <w:t>相对而言，“目光如炬”更常用来形容那些富有智慧的人物。他们的眼神透彻，仿佛能看透一切真相。这样的目光不仅是智慧的象征，更是一种深邃的洞察力，能够看穿人心，指引迷失的方向。智者的目光，总是在关键时刻照亮前行的路。</w:t>
      </w:r>
    </w:p>
    <w:p w14:paraId="358614BD" w14:textId="77777777" w:rsidR="00953C6B" w:rsidRDefault="00953C6B"/>
    <w:p w14:paraId="041B467C" w14:textId="77777777" w:rsidR="00953C6B" w:rsidRDefault="00953C6B">
      <w:pPr>
        <w:rPr>
          <w:rFonts w:hint="eastAsia"/>
        </w:rPr>
      </w:pPr>
      <w:r>
        <w:rPr>
          <w:rFonts w:hint="eastAsia"/>
        </w:rPr>
        <w:t>耳聪目明的观察者</w:t>
      </w:r>
    </w:p>
    <w:p w14:paraId="31EF7136" w14:textId="77777777" w:rsidR="00953C6B" w:rsidRDefault="00953C6B">
      <w:pPr>
        <w:rPr>
          <w:rFonts w:hint="eastAsia"/>
        </w:rPr>
      </w:pPr>
      <w:r>
        <w:rPr>
          <w:rFonts w:hint="eastAsia"/>
        </w:rPr>
        <w:t>在描写敏锐的观察者时，“耳聪目明”这个成语显得尤为贴切。他们的耳朵如同雷达般灵敏，能够捕捉到周围细微的声音；而他们的眼睛，则如鹰隼般锐利，能够在复杂的环境中寻找真相。这样的观察者，往往是发现问题的第一人，也是在关键时刻提供解决方案的智者。</w:t>
      </w:r>
    </w:p>
    <w:p w14:paraId="5870DA3A" w14:textId="77777777" w:rsidR="00953C6B" w:rsidRDefault="00953C6B"/>
    <w:p w14:paraId="0C510537" w14:textId="77777777" w:rsidR="00953C6B" w:rsidRDefault="00953C6B">
      <w:pPr>
        <w:rPr>
          <w:rFonts w:hint="eastAsia"/>
        </w:rPr>
      </w:pPr>
      <w:r>
        <w:rPr>
          <w:rFonts w:hint="eastAsia"/>
        </w:rPr>
        <w:t>唇红齿白的优雅</w:t>
      </w:r>
    </w:p>
    <w:p w14:paraId="79A14C8E" w14:textId="77777777" w:rsidR="00953C6B" w:rsidRDefault="00953C6B">
      <w:pPr>
        <w:rPr>
          <w:rFonts w:hint="eastAsia"/>
        </w:rPr>
      </w:pPr>
      <w:r>
        <w:rPr>
          <w:rFonts w:hint="eastAsia"/>
        </w:rPr>
        <w:t>提到优雅，“唇红齿白”无疑是一个经典的成语。它形象地描绘出一个人健康、充满活力的形象，常常用来形容美丽的女性。红润的嘴唇仿佛在诉说着甜美的故事，洁白的牙齿则是自信的象征。在这样的面容下，任何语言都显得更加动人。</w:t>
      </w:r>
    </w:p>
    <w:p w14:paraId="54937D72" w14:textId="77777777" w:rsidR="00953C6B" w:rsidRDefault="00953C6B"/>
    <w:p w14:paraId="7336366A" w14:textId="77777777" w:rsidR="00953C6B" w:rsidRDefault="00953C6B">
      <w:pPr>
        <w:rPr>
          <w:rFonts w:hint="eastAsia"/>
        </w:rPr>
      </w:pPr>
      <w:r>
        <w:rPr>
          <w:rFonts w:hint="eastAsia"/>
        </w:rPr>
        <w:t>鼻尖微翘的灵动</w:t>
      </w:r>
    </w:p>
    <w:p w14:paraId="01141526" w14:textId="77777777" w:rsidR="00953C6B" w:rsidRDefault="00953C6B">
      <w:pPr>
        <w:rPr>
          <w:rFonts w:hint="eastAsia"/>
        </w:rPr>
      </w:pPr>
      <w:r>
        <w:rPr>
          <w:rFonts w:hint="eastAsia"/>
        </w:rPr>
        <w:t>再来看“鼻尖微翘”，这成语常常用于形容那些活泼可爱的人。微翘的鼻尖似乎透出了一种调皮与灵动，仿佛在向周围的人传递着快乐和好奇。这样的形象让人忍不住想要靠近，感受她的活力与热情。</w:t>
      </w:r>
    </w:p>
    <w:p w14:paraId="052EE821" w14:textId="77777777" w:rsidR="00953C6B" w:rsidRDefault="00953C6B"/>
    <w:p w14:paraId="58A0913B" w14:textId="77777777" w:rsidR="00953C6B" w:rsidRDefault="00953C6B">
      <w:pPr>
        <w:rPr>
          <w:rFonts w:hint="eastAsia"/>
        </w:rPr>
      </w:pPr>
      <w:r>
        <w:rPr>
          <w:rFonts w:hint="eastAsia"/>
        </w:rPr>
        <w:t>最后的总结</w:t>
      </w:r>
    </w:p>
    <w:p w14:paraId="5C4B5267" w14:textId="77777777" w:rsidR="00953C6B" w:rsidRDefault="00953C6B">
      <w:pPr>
        <w:rPr>
          <w:rFonts w:hint="eastAsia"/>
        </w:rPr>
      </w:pPr>
      <w:r>
        <w:rPr>
          <w:rFonts w:hint="eastAsia"/>
        </w:rPr>
        <w:t>通过对人物五官特点的成语描写，我们不仅能更好地理解每个人物的独特之处，还能在交流中增添更多色彩。这些成语在日常语言中是丰富的装饰品，使我们的表达更加生动有趣。当我们深入这些成语时，便能更全面地感受到汉语的魅力与深邃。</w:t>
      </w:r>
    </w:p>
    <w:p w14:paraId="6B67340A" w14:textId="77777777" w:rsidR="00953C6B" w:rsidRDefault="00953C6B"/>
    <w:p w14:paraId="63728BA2" w14:textId="77777777" w:rsidR="00953C6B" w:rsidRDefault="00953C6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1F36F57" w14:textId="7144475C" w:rsidR="00026940" w:rsidRDefault="00026940"/>
    <w:sectPr w:rsidR="000269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940"/>
    <w:rsid w:val="00026940"/>
    <w:rsid w:val="00953C6B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86FD12-0C4B-40AE-BD8A-B6707231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269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269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269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2694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2694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2694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2694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2694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2694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2694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269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269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2694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2694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2694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2694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2694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2694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2694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26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2694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269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9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94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269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94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9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94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269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2024-11-03T00:16:00Z</dcterms:created>
  <dcterms:modified xsi:type="dcterms:W3CDTF">2024-11-03T00:16:00Z</dcterms:modified>
</cp:coreProperties>
</file>