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F9DE5" w14:textId="77777777" w:rsidR="00282BC3" w:rsidRDefault="00282BC3">
      <w:pPr>
        <w:rPr>
          <w:rFonts w:hint="eastAsia"/>
        </w:rPr>
      </w:pPr>
      <w:r>
        <w:rPr>
          <w:rFonts w:hint="eastAsia"/>
        </w:rPr>
        <w:t>夏天雨的洗礼</w:t>
      </w:r>
    </w:p>
    <w:p w14:paraId="15A0567A" w14:textId="77777777" w:rsidR="00282BC3" w:rsidRDefault="00282BC3">
      <w:pPr>
        <w:rPr>
          <w:rFonts w:hint="eastAsia"/>
        </w:rPr>
      </w:pPr>
      <w:r>
        <w:rPr>
          <w:rFonts w:hint="eastAsia"/>
        </w:rPr>
        <w:t>在炽热的夏季，阳光似乎永远都不会停下它的脚步，直到天边出现了一抹乌云。空气中弥漫着湿润的气息，仿佛连大地也开始屏息，静待着即将降临的雨水。这时，雷声轰鸣，像是大自然的鼓点，预示着一场夏雨的到来。</w:t>
      </w:r>
    </w:p>
    <w:p w14:paraId="12C55C26" w14:textId="77777777" w:rsidR="00282BC3" w:rsidRDefault="00282BC3"/>
    <w:p w14:paraId="40639750" w14:textId="77777777" w:rsidR="00282BC3" w:rsidRDefault="00282BC3">
      <w:pPr>
        <w:rPr>
          <w:rFonts w:hint="eastAsia"/>
        </w:rPr>
      </w:pPr>
      <w:r>
        <w:rPr>
          <w:rFonts w:hint="eastAsia"/>
        </w:rPr>
        <w:t>初夏的轻柔降临</w:t>
      </w:r>
    </w:p>
    <w:p w14:paraId="60C27B4B" w14:textId="77777777" w:rsidR="00282BC3" w:rsidRDefault="00282BC3">
      <w:pPr>
        <w:rPr>
          <w:rFonts w:hint="eastAsia"/>
        </w:rPr>
      </w:pPr>
      <w:r>
        <w:rPr>
          <w:rFonts w:hint="eastAsia"/>
        </w:rPr>
        <w:t>当第一滴雨水落下，像是天空中的珍珠，轻轻地敲击着树叶，随即，更多的雨滴接连而下，交织成一首清新的乐章。雨水在地面上形成细腻的涟漪，似乎在与夏天的热气进行一场温柔的对话。孩子们欢呼着，跑到窗前，目不转睛地盯着外面那瞬间变得湿润的世界。</w:t>
      </w:r>
    </w:p>
    <w:p w14:paraId="5DFD4F23" w14:textId="77777777" w:rsidR="00282BC3" w:rsidRDefault="00282BC3"/>
    <w:p w14:paraId="6496E8EC" w14:textId="77777777" w:rsidR="00282BC3" w:rsidRDefault="00282BC3">
      <w:pPr>
        <w:rPr>
          <w:rFonts w:hint="eastAsia"/>
        </w:rPr>
      </w:pPr>
      <w:r>
        <w:rPr>
          <w:rFonts w:hint="eastAsia"/>
        </w:rPr>
        <w:t>雨中的芬芳</w:t>
      </w:r>
    </w:p>
    <w:p w14:paraId="603588AE" w14:textId="77777777" w:rsidR="00282BC3" w:rsidRDefault="00282BC3">
      <w:pPr>
        <w:rPr>
          <w:rFonts w:hint="eastAsia"/>
        </w:rPr>
      </w:pPr>
      <w:r>
        <w:rPr>
          <w:rFonts w:hint="eastAsia"/>
        </w:rPr>
        <w:t>夏雨不仅带来了清凉，还唤醒了大地沉睡的气息。雨水浸润着泥土，释放出独特的气味，令人陶醉。空气中弥漫着草木的芬芳，仿佛每一片叶子都在尽情地吸收着这份滋润。夏天的雨，像是一位优雅的舞者，轻轻摇曳，伴随着阵阵清香，让人不禁深吸一口气，感受这份生机勃勃的气息。</w:t>
      </w:r>
    </w:p>
    <w:p w14:paraId="472401A5" w14:textId="77777777" w:rsidR="00282BC3" w:rsidRDefault="00282BC3"/>
    <w:p w14:paraId="39EA2E33" w14:textId="77777777" w:rsidR="00282BC3" w:rsidRDefault="00282BC3">
      <w:pPr>
        <w:rPr>
          <w:rFonts w:hint="eastAsia"/>
        </w:rPr>
      </w:pPr>
      <w:r>
        <w:rPr>
          <w:rFonts w:hint="eastAsia"/>
        </w:rPr>
        <w:t>夏雨的变幻莫测</w:t>
      </w:r>
    </w:p>
    <w:p w14:paraId="29B61B9A" w14:textId="77777777" w:rsidR="00282BC3" w:rsidRDefault="00282BC3">
      <w:pPr>
        <w:rPr>
          <w:rFonts w:hint="eastAsia"/>
        </w:rPr>
      </w:pPr>
      <w:r>
        <w:rPr>
          <w:rFonts w:hint="eastAsia"/>
        </w:rPr>
        <w:t>然而，夏天的雨常常是瞬息万变的。刚才还是淅淅沥沥的小雨，转眼间就变成了倾盆大雨，雨水倾泻而下，仿佛天空也在哭泣。大雨中的街道瞬间被淹没，行人匆匆躲避，车辆缓慢驶过，留下了水花四溅的痕迹。尽管如此，雨中那种磅礴的气势却让人心潮澎湃，令人沉醉于这场自然的盛宴。</w:t>
      </w:r>
    </w:p>
    <w:p w14:paraId="1E1A78B3" w14:textId="77777777" w:rsidR="00282BC3" w:rsidRDefault="00282BC3"/>
    <w:p w14:paraId="10889572" w14:textId="77777777" w:rsidR="00282BC3" w:rsidRDefault="00282BC3">
      <w:pPr>
        <w:rPr>
          <w:rFonts w:hint="eastAsia"/>
        </w:rPr>
      </w:pPr>
      <w:r>
        <w:rPr>
          <w:rFonts w:hint="eastAsia"/>
        </w:rPr>
        <w:t>雨后的宁静</w:t>
      </w:r>
    </w:p>
    <w:p w14:paraId="5E3C127F" w14:textId="77777777" w:rsidR="00282BC3" w:rsidRDefault="00282BC3">
      <w:pPr>
        <w:rPr>
          <w:rFonts w:hint="eastAsia"/>
        </w:rPr>
      </w:pPr>
      <w:r>
        <w:rPr>
          <w:rFonts w:hint="eastAsia"/>
        </w:rPr>
        <w:t>随着时间的推移，雨势逐渐减弱，最终停歇。此时的夏天，仿佛被重新洗净。地面闪烁着水珠，树叶上挂着晶莹的水滴，像是大自然的装饰品。天空透出淡淡的蓝，阳光重新洒下，空气中带着湿润的清新，令人心旷神怡。人们走出家门，踏在湿润的地面上，感受着雨后大自然的宁静与美好。</w:t>
      </w:r>
    </w:p>
    <w:p w14:paraId="78A94492" w14:textId="77777777" w:rsidR="00282BC3" w:rsidRDefault="00282BC3"/>
    <w:p w14:paraId="142B3E4F" w14:textId="77777777" w:rsidR="00282BC3" w:rsidRDefault="00282BC3">
      <w:pPr>
        <w:rPr>
          <w:rFonts w:hint="eastAsia"/>
        </w:rPr>
      </w:pPr>
      <w:r>
        <w:rPr>
          <w:rFonts w:hint="eastAsia"/>
        </w:rPr>
        <w:t>夏天雨的意义</w:t>
      </w:r>
    </w:p>
    <w:p w14:paraId="7017AD90" w14:textId="77777777" w:rsidR="00282BC3" w:rsidRDefault="00282BC3">
      <w:pPr>
        <w:rPr>
          <w:rFonts w:hint="eastAsia"/>
        </w:rPr>
      </w:pPr>
      <w:r>
        <w:rPr>
          <w:rFonts w:hint="eastAsia"/>
        </w:rPr>
        <w:t>夏天的雨，除了带来降温和滋润，更是一种情感的寄托。它让人们在忙碌的生活中，停下脚步，感受大自然的变化与美好。每一次夏雨，都像是生命的洗礼，带走了烦恼与疲惫，让人重新焕发活力。无论是快乐的孩童，还是默默沉思的成年人，都会在这场夏雨中，找到属于自己的那份平静与思考。</w:t>
      </w:r>
    </w:p>
    <w:p w14:paraId="28123D0C" w14:textId="77777777" w:rsidR="00282BC3" w:rsidRDefault="00282BC3"/>
    <w:p w14:paraId="0B09D8DA" w14:textId="77777777" w:rsidR="00282BC3" w:rsidRDefault="00282BC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7A122F8" w14:textId="5EBCC621" w:rsidR="00C77B7B" w:rsidRDefault="00C77B7B"/>
    <w:sectPr w:rsidR="00C77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7B"/>
    <w:rsid w:val="00282BC3"/>
    <w:rsid w:val="00C77B7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9DA58-CDD4-46B8-BAC4-735383BC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77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77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77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77B7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77B7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77B7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77B7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77B7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77B7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77B7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77B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77B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77B7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77B7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77B7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77B7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77B7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77B7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77B7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77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77B7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77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B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B7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77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B7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B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B7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77B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