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5CEBF" w14:textId="77777777" w:rsidR="002A7005" w:rsidRDefault="002A7005">
      <w:pPr>
        <w:rPr>
          <w:rFonts w:hint="eastAsia"/>
        </w:rPr>
      </w:pPr>
      <w:r>
        <w:rPr>
          <w:rFonts w:hint="eastAsia"/>
        </w:rPr>
        <w:t>春天的气息：万物复苏的美丽篇章</w:t>
      </w:r>
    </w:p>
    <w:p w14:paraId="7A5219B1" w14:textId="77777777" w:rsidR="002A7005" w:rsidRDefault="002A7005">
      <w:pPr>
        <w:rPr>
          <w:rFonts w:hint="eastAsia"/>
        </w:rPr>
      </w:pPr>
      <w:r>
        <w:rPr>
          <w:rFonts w:hint="eastAsia"/>
        </w:rPr>
        <w:t>春天，这个季节仿佛是大自然为我们精心编织的一幅画卷。随着温暖的阳光洒落大地，寒冬的阴霾渐渐消散，万物开始复苏。花儿悄然绽放，鸟儿欢快歌唱，整个世界都在春风的吹拂中焕发出新生的活力。“春风拂面，仿佛听到了大地的低语”，这句描写不仅道出了春天的温暖，更传递出了一种生命的气息。</w:t>
      </w:r>
    </w:p>
    <w:p w14:paraId="236FFF71" w14:textId="77777777" w:rsidR="002A7005" w:rsidRDefault="002A7005"/>
    <w:p w14:paraId="200EA79A" w14:textId="77777777" w:rsidR="002A7005" w:rsidRDefault="002A7005">
      <w:pPr>
        <w:rPr>
          <w:rFonts w:hint="eastAsia"/>
        </w:rPr>
      </w:pPr>
      <w:r>
        <w:rPr>
          <w:rFonts w:hint="eastAsia"/>
        </w:rPr>
        <w:t>春天的花朵：缤纷的色彩</w:t>
      </w:r>
    </w:p>
    <w:p w14:paraId="39AD3F16" w14:textId="77777777" w:rsidR="002A7005" w:rsidRDefault="002A7005">
      <w:pPr>
        <w:rPr>
          <w:rFonts w:hint="eastAsia"/>
        </w:rPr>
      </w:pPr>
      <w:r>
        <w:rPr>
          <w:rFonts w:hint="eastAsia"/>
        </w:rPr>
        <w:t>春天的花朵如同调色盘，绚丽多彩。樱花如云般绽放，轻柔的粉色在阳光下显得格外迷人；迎春花以其明亮的黄色点缀在枝头，似乎在向世界宣告春天的到来。“花香四溢，伴随着春风的轻抚”，这一刻，空气中弥漫着清新的花香，让人心醉神迷。每一朵花都在诉说着生命的故事，诉说着希望与美好。</w:t>
      </w:r>
    </w:p>
    <w:p w14:paraId="06EC46BC" w14:textId="77777777" w:rsidR="002A7005" w:rsidRDefault="002A7005"/>
    <w:p w14:paraId="2584BD20" w14:textId="77777777" w:rsidR="002A7005" w:rsidRDefault="002A7005">
      <w:pPr>
        <w:rPr>
          <w:rFonts w:hint="eastAsia"/>
        </w:rPr>
      </w:pPr>
      <w:r>
        <w:rPr>
          <w:rFonts w:hint="eastAsia"/>
        </w:rPr>
        <w:t>春天的雨水：滋润大地的甘露</w:t>
      </w:r>
    </w:p>
    <w:p w14:paraId="05C7286B" w14:textId="77777777" w:rsidR="002A7005" w:rsidRDefault="002A7005">
      <w:pPr>
        <w:rPr>
          <w:rFonts w:hint="eastAsia"/>
        </w:rPr>
      </w:pPr>
      <w:r>
        <w:rPr>
          <w:rFonts w:hint="eastAsia"/>
        </w:rPr>
        <w:t>春天的细雨如丝，轻轻洒落在大地上，犹如母亲的手轻柔地抚摸着孩子。“春雨如油，润物无声”，它悄悄滋润着万物，唤醒了沉睡的种子，促使它们钻出泥土，向阳而生。雨水在阳光的照耀下，折射出五彩斑斓的光芒，宛如珠宝般璀璨。“在这个雨后的清晨，空气格外清新，仿佛洗净了所有的尘埃”，每一口呼吸都充满了春天的气息。</w:t>
      </w:r>
    </w:p>
    <w:p w14:paraId="1FC3B9C0" w14:textId="77777777" w:rsidR="002A7005" w:rsidRDefault="002A7005"/>
    <w:p w14:paraId="1C5D0AB4" w14:textId="77777777" w:rsidR="002A7005" w:rsidRDefault="002A7005">
      <w:pPr>
        <w:rPr>
          <w:rFonts w:hint="eastAsia"/>
        </w:rPr>
      </w:pPr>
      <w:r>
        <w:rPr>
          <w:rFonts w:hint="eastAsia"/>
        </w:rPr>
        <w:t>春天的动物：生命的欢愉</w:t>
      </w:r>
    </w:p>
    <w:p w14:paraId="4AF06169" w14:textId="77777777" w:rsidR="002A7005" w:rsidRDefault="002A7005">
      <w:pPr>
        <w:rPr>
          <w:rFonts w:hint="eastAsia"/>
        </w:rPr>
      </w:pPr>
      <w:r>
        <w:rPr>
          <w:rFonts w:hint="eastAsia"/>
        </w:rPr>
        <w:t>春天不仅是植物的盛宴，也是动物们的欢舞时刻。小鸟在树梢欢快地鸣唱，仿佛在为春天的到来奏响乐章。“春日暖阳，鸟儿在空中翱翔”，它们用清脆的歌声装点着春天的美好。而在田野间，小兔子活泼地跳跃，似乎在与春风嬉戏，展现出无尽的活力。“春天是生命的节奏，是欢愉的交响乐”，每一个角落都充满了生机。</w:t>
      </w:r>
    </w:p>
    <w:p w14:paraId="628162E5" w14:textId="77777777" w:rsidR="002A7005" w:rsidRDefault="002A7005"/>
    <w:p w14:paraId="792BEDED" w14:textId="77777777" w:rsidR="002A7005" w:rsidRDefault="002A7005">
      <w:pPr>
        <w:rPr>
          <w:rFonts w:hint="eastAsia"/>
        </w:rPr>
      </w:pPr>
      <w:r>
        <w:rPr>
          <w:rFonts w:hint="eastAsia"/>
        </w:rPr>
        <w:t>春天的氛围：希望与温暖</w:t>
      </w:r>
    </w:p>
    <w:p w14:paraId="5A54D2CD" w14:textId="77777777" w:rsidR="002A7005" w:rsidRDefault="002A7005">
      <w:pPr>
        <w:rPr>
          <w:rFonts w:hint="eastAsia"/>
        </w:rPr>
      </w:pPr>
      <w:r>
        <w:rPr>
          <w:rFonts w:hint="eastAsia"/>
        </w:rPr>
        <w:t>春天，是希望的象征，温暖的代名词。当阳光洒在脸庞时，心中仿佛也被这份温暖所包围。“春光明媚，万物复苏”，这不仅是自然的变化，更是人们心灵的重生。春天的气息，带来了无限的可能，令人憧憬未来的美好。无论是漫步在花海中，还是坐在阳光下，感受着春风拂面的轻柔，心中总会涌起对生活的热爱和对未来的希望。</w:t>
      </w:r>
    </w:p>
    <w:p w14:paraId="2B8C371D" w14:textId="77777777" w:rsidR="002A7005" w:rsidRDefault="002A7005"/>
    <w:p w14:paraId="3C5BE5D8" w14:textId="77777777" w:rsidR="002A7005" w:rsidRDefault="002A7005">
      <w:pPr>
        <w:rPr>
          <w:rFonts w:hint="eastAsia"/>
        </w:rPr>
      </w:pPr>
      <w:r>
        <w:rPr>
          <w:rFonts w:hint="eastAsia"/>
        </w:rPr>
        <w:t>总结：春天的意义</w:t>
      </w:r>
    </w:p>
    <w:p w14:paraId="470DF8E2" w14:textId="77777777" w:rsidR="002A7005" w:rsidRDefault="002A7005">
      <w:pPr>
        <w:rPr>
          <w:rFonts w:hint="eastAsia"/>
        </w:rPr>
      </w:pPr>
      <w:r>
        <w:rPr>
          <w:rFonts w:hint="eastAsia"/>
        </w:rPr>
        <w:t>春天是生命的起点，是每一个新故事的开始。在这片生机勃勃的季节里，让我们拥抱春天，感受大自然的美好，珍惜每一个温暖的瞬间。“春天的气息，宛如一首温柔的诗篇”，愿每个人都能在春天的怀抱中找到属于自己的那份宁静与快乐。</w:t>
      </w:r>
    </w:p>
    <w:p w14:paraId="09CB201A" w14:textId="77777777" w:rsidR="002A7005" w:rsidRDefault="002A7005"/>
    <w:p w14:paraId="6CC41456" w14:textId="77777777" w:rsidR="002A7005" w:rsidRDefault="002A70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947E85" w14:textId="509B316D" w:rsidR="00C53B73" w:rsidRDefault="00C53B73"/>
    <w:sectPr w:rsidR="00C5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73"/>
    <w:rsid w:val="002A7005"/>
    <w:rsid w:val="00877881"/>
    <w:rsid w:val="00C5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AA21-3F4E-4942-9B11-46AF70B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3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3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3B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B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3B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3B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3B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3B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3B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3B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3B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3B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3B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3B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3B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3B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3B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3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B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B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3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B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B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3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