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F66" w14:textId="77777777" w:rsidR="00D665FA" w:rsidRDefault="00D665FA">
      <w:pPr>
        <w:rPr>
          <w:rFonts w:hint="eastAsia"/>
        </w:rPr>
      </w:pPr>
      <w:r>
        <w:rPr>
          <w:rFonts w:hint="eastAsia"/>
        </w:rPr>
        <w:t>秋天的女人，恰似丰收的果实</w:t>
      </w:r>
    </w:p>
    <w:p w14:paraId="4AFD2DA3" w14:textId="77777777" w:rsidR="00D665FA" w:rsidRDefault="00D665FA">
      <w:pPr>
        <w:rPr>
          <w:rFonts w:hint="eastAsia"/>
        </w:rPr>
      </w:pPr>
      <w:r>
        <w:rPr>
          <w:rFonts w:hint="eastAsia"/>
        </w:rPr>
        <w:t>秋天，金黄的阳光洒在大地上，微风轻拂，落叶轻舞，仿佛在为大自然的盛宴铺陈背景。在这个季节里，女人的气质如同成熟的果实，散发着迷人的光辉。她们的眼眸深邃而温柔，宛如秋水般清澈，透出智慧与成熟的韵味。</w:t>
      </w:r>
    </w:p>
    <w:p w14:paraId="5C591F73" w14:textId="77777777" w:rsidR="00D665FA" w:rsidRDefault="00D665FA"/>
    <w:p w14:paraId="5C14EB2C" w14:textId="77777777" w:rsidR="00D665FA" w:rsidRDefault="00D665FA">
      <w:pPr>
        <w:rPr>
          <w:rFonts w:hint="eastAsia"/>
        </w:rPr>
      </w:pPr>
      <w:r>
        <w:rPr>
          <w:rFonts w:hint="eastAsia"/>
        </w:rPr>
        <w:t>温暖的色调，温柔的气息</w:t>
      </w:r>
    </w:p>
    <w:p w14:paraId="67893957" w14:textId="77777777" w:rsidR="00D665FA" w:rsidRDefault="00D665FA">
      <w:pPr>
        <w:rPr>
          <w:rFonts w:hint="eastAsia"/>
        </w:rPr>
      </w:pPr>
      <w:r>
        <w:rPr>
          <w:rFonts w:hint="eastAsia"/>
        </w:rPr>
        <w:t>秋天的女人常常选择温暖的色调，她们身着栗色、橘色和金黄色的服饰，宛如秋天的丰收果实，令人心生向往。她们在阳光下散步，微风轻拂裙摆，恰似金色的麦浪，荡漾出温柔而迷人的气息。她们的笑容如同秋日的阳光，温暖而灿烂，照亮了周围的每一个角落。</w:t>
      </w:r>
    </w:p>
    <w:p w14:paraId="6D1E12AB" w14:textId="77777777" w:rsidR="00D665FA" w:rsidRDefault="00D665FA"/>
    <w:p w14:paraId="5C734510" w14:textId="77777777" w:rsidR="00D665FA" w:rsidRDefault="00D665FA">
      <w:r>
        <w:rPr>
          <w:rFonts w:hint="eastAsia"/>
        </w:rPr>
        <w:t>沉静的气质，优雅的姿态</w:t>
      </w:r>
    </w:p>
    <w:p w14:paraId="5E4DEA68" w14:textId="77777777" w:rsidR="00D665FA" w:rsidRDefault="00D665FA">
      <w:pPr>
        <w:rPr>
          <w:rFonts w:hint="eastAsia"/>
        </w:rPr>
      </w:pPr>
      <w:r>
        <w:rPr>
          <w:rFonts w:hint="eastAsia"/>
        </w:rPr>
        <w:t>秋天赋予女人一种沉静的气质，她们在自然的怀抱中，仿佛与这片天地融为一体。无论是在公园的长椅上，还是在街角的咖啡馆，静静品味一杯热饮，都是一种优雅的享受。她们的每一个动作都散发着自信与从容，仿佛在诉说着自己的故事，让人不禁想要靠近，倾听她们内心的声音。</w:t>
      </w:r>
    </w:p>
    <w:p w14:paraId="57F2439E" w14:textId="77777777" w:rsidR="00D665FA" w:rsidRDefault="00D665FA"/>
    <w:p w14:paraId="49A8151B" w14:textId="77777777" w:rsidR="00D665FA" w:rsidRDefault="00D665FA">
      <w:pPr>
        <w:rPr>
          <w:rFonts w:hint="eastAsia"/>
        </w:rPr>
      </w:pPr>
      <w:r>
        <w:rPr>
          <w:rFonts w:hint="eastAsia"/>
        </w:rPr>
        <w:t>如诗如画，秋日的魅力</w:t>
      </w:r>
    </w:p>
    <w:p w14:paraId="70D808AF" w14:textId="77777777" w:rsidR="00D665FA" w:rsidRDefault="00D665FA">
      <w:pPr>
        <w:rPr>
          <w:rFonts w:hint="eastAsia"/>
        </w:rPr>
      </w:pPr>
      <w:r>
        <w:rPr>
          <w:rFonts w:hint="eastAsia"/>
        </w:rPr>
        <w:t>秋天是一个充满诗意的季节，女人在这个时候更是如诗如画。她们的发丝在微风中轻轻飘动，宛如秋天的枫叶，红艳而热烈。她们的笑声如同清脆的鸟鸣，悦耳动听，回荡在秋天的空气中。无论是漫步在银杏大道，还是在花海中徜徉，都是一幅幅动人的画卷，令人陶醉其中。</w:t>
      </w:r>
    </w:p>
    <w:p w14:paraId="58BA5462" w14:textId="77777777" w:rsidR="00D665FA" w:rsidRDefault="00D665FA"/>
    <w:p w14:paraId="72D2820E" w14:textId="77777777" w:rsidR="00D665FA" w:rsidRDefault="00D665FA">
      <w:pPr>
        <w:rPr>
          <w:rFonts w:hint="eastAsia"/>
        </w:rPr>
      </w:pPr>
      <w:r>
        <w:rPr>
          <w:rFonts w:hint="eastAsia"/>
        </w:rPr>
        <w:t>深邃的内涵，智慧的光芒</w:t>
      </w:r>
    </w:p>
    <w:p w14:paraId="38B4FBDC" w14:textId="77777777" w:rsidR="00D665FA" w:rsidRDefault="00D665FA">
      <w:pPr>
        <w:rPr>
          <w:rFonts w:hint="eastAsia"/>
        </w:rPr>
      </w:pPr>
      <w:r>
        <w:rPr>
          <w:rFonts w:hint="eastAsia"/>
        </w:rPr>
        <w:t>秋天的女人不仅外表迷人，更有着深邃的内涵。她们在经历了岁月的洗礼后，心中积累了丰富的智慧与生活的哲理。在这个丰收的季节，她们懂得珍惜身边的一切，体会生命的美好。无论是在工作中还是生活里，她们都散发着一种坚定的力量，激励着身边的人追求自己的梦想。</w:t>
      </w:r>
    </w:p>
    <w:p w14:paraId="2FB5F097" w14:textId="77777777" w:rsidR="00D665FA" w:rsidRDefault="00D665FA"/>
    <w:p w14:paraId="1366DDE2" w14:textId="77777777" w:rsidR="00D665FA" w:rsidRDefault="00D665FA">
      <w:pPr>
        <w:rPr>
          <w:rFonts w:hint="eastAsia"/>
        </w:rPr>
      </w:pPr>
      <w:r>
        <w:rPr>
          <w:rFonts w:hint="eastAsia"/>
        </w:rPr>
        <w:t>总结：秋天的女人，永远是美的象征</w:t>
      </w:r>
    </w:p>
    <w:p w14:paraId="41CEADEC" w14:textId="77777777" w:rsidR="00D665FA" w:rsidRDefault="00D665FA">
      <w:pPr>
        <w:rPr>
          <w:rFonts w:hint="eastAsia"/>
        </w:rPr>
      </w:pPr>
      <w:r>
        <w:rPr>
          <w:rFonts w:hint="eastAsia"/>
        </w:rPr>
        <w:t>在秋天这个绚丽的季节，女人以她们独特的气质与魅力，为这个世界增添了无尽的美丽。她们如同秋天的风景，色彩斑斓、温暖动人。无论是外在的优雅，还是内在的智慧，秋天的女人总能让人心驰神往，成为人们心中永恒的美的象征。</w:t>
      </w:r>
    </w:p>
    <w:p w14:paraId="749F4DCD" w14:textId="77777777" w:rsidR="00D665FA" w:rsidRDefault="00D665FA"/>
    <w:p w14:paraId="145F6CF7" w14:textId="77777777" w:rsidR="00D665FA" w:rsidRDefault="00D665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AB525F" w14:textId="1E789E59" w:rsidR="00831C3F" w:rsidRDefault="00831C3F"/>
    <w:sectPr w:rsidR="0083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3F"/>
    <w:rsid w:val="00831C3F"/>
    <w:rsid w:val="00D665F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A5BFA-E556-41C3-8E2F-37E476E7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1C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1C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1C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1C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1C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1C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1C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1C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1C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1C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1C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1C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1C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1C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1C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1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