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5ED13" w14:textId="77777777" w:rsidR="001809F3" w:rsidRDefault="001809F3">
      <w:pPr>
        <w:rPr>
          <w:rFonts w:hint="eastAsia"/>
        </w:rPr>
      </w:pPr>
      <w:r>
        <w:rPr>
          <w:rFonts w:hint="eastAsia"/>
        </w:rPr>
        <w:t>秋雨的温柔轻吟</w:t>
      </w:r>
    </w:p>
    <w:p w14:paraId="656349F4" w14:textId="77777777" w:rsidR="001809F3" w:rsidRDefault="001809F3">
      <w:pPr>
        <w:rPr>
          <w:rFonts w:hint="eastAsia"/>
        </w:rPr>
      </w:pPr>
      <w:r>
        <w:rPr>
          <w:rFonts w:hint="eastAsia"/>
        </w:rPr>
        <w:t>秋天的雨，总是带着几分温柔与淡雅，像是一位优雅的女神，轻轻降临。雨丝细腻而柔和，宛如薄纱轻拂大地，仿佛是在诉说着一个个动人的故事。它没有春雨的躁动，也没有夏雨的狂放，秋雨更显得沉稳而从容。细雨如丝，轻轻地落在地面上，带来的是一种淡淡的清凉，让人心底不由自主地涌起一阵恬静。</w:t>
      </w:r>
    </w:p>
    <w:p w14:paraId="31D305E8" w14:textId="77777777" w:rsidR="001809F3" w:rsidRDefault="001809F3"/>
    <w:p w14:paraId="30239617" w14:textId="77777777" w:rsidR="001809F3" w:rsidRDefault="001809F3">
      <w:pPr>
        <w:rPr>
          <w:rFonts w:hint="eastAsia"/>
        </w:rPr>
      </w:pPr>
      <w:r>
        <w:rPr>
          <w:rFonts w:hint="eastAsia"/>
        </w:rPr>
        <w:t>秋雨的色彩变幻</w:t>
      </w:r>
    </w:p>
    <w:p w14:paraId="452B6B52" w14:textId="77777777" w:rsidR="001809F3" w:rsidRDefault="001809F3">
      <w:pPr>
        <w:rPr>
          <w:rFonts w:hint="eastAsia"/>
        </w:rPr>
      </w:pPr>
      <w:r>
        <w:rPr>
          <w:rFonts w:hint="eastAsia"/>
        </w:rPr>
        <w:t>秋雨的色彩也是别具一格。随着雨点的落下，万物似乎被染上了一层薄薄的水色。树叶在雨中显得愈加鲜亮，金黄的秋叶在雨水的洗礼下，散发出一种迷人的光泽。大地被雨水滋润，沉淀了夏日的燥热，变得愈加温润。天空在细雨的笼罩下，时而灰蒙蒙的，时而透出几丝光亮，仿佛是一幅变幻的水彩画，给人以无限遐想。</w:t>
      </w:r>
    </w:p>
    <w:p w14:paraId="614983C1" w14:textId="77777777" w:rsidR="001809F3" w:rsidRDefault="001809F3"/>
    <w:p w14:paraId="12136DED" w14:textId="77777777" w:rsidR="001809F3" w:rsidRDefault="001809F3">
      <w:pPr>
        <w:rPr>
          <w:rFonts w:hint="eastAsia"/>
        </w:rPr>
      </w:pPr>
      <w:r>
        <w:rPr>
          <w:rFonts w:hint="eastAsia"/>
        </w:rPr>
        <w:t>秋雨的静谧气氛</w:t>
      </w:r>
    </w:p>
    <w:p w14:paraId="035E9CFA" w14:textId="77777777" w:rsidR="001809F3" w:rsidRDefault="001809F3">
      <w:pPr>
        <w:rPr>
          <w:rFonts w:hint="eastAsia"/>
        </w:rPr>
      </w:pPr>
      <w:r>
        <w:rPr>
          <w:rFonts w:hint="eastAsia"/>
        </w:rPr>
        <w:t>在这细雨纷飞的季节，万物仿佛都沉浸在一种静谧的氛围中。街道上，行人似乎放慢了脚步，低声交谈，生怕打破了这份宁静。雨水滴落在屋檐，发出清脆的声响，仿佛是一曲秋天的轻音乐，悠扬动听。此时，坐在窗前，捧一本书，听着外面的雨声，心灵也随之放松，思绪在这秋雨中悄然飞扬。</w:t>
      </w:r>
    </w:p>
    <w:p w14:paraId="530FFB9D" w14:textId="77777777" w:rsidR="001809F3" w:rsidRDefault="001809F3"/>
    <w:p w14:paraId="28662031" w14:textId="77777777" w:rsidR="001809F3" w:rsidRDefault="001809F3">
      <w:pPr>
        <w:rPr>
          <w:rFonts w:hint="eastAsia"/>
        </w:rPr>
      </w:pPr>
      <w:r>
        <w:rPr>
          <w:rFonts w:hint="eastAsia"/>
        </w:rPr>
        <w:t>秋雨的思绪涌动</w:t>
      </w:r>
    </w:p>
    <w:p w14:paraId="144F1203" w14:textId="77777777" w:rsidR="001809F3" w:rsidRDefault="001809F3">
      <w:pPr>
        <w:rPr>
          <w:rFonts w:hint="eastAsia"/>
        </w:rPr>
      </w:pPr>
      <w:r>
        <w:rPr>
          <w:rFonts w:hint="eastAsia"/>
        </w:rPr>
        <w:t>秋雨不仅是一种自然现象，更是一种情感的寄托。在这个季节，雨水似乎带来了无尽的思绪，勾起人们对过往的回忆。思念的人，在这个雨季里显得格外真实。细雨如丝，轻轻敲打着心底的柔软，那些甜美的瞬间、那些遗憾的过往，都在雨中慢慢浮现。每一滴雨水，都仿佛是情感的载体，流淌在心间，回荡在耳畔。</w:t>
      </w:r>
    </w:p>
    <w:p w14:paraId="233738FD" w14:textId="77777777" w:rsidR="001809F3" w:rsidRDefault="001809F3"/>
    <w:p w14:paraId="339F1BB5" w14:textId="77777777" w:rsidR="001809F3" w:rsidRDefault="001809F3">
      <w:pPr>
        <w:rPr>
          <w:rFonts w:hint="eastAsia"/>
        </w:rPr>
      </w:pPr>
      <w:r>
        <w:rPr>
          <w:rFonts w:hint="eastAsia"/>
        </w:rPr>
        <w:t>秋雨的生命滋润</w:t>
      </w:r>
    </w:p>
    <w:p w14:paraId="0724B2D0" w14:textId="77777777" w:rsidR="001809F3" w:rsidRDefault="001809F3">
      <w:pPr>
        <w:rPr>
          <w:rFonts w:hint="eastAsia"/>
        </w:rPr>
      </w:pPr>
      <w:r>
        <w:rPr>
          <w:rFonts w:hint="eastAsia"/>
        </w:rPr>
        <w:t>秋雨是生命的滋润者。在这个收获的季节，雨水为大地带来了丰盈的滋养。农田里的庄稼，在雨水的呵护下，愈加茁壮成长，果实也愈加饱满。雨水冲刷掉了尘埃，也让万物焕发出新的生机。走在乡间小路上，泥土的芳香与雨水的清新交织在一起，构成了一幅美丽的田园画卷，让人心生向往。</w:t>
      </w:r>
    </w:p>
    <w:p w14:paraId="00ECF84E" w14:textId="77777777" w:rsidR="001809F3" w:rsidRDefault="001809F3"/>
    <w:p w14:paraId="474267D7" w14:textId="77777777" w:rsidR="001809F3" w:rsidRDefault="001809F3">
      <w:pPr>
        <w:rPr>
          <w:rFonts w:hint="eastAsia"/>
        </w:rPr>
      </w:pPr>
      <w:r>
        <w:rPr>
          <w:rFonts w:hint="eastAsia"/>
        </w:rPr>
        <w:t>秋雨的无声告别</w:t>
      </w:r>
    </w:p>
    <w:p w14:paraId="637E9C35" w14:textId="77777777" w:rsidR="001809F3" w:rsidRDefault="001809F3">
      <w:pPr>
        <w:rPr>
          <w:rFonts w:hint="eastAsia"/>
        </w:rPr>
      </w:pPr>
      <w:r>
        <w:rPr>
          <w:rFonts w:hint="eastAsia"/>
        </w:rPr>
        <w:t>随着时间的推移，秋雨渐渐停歇，带着一丝不舍的情绪，悄然离去。留下的是湿润的空气和清新的气息，以及一片片被雨水洗涤过的天地。尽管雨已停，心中的宁静与思绪却依旧在延续。秋雨虽然短暂，但它在每个人的心中，留下的却是永恒的记忆。在这个充满诗意的季节里，秋雨以它独特的方式，诠释了生命的轮回与感动。</w:t>
      </w:r>
    </w:p>
    <w:p w14:paraId="0531CFED" w14:textId="77777777" w:rsidR="001809F3" w:rsidRDefault="001809F3"/>
    <w:p w14:paraId="6FA550BA" w14:textId="77777777" w:rsidR="001809F3" w:rsidRDefault="001809F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0ADB648" w14:textId="63027091" w:rsidR="0035107B" w:rsidRDefault="0035107B"/>
    <w:sectPr w:rsidR="0035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7B"/>
    <w:rsid w:val="001809F3"/>
    <w:rsid w:val="0035107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860BE-8761-4E6E-BC39-2FB61A46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51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5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51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510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10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10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510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510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510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510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51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51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5107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5107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5107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5107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5107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5107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510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5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510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51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0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07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51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0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07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510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