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658ED" w14:textId="77777777" w:rsidR="00F70B4B" w:rsidRDefault="00F70B4B">
      <w:pPr>
        <w:rPr>
          <w:rFonts w:hint="eastAsia"/>
        </w:rPr>
      </w:pPr>
      <w:r>
        <w:rPr>
          <w:rFonts w:hint="eastAsia"/>
        </w:rPr>
        <w:t>描写秋雨的句子</w:t>
      </w:r>
    </w:p>
    <w:p w14:paraId="3E3B2FC2" w14:textId="77777777" w:rsidR="00F70B4B" w:rsidRDefault="00F70B4B">
      <w:pPr>
        <w:rPr>
          <w:rFonts w:hint="eastAsia"/>
        </w:rPr>
      </w:pPr>
      <w:r>
        <w:rPr>
          <w:rFonts w:hint="eastAsia"/>
        </w:rPr>
        <w:t>秋雨如丝，轻轻飘洒，仿佛是一位温柔的女子，轻抚着大地的面庞。那细腻的雨滴，宛如无数珍珠，悄然落下，滋润着每一片枯黄的叶子。</w:t>
      </w:r>
    </w:p>
    <w:p w14:paraId="4EE8D63B" w14:textId="77777777" w:rsidR="00F70B4B" w:rsidRDefault="00F70B4B"/>
    <w:p w14:paraId="2F2960CF" w14:textId="77777777" w:rsidR="00F70B4B" w:rsidRDefault="00F70B4B">
      <w:pPr>
        <w:rPr>
          <w:rFonts w:hint="eastAsia"/>
        </w:rPr>
      </w:pPr>
      <w:r>
        <w:rPr>
          <w:rFonts w:hint="eastAsia"/>
        </w:rPr>
        <w:t>唯美短句摘抄</w:t>
      </w:r>
    </w:p>
    <w:p w14:paraId="2FF639FF" w14:textId="77777777" w:rsidR="00F70B4B" w:rsidRDefault="00F70B4B">
      <w:pPr>
        <w:rPr>
          <w:rFonts w:hint="eastAsia"/>
        </w:rPr>
      </w:pPr>
      <w:r>
        <w:rPr>
          <w:rFonts w:hint="eastAsia"/>
        </w:rPr>
        <w:t>“秋雨如泪，洗净了浮华，留下的是最真实的自我。”这句子道出了秋雨的净化力量，让人在静谧中反思与成长。</w:t>
      </w:r>
    </w:p>
    <w:p w14:paraId="06CFFDE1" w14:textId="77777777" w:rsidR="00F70B4B" w:rsidRDefault="00F70B4B"/>
    <w:p w14:paraId="0707A962" w14:textId="77777777" w:rsidR="00F70B4B" w:rsidRDefault="00F70B4B">
      <w:pPr>
        <w:rPr>
          <w:rFonts w:hint="eastAsia"/>
        </w:rPr>
      </w:pPr>
      <w:r>
        <w:rPr>
          <w:rFonts w:hint="eastAsia"/>
        </w:rPr>
        <w:t>简短励志句子</w:t>
      </w:r>
    </w:p>
    <w:p w14:paraId="48B6F65A" w14:textId="77777777" w:rsidR="00F70B4B" w:rsidRDefault="00F70B4B">
      <w:pPr>
        <w:rPr>
          <w:rFonts w:hint="eastAsia"/>
        </w:rPr>
      </w:pPr>
      <w:r>
        <w:rPr>
          <w:rFonts w:hint="eastAsia"/>
        </w:rPr>
        <w:t>“即使在阴雨绵绵的日子，也要坚信，阳光终会照耀。”秋雨的到来，虽让人感到寒冷，却也蕴藏着新的希望。</w:t>
      </w:r>
    </w:p>
    <w:p w14:paraId="10D0080D" w14:textId="77777777" w:rsidR="00F70B4B" w:rsidRDefault="00F70B4B"/>
    <w:p w14:paraId="5C1E19A6" w14:textId="77777777" w:rsidR="00F70B4B" w:rsidRDefault="00F70B4B">
      <w:pPr>
        <w:rPr>
          <w:rFonts w:hint="eastAsia"/>
        </w:rPr>
      </w:pPr>
      <w:r>
        <w:rPr>
          <w:rFonts w:hint="eastAsia"/>
        </w:rPr>
        <w:t>秋雨的韵味</w:t>
      </w:r>
    </w:p>
    <w:p w14:paraId="45654582" w14:textId="77777777" w:rsidR="00F70B4B" w:rsidRDefault="00F70B4B">
      <w:pPr>
        <w:rPr>
          <w:rFonts w:hint="eastAsia"/>
        </w:rPr>
      </w:pPr>
      <w:r>
        <w:rPr>
          <w:rFonts w:hint="eastAsia"/>
        </w:rPr>
        <w:t>在这个季节，秋雨带来了独特的韵味，空气中弥漫着泥土的芬芳，仿佛让人感受到生命的轮回与永恒。</w:t>
      </w:r>
    </w:p>
    <w:p w14:paraId="7EE8DFF2" w14:textId="77777777" w:rsidR="00F70B4B" w:rsidRDefault="00F70B4B"/>
    <w:p w14:paraId="3F2454A9" w14:textId="77777777" w:rsidR="00F70B4B" w:rsidRDefault="00F70B4B">
      <w:pPr>
        <w:rPr>
          <w:rFonts w:hint="eastAsia"/>
        </w:rPr>
      </w:pPr>
      <w:r>
        <w:rPr>
          <w:rFonts w:hint="eastAsia"/>
        </w:rPr>
        <w:t>心灵的洗礼</w:t>
      </w:r>
    </w:p>
    <w:p w14:paraId="05492E66" w14:textId="77777777" w:rsidR="00F70B4B" w:rsidRDefault="00F70B4B">
      <w:pPr>
        <w:rPr>
          <w:rFonts w:hint="eastAsia"/>
        </w:rPr>
      </w:pPr>
      <w:r>
        <w:rPr>
          <w:rFonts w:hint="eastAsia"/>
        </w:rPr>
        <w:t>秋雨让人心静，仿佛是一次心灵的洗礼。每一滴雨水都在诉说着过去，提醒着我们珍惜当下，追求内心的宁静与坚定。</w:t>
      </w:r>
    </w:p>
    <w:p w14:paraId="19898F51" w14:textId="77777777" w:rsidR="00F70B4B" w:rsidRDefault="00F70B4B"/>
    <w:p w14:paraId="7053CBAA" w14:textId="77777777" w:rsidR="00F70B4B" w:rsidRDefault="00F70B4B">
      <w:pPr>
        <w:rPr>
          <w:rFonts w:hint="eastAsia"/>
        </w:rPr>
      </w:pPr>
      <w:r>
        <w:rPr>
          <w:rFonts w:hint="eastAsia"/>
        </w:rPr>
        <w:t>展望未来</w:t>
      </w:r>
    </w:p>
    <w:p w14:paraId="2F5B4341" w14:textId="77777777" w:rsidR="00F70B4B" w:rsidRDefault="00F70B4B">
      <w:pPr>
        <w:rPr>
          <w:rFonts w:hint="eastAsia"/>
        </w:rPr>
      </w:pPr>
      <w:r>
        <w:rPr>
          <w:rFonts w:hint="eastAsia"/>
        </w:rPr>
        <w:t>“让秋雨洗去烦恼，迎接新的希望。”在这温柔的季节里，学会放下，让未来的自己更加闪耀。</w:t>
      </w:r>
    </w:p>
    <w:p w14:paraId="56EA602F" w14:textId="77777777" w:rsidR="00F70B4B" w:rsidRDefault="00F70B4B"/>
    <w:p w14:paraId="4F7150C9" w14:textId="77777777" w:rsidR="00F70B4B" w:rsidRDefault="00F70B4B">
      <w:pPr>
        <w:rPr>
          <w:rFonts w:hint="eastAsia"/>
        </w:rPr>
      </w:pPr>
      <w:r>
        <w:rPr>
          <w:rFonts w:hint="eastAsia"/>
        </w:rPr>
        <w:t>秋雨与思考</w:t>
      </w:r>
    </w:p>
    <w:p w14:paraId="15988F74" w14:textId="77777777" w:rsidR="00F70B4B" w:rsidRDefault="00F70B4B">
      <w:pPr>
        <w:rPr>
          <w:rFonts w:hint="eastAsia"/>
        </w:rPr>
      </w:pPr>
      <w:r>
        <w:rPr>
          <w:rFonts w:hint="eastAsia"/>
        </w:rPr>
        <w:t>当雨声敲打窗棂，静静思考，人生的每一个阶段都如这秋雨，都是成长的必经之路。深邃而富有哲理，让我们在雨中找到前行的方向。</w:t>
      </w:r>
    </w:p>
    <w:p w14:paraId="3728FD6E" w14:textId="77777777" w:rsidR="00F70B4B" w:rsidRDefault="00F70B4B"/>
    <w:p w14:paraId="20F3B7FB" w14:textId="77777777" w:rsidR="00F70B4B" w:rsidRDefault="00F70B4B">
      <w:pPr>
        <w:rPr>
          <w:rFonts w:hint="eastAsia"/>
        </w:rPr>
      </w:pPr>
      <w:r>
        <w:rPr>
          <w:rFonts w:hint="eastAsia"/>
        </w:rPr>
        <w:t>最后的总结</w:t>
      </w:r>
    </w:p>
    <w:p w14:paraId="4B301F27" w14:textId="77777777" w:rsidR="00F70B4B" w:rsidRDefault="00F70B4B">
      <w:pPr>
        <w:rPr>
          <w:rFonts w:hint="eastAsia"/>
        </w:rPr>
      </w:pPr>
      <w:r>
        <w:rPr>
          <w:rFonts w:hint="eastAsia"/>
        </w:rPr>
        <w:t>秋雨如歌，唱响了生命的乐章。在这份宁静中，感受自我，汲取力量，勇敢追寻每一个梦想。让我们在秋雨中，开始新的旅程。</w:t>
      </w:r>
    </w:p>
    <w:p w14:paraId="6765259B" w14:textId="77777777" w:rsidR="00F70B4B" w:rsidRDefault="00F70B4B"/>
    <w:p w14:paraId="48B58AE8" w14:textId="77777777" w:rsidR="00F70B4B" w:rsidRDefault="00F70B4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5F6D312" w14:textId="2E608AB2" w:rsidR="000B6557" w:rsidRDefault="000B6557"/>
    <w:sectPr w:rsidR="000B6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57"/>
    <w:rsid w:val="000B6557"/>
    <w:rsid w:val="00DA66EF"/>
    <w:rsid w:val="00F7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0A92A-D090-4A93-9481-D974A411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B6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B6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B6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B655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B655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B655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B655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B655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B655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B655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B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B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B655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B655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B655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B655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B655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B655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B65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B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B65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B6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5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55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B6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55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55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B65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