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EE4AA" w14:textId="77777777" w:rsidR="00C12743" w:rsidRDefault="00C12743">
      <w:pPr>
        <w:rPr>
          <w:rFonts w:hint="eastAsia"/>
        </w:rPr>
      </w:pPr>
      <w:r>
        <w:rPr>
          <w:rFonts w:hint="eastAsia"/>
        </w:rPr>
        <w:t>秋雨的色彩如梦似幻</w:t>
      </w:r>
    </w:p>
    <w:p w14:paraId="0E32C503" w14:textId="77777777" w:rsidR="00C12743" w:rsidRDefault="00C12743">
      <w:pPr>
        <w:rPr>
          <w:rFonts w:hint="eastAsia"/>
        </w:rPr>
      </w:pPr>
      <w:r>
        <w:rPr>
          <w:rFonts w:hint="eastAsia"/>
        </w:rPr>
        <w:t>秋雨，如同一位温柔的画家，以她细腻的笔触为大地涂抹上了一层淡淡的色彩。天空低垂，灰蓝色的云朵缓缓聚集，仿佛在为即将降临的雨水进行最后的排练。细密的雨丝在空气中飘荡，闪烁着如珍珠般的光泽，为这幅秋日的画卷增添了一份神秘的魅力。</w:t>
      </w:r>
    </w:p>
    <w:p w14:paraId="7F25C3FB" w14:textId="77777777" w:rsidR="00C12743" w:rsidRDefault="00C12743"/>
    <w:p w14:paraId="33893EC8" w14:textId="77777777" w:rsidR="00C12743" w:rsidRDefault="00C12743">
      <w:pPr>
        <w:rPr>
          <w:rFonts w:hint="eastAsia"/>
        </w:rPr>
      </w:pPr>
      <w:r>
        <w:rPr>
          <w:rFonts w:hint="eastAsia"/>
        </w:rPr>
        <w:t>雨滴落在树叶上的音符</w:t>
      </w:r>
    </w:p>
    <w:p w14:paraId="5D1797B3" w14:textId="77777777" w:rsidR="00C12743" w:rsidRDefault="00C12743">
      <w:pPr>
        <w:rPr>
          <w:rFonts w:hint="eastAsia"/>
        </w:rPr>
      </w:pPr>
      <w:r>
        <w:rPr>
          <w:rFonts w:hint="eastAsia"/>
        </w:rPr>
        <w:t>当秋雨轻轻洒落，树叶悄然颤动，似乎在回应着这场来自天空的低语。叶片上积聚的雨滴，如同颗颗明珠，折射出秋天特有的金黄与火红。微风拂过，雨滴轻轻滑落，落在地面时发出细腻的声响，宛如秋天的音符，演奏着一曲温柔而哀伤的乐章。</w:t>
      </w:r>
    </w:p>
    <w:p w14:paraId="09C962AC" w14:textId="77777777" w:rsidR="00C12743" w:rsidRDefault="00C12743"/>
    <w:p w14:paraId="2BA772DD" w14:textId="77777777" w:rsidR="00C12743" w:rsidRDefault="00C12743">
      <w:pPr>
        <w:rPr>
          <w:rFonts w:hint="eastAsia"/>
        </w:rPr>
      </w:pPr>
      <w:r>
        <w:rPr>
          <w:rFonts w:hint="eastAsia"/>
        </w:rPr>
        <w:t>行走在秋雨中的思绪</w:t>
      </w:r>
    </w:p>
    <w:p w14:paraId="3FE4068F" w14:textId="77777777" w:rsidR="00C12743" w:rsidRDefault="00C12743">
      <w:pPr>
        <w:rPr>
          <w:rFonts w:hint="eastAsia"/>
        </w:rPr>
      </w:pPr>
      <w:r>
        <w:rPr>
          <w:rFonts w:hint="eastAsia"/>
        </w:rPr>
        <w:t>在这纷纷而至的秋雨中，漫步于街道，脚下的落叶在雨水的洗礼下显得更加鲜艳。红色、橙色和黄色交织成一片斑斓的地毯，每一步都伴随着轻微的沙沙声。心中的思绪也随着雨水的滴落而流淌，仿佛在这片雨幕中，所有的忧愁与期待都被洗净，只留下淡淡的宁静与思考。</w:t>
      </w:r>
    </w:p>
    <w:p w14:paraId="07B12E4D" w14:textId="77777777" w:rsidR="00C12743" w:rsidRDefault="00C12743"/>
    <w:p w14:paraId="39B975AC" w14:textId="77777777" w:rsidR="00C12743" w:rsidRDefault="00C12743">
      <w:pPr>
        <w:rPr>
          <w:rFonts w:hint="eastAsia"/>
        </w:rPr>
      </w:pPr>
      <w:r>
        <w:rPr>
          <w:rFonts w:hint="eastAsia"/>
        </w:rPr>
        <w:t>秋雨中的温情与孤寂</w:t>
      </w:r>
    </w:p>
    <w:p w14:paraId="398C651B" w14:textId="77777777" w:rsidR="00C12743" w:rsidRDefault="00C12743">
      <w:pPr>
        <w:rPr>
          <w:rFonts w:hint="eastAsia"/>
        </w:rPr>
      </w:pPr>
      <w:r>
        <w:rPr>
          <w:rFonts w:hint="eastAsia"/>
        </w:rPr>
        <w:t>秋雨不仅仅是一场自然现象，它承载着无数的情感。雨中的城市显得格外宁静，偶尔有行人匆匆而过，伞下的身影透出一丝孤寂。远处的灯光透过雨幕，映出温暖的金黄色，似乎在召唤着每一个失落的心灵，让人感受到秋雨的另一种温情。</w:t>
      </w:r>
    </w:p>
    <w:p w14:paraId="21D6FE34" w14:textId="77777777" w:rsidR="00C12743" w:rsidRDefault="00C12743"/>
    <w:p w14:paraId="4E34668A" w14:textId="77777777" w:rsidR="00C12743" w:rsidRDefault="00C12743">
      <w:pPr>
        <w:rPr>
          <w:rFonts w:hint="eastAsia"/>
        </w:rPr>
      </w:pPr>
      <w:r>
        <w:rPr>
          <w:rFonts w:hint="eastAsia"/>
        </w:rPr>
        <w:t>秋雨的最后的总结与期待</w:t>
      </w:r>
    </w:p>
    <w:p w14:paraId="4B130D77" w14:textId="77777777" w:rsidR="00C12743" w:rsidRDefault="00C12743">
      <w:pPr>
        <w:rPr>
          <w:rFonts w:hint="eastAsia"/>
        </w:rPr>
      </w:pPr>
      <w:r>
        <w:rPr>
          <w:rFonts w:hint="eastAsia"/>
        </w:rPr>
        <w:t>随着雨势渐渐减弱，天空中透出一丝温暖的阳光，彩虹悄然挂起，仿佛是秋雨后给予大地的馈赠。此时的秋天，如同一幅待续的画卷，雨后的清新空气中，弥漫着泥土与树叶的芬芳，让人不由自主地期待着下一个季节的到来。秋雨虽已渐渐退去，但她留下的色彩与情感，依旧在心中回荡，仿佛秋天的故事还在继续。</w:t>
      </w:r>
    </w:p>
    <w:p w14:paraId="3ABFD510" w14:textId="77777777" w:rsidR="00C12743" w:rsidRDefault="00C12743"/>
    <w:p w14:paraId="5D87683F" w14:textId="77777777" w:rsidR="00C12743" w:rsidRDefault="00C1274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97A7AC2" w14:textId="6C5D976F" w:rsidR="00C31167" w:rsidRDefault="00C31167"/>
    <w:sectPr w:rsidR="00C31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67"/>
    <w:rsid w:val="00C12743"/>
    <w:rsid w:val="00C31167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EDFAC-FD67-4414-BFC4-70F4D595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31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31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31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3116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3116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3116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3116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3116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3116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3116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311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311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3116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3116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3116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3116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3116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3116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311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31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3116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31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1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16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31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16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1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16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311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