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0A7E" w14:textId="77777777" w:rsidR="004D54D2" w:rsidRDefault="004D54D2">
      <w:pPr>
        <w:rPr>
          <w:rFonts w:hint="eastAsia"/>
        </w:rPr>
      </w:pPr>
      <w:r>
        <w:rPr>
          <w:rFonts w:hint="eastAsia"/>
        </w:rPr>
        <w:t>秋雨的轻柔奏鸣</w:t>
      </w:r>
    </w:p>
    <w:p w14:paraId="7EE459BE" w14:textId="77777777" w:rsidR="004D54D2" w:rsidRDefault="004D54D2">
      <w:pPr>
        <w:rPr>
          <w:rFonts w:hint="eastAsia"/>
        </w:rPr>
      </w:pPr>
      <w:r>
        <w:rPr>
          <w:rFonts w:hint="eastAsia"/>
        </w:rPr>
        <w:t>秋天的雨，如同一位优雅的女神，悄然降临。细密的雨丝在空中飘荡，像是轻盈的丝绸，悄悄织就一幅朦胧的画卷。雨滴轻轻拍打着窗棂，发出低沉而富有韵律的声响，仿佛在为这丰收的季节演奏着一曲悠扬的乐章。</w:t>
      </w:r>
    </w:p>
    <w:p w14:paraId="3DED8679" w14:textId="77777777" w:rsidR="004D54D2" w:rsidRDefault="004D54D2"/>
    <w:p w14:paraId="01FB813A" w14:textId="77777777" w:rsidR="004D54D2" w:rsidRDefault="004D54D2">
      <w:pPr>
        <w:rPr>
          <w:rFonts w:hint="eastAsia"/>
        </w:rPr>
      </w:pPr>
      <w:r>
        <w:rPr>
          <w:rFonts w:hint="eastAsia"/>
        </w:rPr>
        <w:t>落叶与雨的交响</w:t>
      </w:r>
    </w:p>
    <w:p w14:paraId="1C20B644" w14:textId="77777777" w:rsidR="004D54D2" w:rsidRDefault="004D54D2">
      <w:pPr>
        <w:rPr>
          <w:rFonts w:hint="eastAsia"/>
        </w:rPr>
      </w:pPr>
      <w:r>
        <w:rPr>
          <w:rFonts w:hint="eastAsia"/>
        </w:rPr>
        <w:t>在秋雨的洗礼下，黄叶如同舞者，轻盈地从树梢飘落，伴随着雨点的轻声低语，形成了一场动人的交响。落叶在地面上铺成一层金黄的地毯，仿佛在诉说着岁月的流转与生命的轮回。每一片叶子都是一段故事，每一滴雨水都是一份情感。</w:t>
      </w:r>
    </w:p>
    <w:p w14:paraId="61A209D8" w14:textId="77777777" w:rsidR="004D54D2" w:rsidRDefault="004D54D2"/>
    <w:p w14:paraId="309192ED" w14:textId="77777777" w:rsidR="004D54D2" w:rsidRDefault="004D54D2">
      <w:pPr>
        <w:rPr>
          <w:rFonts w:hint="eastAsia"/>
        </w:rPr>
      </w:pPr>
      <w:r>
        <w:rPr>
          <w:rFonts w:hint="eastAsia"/>
        </w:rPr>
        <w:t>雨中的静谧时光</w:t>
      </w:r>
    </w:p>
    <w:p w14:paraId="4B5B4CC4" w14:textId="77777777" w:rsidR="004D54D2" w:rsidRDefault="004D54D2">
      <w:pPr>
        <w:rPr>
          <w:rFonts w:hint="eastAsia"/>
        </w:rPr>
      </w:pPr>
      <w:r>
        <w:rPr>
          <w:rFonts w:hint="eastAsia"/>
        </w:rPr>
        <w:t>走在秋雨中，周围的一切似乎都变得宁静而深邃。湿润的空气中弥漫着泥土的芬芳，让人感受到大自然的生机与温暖。偶尔几声鸟鸣打破了宁静，显得格外清脆，仿佛在为这幅秋雨的画卷增添一抹生动的色彩。人们在这样的氛围中，心灵得以净化，思绪也随之飘荡。</w:t>
      </w:r>
    </w:p>
    <w:p w14:paraId="0421731C" w14:textId="77777777" w:rsidR="004D54D2" w:rsidRDefault="004D54D2"/>
    <w:p w14:paraId="31907589" w14:textId="77777777" w:rsidR="004D54D2" w:rsidRDefault="004D54D2">
      <w:pPr>
        <w:rPr>
          <w:rFonts w:hint="eastAsia"/>
        </w:rPr>
      </w:pPr>
      <w:r>
        <w:rPr>
          <w:rFonts w:hint="eastAsia"/>
        </w:rPr>
        <w:t>秋雨中的思念</w:t>
      </w:r>
    </w:p>
    <w:p w14:paraId="44A8812A" w14:textId="77777777" w:rsidR="004D54D2" w:rsidRDefault="004D54D2">
      <w:pPr>
        <w:rPr>
          <w:rFonts w:hint="eastAsia"/>
        </w:rPr>
      </w:pPr>
      <w:r>
        <w:rPr>
          <w:rFonts w:hint="eastAsia"/>
        </w:rPr>
        <w:t>秋雨淅淅沥沥，像一位温柔的倾诉者，轻轻唤醒心底的思念。那些曾经相伴的日子，那些欢声笑语，随着雨水悄然浮现。每一滴雨水都是一封信，寄托着对往昔的怀念与对未来的期许。在这样的时刻，心中涌动着温暖的情感，让人忍不住想起远方的你。</w:t>
      </w:r>
    </w:p>
    <w:p w14:paraId="58AE1800" w14:textId="77777777" w:rsidR="004D54D2" w:rsidRDefault="004D54D2"/>
    <w:p w14:paraId="69D53B7D" w14:textId="77777777" w:rsidR="004D54D2" w:rsidRDefault="004D54D2">
      <w:pPr>
        <w:rPr>
          <w:rFonts w:hint="eastAsia"/>
        </w:rPr>
      </w:pPr>
      <w:r>
        <w:rPr>
          <w:rFonts w:hint="eastAsia"/>
        </w:rPr>
        <w:t>秋雨的诗意时光</w:t>
      </w:r>
    </w:p>
    <w:p w14:paraId="69356315" w14:textId="77777777" w:rsidR="004D54D2" w:rsidRDefault="004D54D2">
      <w:pPr>
        <w:rPr>
          <w:rFonts w:hint="eastAsia"/>
        </w:rPr>
      </w:pPr>
      <w:r>
        <w:rPr>
          <w:rFonts w:hint="eastAsia"/>
        </w:rPr>
        <w:t>随着时间的推移，秋雨渐渐停歇，留下了一个被雨水洗净的世界。天空透出几缕阳光，洒落在湿润的土地上，仿佛是大自然对生命的眷顾。此时，空气中弥漫着一种清新的气息，树叶上挂着的雨珠在阳光的照耀下闪烁着晶莹的光芒。秋雨过后的宁静，恰似一首动人的诗，流淌在心间，令人陶醉。</w:t>
      </w:r>
    </w:p>
    <w:p w14:paraId="339056D5" w14:textId="77777777" w:rsidR="004D54D2" w:rsidRDefault="004D54D2"/>
    <w:p w14:paraId="557F4BFB" w14:textId="77777777" w:rsidR="004D54D2" w:rsidRDefault="004D54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61C154" w14:textId="436003D1" w:rsidR="00424D1A" w:rsidRDefault="00424D1A"/>
    <w:sectPr w:rsidR="0042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1A"/>
    <w:rsid w:val="00424D1A"/>
    <w:rsid w:val="004D54D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20013-FBD4-4BF1-9489-91E22207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4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4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4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4D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4D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4D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4D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4D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4D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4D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4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4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4D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4D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4D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4D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4D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4D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4D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4D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4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D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D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4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D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D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4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