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47C8C6" w14:textId="77777777" w:rsidR="0034009F" w:rsidRDefault="0034009F">
      <w:pPr>
        <w:rPr>
          <w:rFonts w:hint="eastAsia"/>
        </w:rPr>
      </w:pPr>
      <w:r>
        <w:rPr>
          <w:rFonts w:hint="eastAsia"/>
        </w:rPr>
        <w:t>好句子摘抄</w:t>
      </w:r>
    </w:p>
    <w:p w14:paraId="52B87A45" w14:textId="77777777" w:rsidR="0034009F" w:rsidRDefault="0034009F">
      <w:pPr>
        <w:rPr>
          <w:rFonts w:hint="eastAsia"/>
        </w:rPr>
      </w:pPr>
      <w:r>
        <w:rPr>
          <w:rFonts w:hint="eastAsia"/>
        </w:rPr>
        <w:t>秋雨如丝，轻轻洒落在大地上，带来了一丝清凉。每一滴雨水都像是大自然的细语，诉说着秋天的故事。路旁的落叶在雨中轻轻摇曳，宛如在为这场细雨伴奏。秋雨的到来，仿佛将所有的喧嚣都洗净，让人心中生出几分宁静与思考。</w:t>
      </w:r>
    </w:p>
    <w:p w14:paraId="0E13368D" w14:textId="77777777" w:rsidR="0034009F" w:rsidRDefault="0034009F"/>
    <w:p w14:paraId="048C0FCB" w14:textId="77777777" w:rsidR="0034009F" w:rsidRDefault="0034009F">
      <w:pPr>
        <w:rPr>
          <w:rFonts w:hint="eastAsia"/>
        </w:rPr>
      </w:pPr>
      <w:r>
        <w:rPr>
          <w:rFonts w:hint="eastAsia"/>
        </w:rPr>
        <w:t>秋雨的柔情</w:t>
      </w:r>
    </w:p>
    <w:p w14:paraId="0C333190" w14:textId="77777777" w:rsidR="0034009F" w:rsidRDefault="0034009F">
      <w:pPr>
        <w:rPr>
          <w:rFonts w:hint="eastAsia"/>
        </w:rPr>
      </w:pPr>
      <w:r>
        <w:rPr>
          <w:rFonts w:hint="eastAsia"/>
        </w:rPr>
        <w:t>细细的秋雨，如同温柔的手，抚摸着每一片树叶。树上的露珠在雨水的冲刷下，愈发晶莹剔透，仿佛是秋天的眼泪，带着几分惆怅与柔情。行走在雨中，伞下的每一个瞬间都显得格外珍贵，仿佛时间都在这一刻凝固。雨滴在伞面上轻轻敲打，发出悦耳的旋律，让人心中升起一阵温暖。</w:t>
      </w:r>
    </w:p>
    <w:p w14:paraId="79C40F5B" w14:textId="77777777" w:rsidR="0034009F" w:rsidRDefault="0034009F"/>
    <w:p w14:paraId="722143B5" w14:textId="77777777" w:rsidR="0034009F" w:rsidRDefault="0034009F">
      <w:pPr>
        <w:rPr>
          <w:rFonts w:hint="eastAsia"/>
        </w:rPr>
      </w:pPr>
      <w:r>
        <w:rPr>
          <w:rFonts w:hint="eastAsia"/>
        </w:rPr>
        <w:t>雨中的思考</w:t>
      </w:r>
    </w:p>
    <w:p w14:paraId="2F53A17C" w14:textId="77777777" w:rsidR="0034009F" w:rsidRDefault="0034009F">
      <w:pPr>
        <w:rPr>
          <w:rFonts w:hint="eastAsia"/>
        </w:rPr>
      </w:pPr>
      <w:r>
        <w:rPr>
          <w:rFonts w:hint="eastAsia"/>
        </w:rPr>
        <w:t>伴随着秋雨的细腻，我的思绪也随着雨滴飘散开来。想起了那些曾经的故事，那些与朋友分享的欢声笑语，以及在雨中奔跑的无忧岁月。秋雨似乎唤醒了我内心深处的回忆，让我在这份宁静中反思生活的意义。每一滴雨水都像是一个个小小的信使，传递着过往的点点滴滴。</w:t>
      </w:r>
    </w:p>
    <w:p w14:paraId="262ABCED" w14:textId="77777777" w:rsidR="0034009F" w:rsidRDefault="0034009F"/>
    <w:p w14:paraId="6FFEA3F9" w14:textId="77777777" w:rsidR="0034009F" w:rsidRDefault="0034009F">
      <w:pPr>
        <w:rPr>
          <w:rFonts w:hint="eastAsia"/>
        </w:rPr>
      </w:pPr>
      <w:r>
        <w:rPr>
          <w:rFonts w:hint="eastAsia"/>
        </w:rPr>
        <w:t>秋雨与自然的和谐</w:t>
      </w:r>
    </w:p>
    <w:p w14:paraId="7AE07AC3" w14:textId="77777777" w:rsidR="0034009F" w:rsidRDefault="0034009F">
      <w:pPr>
        <w:rPr>
          <w:rFonts w:hint="eastAsia"/>
        </w:rPr>
      </w:pPr>
      <w:r>
        <w:rPr>
          <w:rFonts w:hint="eastAsia"/>
        </w:rPr>
        <w:t>在秋雨的洗礼下，大地焕发出新的生机。雨后的空气清新宜人，泥土散发出淡淡的芬芳，仿佛是在感谢这场及时的雨。田野里的稻谷愈发金黄，似乎在秋雨的滋润下更加饱满。小溪奔流而下，伴着雨水的滋养，显得格外欢快。秋雨与自然的和谐相处，让人心生敬畏。</w:t>
      </w:r>
    </w:p>
    <w:p w14:paraId="7669AB1E" w14:textId="77777777" w:rsidR="0034009F" w:rsidRDefault="0034009F"/>
    <w:p w14:paraId="77038AE4" w14:textId="77777777" w:rsidR="0034009F" w:rsidRDefault="0034009F">
      <w:r>
        <w:rPr>
          <w:rFonts w:hint="eastAsia"/>
        </w:rPr>
        <w:t>最后的总结：秋雨的礼赞</w:t>
      </w:r>
    </w:p>
    <w:p w14:paraId="7DBDDA5C" w14:textId="77777777" w:rsidR="0034009F" w:rsidRDefault="0034009F">
      <w:pPr>
        <w:rPr>
          <w:rFonts w:hint="eastAsia"/>
        </w:rPr>
      </w:pPr>
      <w:r>
        <w:rPr>
          <w:rFonts w:hint="eastAsia"/>
        </w:rPr>
        <w:t>秋雨，既是自然的馈赠，也是心灵的洗礼。在这个季节，它带来的不仅仅是凉意，还有那份静谧与思考。无论是漫步在雨中，还是在窗前凝视窗外的雨景，秋雨总能让我们在繁忙的生活中找到片刻的宁静，感受到内心的满足与平和。让我们在秋雨中，品味生活的点滴，感恩自然的每一次馈赠。</w:t>
      </w:r>
    </w:p>
    <w:p w14:paraId="77D1D9A1" w14:textId="77777777" w:rsidR="0034009F" w:rsidRDefault="0034009F"/>
    <w:p w14:paraId="627ED77E" w14:textId="77777777" w:rsidR="0034009F" w:rsidRDefault="0034009F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7C212065" w14:textId="4896F697" w:rsidR="00E46DE0" w:rsidRDefault="00E46DE0"/>
    <w:sectPr w:rsidR="00E46D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DE0"/>
    <w:rsid w:val="0034009F"/>
    <w:rsid w:val="00DA66EF"/>
    <w:rsid w:val="00E46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84EEAA-59FE-4CD7-8246-EE06914C8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E46D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E46D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E46D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E46DE0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E46DE0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E46DE0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E46DE0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E46DE0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E46DE0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E46DE0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E46D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E46D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E46DE0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E46DE0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E46DE0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E46DE0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E46DE0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E46DE0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E46DE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E46D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E46DE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E46D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6DE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6DE0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E46D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6DE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6D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6DE0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E46DE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2024-11-03T00:18:00Z</dcterms:created>
  <dcterms:modified xsi:type="dcterms:W3CDTF">2024-11-03T00:18:00Z</dcterms:modified>
</cp:coreProperties>
</file>