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3517" w14:textId="77777777" w:rsidR="006F0F59" w:rsidRDefault="006F0F59">
      <w:pPr>
        <w:rPr>
          <w:rFonts w:hint="eastAsia"/>
        </w:rPr>
      </w:pPr>
    </w:p>
    <w:p w14:paraId="21FDEC76" w14:textId="77777777" w:rsidR="006F0F59" w:rsidRDefault="006F0F59">
      <w:pPr>
        <w:rPr>
          <w:rFonts w:hint="eastAsia"/>
        </w:rPr>
      </w:pPr>
      <w:r>
        <w:rPr>
          <w:rFonts w:hint="eastAsia"/>
        </w:rPr>
        <w:tab/>
        <w:t>攦怎么读</w:t>
      </w:r>
    </w:p>
    <w:p w14:paraId="36606414" w14:textId="77777777" w:rsidR="006F0F59" w:rsidRDefault="006F0F59">
      <w:pPr>
        <w:rPr>
          <w:rFonts w:hint="eastAsia"/>
        </w:rPr>
      </w:pPr>
    </w:p>
    <w:p w14:paraId="3E5DBB15" w14:textId="77777777" w:rsidR="006F0F59" w:rsidRDefault="006F0F59">
      <w:pPr>
        <w:rPr>
          <w:rFonts w:hint="eastAsia"/>
        </w:rPr>
      </w:pPr>
    </w:p>
    <w:p w14:paraId="7BEB8BBE" w14:textId="77777777" w:rsidR="006F0F59" w:rsidRDefault="006F0F59">
      <w:pPr>
        <w:rPr>
          <w:rFonts w:hint="eastAsia"/>
        </w:rPr>
      </w:pPr>
      <w:r>
        <w:rPr>
          <w:rFonts w:hint="eastAsia"/>
        </w:rPr>
        <w:tab/>
        <w:t>汉字“攦”在现代汉语中并不常见，它属于生僻字范畴。对于这样的字，很多人可能对其读音感到困惑。本文将围绕“攦”的正确读音展开讨论，并简要介绍与之相关的一些背景知识。</w:t>
      </w:r>
    </w:p>
    <w:p w14:paraId="056F947B" w14:textId="77777777" w:rsidR="006F0F59" w:rsidRDefault="006F0F59">
      <w:pPr>
        <w:rPr>
          <w:rFonts w:hint="eastAsia"/>
        </w:rPr>
      </w:pPr>
    </w:p>
    <w:p w14:paraId="27670C62" w14:textId="77777777" w:rsidR="006F0F59" w:rsidRDefault="006F0F59">
      <w:pPr>
        <w:rPr>
          <w:rFonts w:hint="eastAsia"/>
        </w:rPr>
      </w:pPr>
    </w:p>
    <w:p w14:paraId="01A65853" w14:textId="77777777" w:rsidR="006F0F59" w:rsidRDefault="006F0F59">
      <w:pPr>
        <w:rPr>
          <w:rFonts w:hint="eastAsia"/>
        </w:rPr>
      </w:pPr>
    </w:p>
    <w:p w14:paraId="6DFB0477" w14:textId="77777777" w:rsidR="006F0F59" w:rsidRDefault="006F0F59">
      <w:pPr>
        <w:rPr>
          <w:rFonts w:hint="eastAsia"/>
        </w:rPr>
      </w:pPr>
      <w:r>
        <w:rPr>
          <w:rFonts w:hint="eastAsia"/>
        </w:rPr>
        <w:tab/>
        <w:t>正确的读音</w:t>
      </w:r>
    </w:p>
    <w:p w14:paraId="2EBFD2AE" w14:textId="77777777" w:rsidR="006F0F59" w:rsidRDefault="006F0F59">
      <w:pPr>
        <w:rPr>
          <w:rFonts w:hint="eastAsia"/>
        </w:rPr>
      </w:pPr>
    </w:p>
    <w:p w14:paraId="3CCDC483" w14:textId="77777777" w:rsidR="006F0F59" w:rsidRDefault="006F0F59">
      <w:pPr>
        <w:rPr>
          <w:rFonts w:hint="eastAsia"/>
        </w:rPr>
      </w:pPr>
    </w:p>
    <w:p w14:paraId="2A638CA9" w14:textId="77777777" w:rsidR="006F0F59" w:rsidRDefault="006F0F59">
      <w:pPr>
        <w:rPr>
          <w:rFonts w:hint="eastAsia"/>
        </w:rPr>
      </w:pPr>
      <w:r>
        <w:rPr>
          <w:rFonts w:hint="eastAsia"/>
        </w:rPr>
        <w:tab/>
        <w:t>根据《新华字典》等权威工具书，“攦”字的拼音是 lì 。这个发音对于非专业研究者来说可能不是特别熟悉，因此遇到时查阅字典或通过电子设备查询其准确读音是一个不错的选择。</w:t>
      </w:r>
    </w:p>
    <w:p w14:paraId="5D0775E4" w14:textId="77777777" w:rsidR="006F0F59" w:rsidRDefault="006F0F59">
      <w:pPr>
        <w:rPr>
          <w:rFonts w:hint="eastAsia"/>
        </w:rPr>
      </w:pPr>
    </w:p>
    <w:p w14:paraId="4E08D78B" w14:textId="77777777" w:rsidR="006F0F59" w:rsidRDefault="006F0F59">
      <w:pPr>
        <w:rPr>
          <w:rFonts w:hint="eastAsia"/>
        </w:rPr>
      </w:pPr>
    </w:p>
    <w:p w14:paraId="28C7C896" w14:textId="77777777" w:rsidR="006F0F59" w:rsidRDefault="006F0F59">
      <w:pPr>
        <w:rPr>
          <w:rFonts w:hint="eastAsia"/>
        </w:rPr>
      </w:pPr>
    </w:p>
    <w:p w14:paraId="6D87019B" w14:textId="77777777" w:rsidR="006F0F59" w:rsidRDefault="006F0F59">
      <w:pPr>
        <w:rPr>
          <w:rFonts w:hint="eastAsia"/>
        </w:rPr>
      </w:pPr>
      <w:r>
        <w:rPr>
          <w:rFonts w:hint="eastAsia"/>
        </w:rPr>
        <w:tab/>
        <w:t>攦字的意义</w:t>
      </w:r>
    </w:p>
    <w:p w14:paraId="3E5AF41A" w14:textId="77777777" w:rsidR="006F0F59" w:rsidRDefault="006F0F59">
      <w:pPr>
        <w:rPr>
          <w:rFonts w:hint="eastAsia"/>
        </w:rPr>
      </w:pPr>
    </w:p>
    <w:p w14:paraId="116E57B7" w14:textId="77777777" w:rsidR="006F0F59" w:rsidRDefault="006F0F59">
      <w:pPr>
        <w:rPr>
          <w:rFonts w:hint="eastAsia"/>
        </w:rPr>
      </w:pPr>
    </w:p>
    <w:p w14:paraId="1CB43137" w14:textId="77777777" w:rsidR="006F0F59" w:rsidRDefault="006F0F59">
      <w:pPr>
        <w:rPr>
          <w:rFonts w:hint="eastAsia"/>
        </w:rPr>
      </w:pPr>
      <w:r>
        <w:rPr>
          <w:rFonts w:hint="eastAsia"/>
        </w:rPr>
        <w:tab/>
        <w:t>从结构上看，“攦”由提手旁（扌）和“列”组成。“列”在这里作为声符，提示了该字的大致读音；而提手旁则暗示了此字意义与手部动作有关。据古籍记载，“攦”有分解、拆开的意思，比如古代文献中可能会出现“攦析”这样的词组，用来形容把事物分开来考虑或者处理。</w:t>
      </w:r>
    </w:p>
    <w:p w14:paraId="3071C5CB" w14:textId="77777777" w:rsidR="006F0F59" w:rsidRDefault="006F0F59">
      <w:pPr>
        <w:rPr>
          <w:rFonts w:hint="eastAsia"/>
        </w:rPr>
      </w:pPr>
    </w:p>
    <w:p w14:paraId="694B453F" w14:textId="77777777" w:rsidR="006F0F59" w:rsidRDefault="006F0F59">
      <w:pPr>
        <w:rPr>
          <w:rFonts w:hint="eastAsia"/>
        </w:rPr>
      </w:pPr>
    </w:p>
    <w:p w14:paraId="7F7D843B" w14:textId="77777777" w:rsidR="006F0F59" w:rsidRDefault="006F0F59">
      <w:pPr>
        <w:rPr>
          <w:rFonts w:hint="eastAsia"/>
        </w:rPr>
      </w:pPr>
    </w:p>
    <w:p w14:paraId="70D3B464" w14:textId="77777777" w:rsidR="006F0F59" w:rsidRDefault="006F0F59">
      <w:pPr>
        <w:rPr>
          <w:rFonts w:hint="eastAsia"/>
        </w:rPr>
      </w:pPr>
      <w:r>
        <w:rPr>
          <w:rFonts w:hint="eastAsia"/>
        </w:rPr>
        <w:tab/>
        <w:t>攦的应用场景</w:t>
      </w:r>
    </w:p>
    <w:p w14:paraId="455526AE" w14:textId="77777777" w:rsidR="006F0F59" w:rsidRDefault="006F0F59">
      <w:pPr>
        <w:rPr>
          <w:rFonts w:hint="eastAsia"/>
        </w:rPr>
      </w:pPr>
    </w:p>
    <w:p w14:paraId="656C5D5A" w14:textId="77777777" w:rsidR="006F0F59" w:rsidRDefault="006F0F59">
      <w:pPr>
        <w:rPr>
          <w:rFonts w:hint="eastAsia"/>
        </w:rPr>
      </w:pPr>
    </w:p>
    <w:p w14:paraId="63B5CB1C" w14:textId="77777777" w:rsidR="006F0F59" w:rsidRDefault="006F0F59">
      <w:pPr>
        <w:rPr>
          <w:rFonts w:hint="eastAsia"/>
        </w:rPr>
      </w:pPr>
      <w:r>
        <w:rPr>
          <w:rFonts w:hint="eastAsia"/>
        </w:rPr>
        <w:tab/>
        <w:t>由于“攦”属于较为罕见的汉字，在日常交流中几乎不会被使用到。但在某些特定领域如文学创作、历史研究等领域内，了解并能够正确运用这类生僻词汇可以增加作品的文化底蕴。对于喜欢挑战自我、拓展知识边界的人来说，学习像“攦”这样不太常见的汉字也是一种乐趣。</w:t>
      </w:r>
    </w:p>
    <w:p w14:paraId="710BDC72" w14:textId="77777777" w:rsidR="006F0F59" w:rsidRDefault="006F0F59">
      <w:pPr>
        <w:rPr>
          <w:rFonts w:hint="eastAsia"/>
        </w:rPr>
      </w:pPr>
    </w:p>
    <w:p w14:paraId="1014C861" w14:textId="77777777" w:rsidR="006F0F59" w:rsidRDefault="006F0F59">
      <w:pPr>
        <w:rPr>
          <w:rFonts w:hint="eastAsia"/>
        </w:rPr>
      </w:pPr>
    </w:p>
    <w:p w14:paraId="2E69D81A" w14:textId="77777777" w:rsidR="006F0F59" w:rsidRDefault="006F0F59">
      <w:pPr>
        <w:rPr>
          <w:rFonts w:hint="eastAsia"/>
        </w:rPr>
      </w:pPr>
    </w:p>
    <w:p w14:paraId="29B241D9" w14:textId="77777777" w:rsidR="006F0F59" w:rsidRDefault="006F0F59">
      <w:pPr>
        <w:rPr>
          <w:rFonts w:hint="eastAsia"/>
        </w:rPr>
      </w:pPr>
      <w:r>
        <w:rPr>
          <w:rFonts w:hint="eastAsia"/>
        </w:rPr>
        <w:tab/>
        <w:t>如何更好地记住攦字</w:t>
      </w:r>
    </w:p>
    <w:p w14:paraId="0BB310BB" w14:textId="77777777" w:rsidR="006F0F59" w:rsidRDefault="006F0F59">
      <w:pPr>
        <w:rPr>
          <w:rFonts w:hint="eastAsia"/>
        </w:rPr>
      </w:pPr>
    </w:p>
    <w:p w14:paraId="566956F4" w14:textId="77777777" w:rsidR="006F0F59" w:rsidRDefault="006F0F59">
      <w:pPr>
        <w:rPr>
          <w:rFonts w:hint="eastAsia"/>
        </w:rPr>
      </w:pPr>
    </w:p>
    <w:p w14:paraId="25C4A465" w14:textId="77777777" w:rsidR="006F0F59" w:rsidRDefault="006F0F59">
      <w:pPr>
        <w:rPr>
          <w:rFonts w:hint="eastAsia"/>
        </w:rPr>
      </w:pPr>
      <w:r>
        <w:rPr>
          <w:rFonts w:hint="eastAsia"/>
        </w:rPr>
        <w:tab/>
        <w:t>记忆任何新学到的信息都离不开反复练习。对于“攦”这样一个特殊的汉字，可以通过制作闪卡、编写小故事等方式加深印象。同时，将其放在具体的语境中去理解和应用，也能够帮助我们更加牢固地掌握它的含义及用法。例如，想象一个场景：一位工匠正在小心翼翼地‘攦’开一件古老的木制家具，准备对其进行修复工作。</w:t>
      </w:r>
    </w:p>
    <w:p w14:paraId="4B496D4B" w14:textId="77777777" w:rsidR="006F0F59" w:rsidRDefault="006F0F59">
      <w:pPr>
        <w:rPr>
          <w:rFonts w:hint="eastAsia"/>
        </w:rPr>
      </w:pPr>
    </w:p>
    <w:p w14:paraId="2E148E3D" w14:textId="77777777" w:rsidR="006F0F59" w:rsidRDefault="006F0F59">
      <w:pPr>
        <w:rPr>
          <w:rFonts w:hint="eastAsia"/>
        </w:rPr>
      </w:pPr>
    </w:p>
    <w:p w14:paraId="020DFD4E" w14:textId="77777777" w:rsidR="006F0F59" w:rsidRDefault="006F0F59">
      <w:pPr>
        <w:rPr>
          <w:rFonts w:hint="eastAsia"/>
        </w:rPr>
      </w:pPr>
    </w:p>
    <w:p w14:paraId="475EA3A4" w14:textId="77777777" w:rsidR="006F0F59" w:rsidRDefault="006F0F59">
      <w:pPr>
        <w:rPr>
          <w:rFonts w:hint="eastAsia"/>
        </w:rPr>
      </w:pPr>
      <w:r>
        <w:rPr>
          <w:rFonts w:hint="eastAsia"/>
        </w:rPr>
        <w:tab/>
        <w:t>最后的总结</w:t>
      </w:r>
    </w:p>
    <w:p w14:paraId="088305D3" w14:textId="77777777" w:rsidR="006F0F59" w:rsidRDefault="006F0F59">
      <w:pPr>
        <w:rPr>
          <w:rFonts w:hint="eastAsia"/>
        </w:rPr>
      </w:pPr>
    </w:p>
    <w:p w14:paraId="34C4A531" w14:textId="77777777" w:rsidR="006F0F59" w:rsidRDefault="006F0F59">
      <w:pPr>
        <w:rPr>
          <w:rFonts w:hint="eastAsia"/>
        </w:rPr>
      </w:pPr>
    </w:p>
    <w:p w14:paraId="5C71EB0A" w14:textId="77777777" w:rsidR="006F0F59" w:rsidRDefault="006F0F59">
      <w:pPr>
        <w:rPr>
          <w:rFonts w:hint="eastAsia"/>
        </w:rPr>
      </w:pPr>
      <w:r>
        <w:rPr>
          <w:rFonts w:hint="eastAsia"/>
        </w:rPr>
        <w:tab/>
        <w:t>通过对“攦”字的学习，我们不仅增长了对汉字文化的认识，同时也锻炼了自己的记忆力。虽然在实际生活中很少会用到这个字，但是知道它的存在以及背后的故事，无疑为我们打开了一扇通往更广阔知识世界的大门。希望每位读者都能保持好奇心，不断探索未知领域，在学习过程中发现更多乐趣。</w:t>
      </w:r>
    </w:p>
    <w:p w14:paraId="1A52B3E4" w14:textId="77777777" w:rsidR="006F0F59" w:rsidRDefault="006F0F59">
      <w:pPr>
        <w:rPr>
          <w:rFonts w:hint="eastAsia"/>
        </w:rPr>
      </w:pPr>
    </w:p>
    <w:p w14:paraId="3A1F655B" w14:textId="77777777" w:rsidR="006F0F59" w:rsidRDefault="006F0F59">
      <w:pPr>
        <w:rPr>
          <w:rFonts w:hint="eastAsia"/>
        </w:rPr>
      </w:pPr>
    </w:p>
    <w:p w14:paraId="0DD51D93" w14:textId="77777777" w:rsidR="006F0F59" w:rsidRDefault="006F0F59">
      <w:pPr>
        <w:rPr>
          <w:rFonts w:hint="eastAsia"/>
        </w:rPr>
      </w:pPr>
      <w:r>
        <w:rPr>
          <w:rFonts w:hint="eastAsia"/>
        </w:rPr>
        <w:t>本文是由每日文章网(2345lzwz.cn)为大家创作</w:t>
      </w:r>
    </w:p>
    <w:p w14:paraId="52F739CA" w14:textId="61803098" w:rsidR="009D5F32" w:rsidRDefault="009D5F32"/>
    <w:sectPr w:rsidR="009D5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32"/>
    <w:rsid w:val="006F0F59"/>
    <w:rsid w:val="009D5F3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8FEE5-F403-4580-A7EF-0253461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F32"/>
    <w:rPr>
      <w:rFonts w:cstheme="majorBidi"/>
      <w:color w:val="2F5496" w:themeColor="accent1" w:themeShade="BF"/>
      <w:sz w:val="28"/>
      <w:szCs w:val="28"/>
    </w:rPr>
  </w:style>
  <w:style w:type="character" w:customStyle="1" w:styleId="50">
    <w:name w:val="标题 5 字符"/>
    <w:basedOn w:val="a0"/>
    <w:link w:val="5"/>
    <w:uiPriority w:val="9"/>
    <w:semiHidden/>
    <w:rsid w:val="009D5F32"/>
    <w:rPr>
      <w:rFonts w:cstheme="majorBidi"/>
      <w:color w:val="2F5496" w:themeColor="accent1" w:themeShade="BF"/>
      <w:sz w:val="24"/>
    </w:rPr>
  </w:style>
  <w:style w:type="character" w:customStyle="1" w:styleId="60">
    <w:name w:val="标题 6 字符"/>
    <w:basedOn w:val="a0"/>
    <w:link w:val="6"/>
    <w:uiPriority w:val="9"/>
    <w:semiHidden/>
    <w:rsid w:val="009D5F32"/>
    <w:rPr>
      <w:rFonts w:cstheme="majorBidi"/>
      <w:b/>
      <w:bCs/>
      <w:color w:val="2F5496" w:themeColor="accent1" w:themeShade="BF"/>
    </w:rPr>
  </w:style>
  <w:style w:type="character" w:customStyle="1" w:styleId="70">
    <w:name w:val="标题 7 字符"/>
    <w:basedOn w:val="a0"/>
    <w:link w:val="7"/>
    <w:uiPriority w:val="9"/>
    <w:semiHidden/>
    <w:rsid w:val="009D5F32"/>
    <w:rPr>
      <w:rFonts w:cstheme="majorBidi"/>
      <w:b/>
      <w:bCs/>
      <w:color w:val="595959" w:themeColor="text1" w:themeTint="A6"/>
    </w:rPr>
  </w:style>
  <w:style w:type="character" w:customStyle="1" w:styleId="80">
    <w:name w:val="标题 8 字符"/>
    <w:basedOn w:val="a0"/>
    <w:link w:val="8"/>
    <w:uiPriority w:val="9"/>
    <w:semiHidden/>
    <w:rsid w:val="009D5F32"/>
    <w:rPr>
      <w:rFonts w:cstheme="majorBidi"/>
      <w:color w:val="595959" w:themeColor="text1" w:themeTint="A6"/>
    </w:rPr>
  </w:style>
  <w:style w:type="character" w:customStyle="1" w:styleId="90">
    <w:name w:val="标题 9 字符"/>
    <w:basedOn w:val="a0"/>
    <w:link w:val="9"/>
    <w:uiPriority w:val="9"/>
    <w:semiHidden/>
    <w:rsid w:val="009D5F32"/>
    <w:rPr>
      <w:rFonts w:eastAsiaTheme="majorEastAsia" w:cstheme="majorBidi"/>
      <w:color w:val="595959" w:themeColor="text1" w:themeTint="A6"/>
    </w:rPr>
  </w:style>
  <w:style w:type="paragraph" w:styleId="a3">
    <w:name w:val="Title"/>
    <w:basedOn w:val="a"/>
    <w:next w:val="a"/>
    <w:link w:val="a4"/>
    <w:uiPriority w:val="10"/>
    <w:qFormat/>
    <w:rsid w:val="009D5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F32"/>
    <w:pPr>
      <w:spacing w:before="160"/>
      <w:jc w:val="center"/>
    </w:pPr>
    <w:rPr>
      <w:i/>
      <w:iCs/>
      <w:color w:val="404040" w:themeColor="text1" w:themeTint="BF"/>
    </w:rPr>
  </w:style>
  <w:style w:type="character" w:customStyle="1" w:styleId="a8">
    <w:name w:val="引用 字符"/>
    <w:basedOn w:val="a0"/>
    <w:link w:val="a7"/>
    <w:uiPriority w:val="29"/>
    <w:rsid w:val="009D5F32"/>
    <w:rPr>
      <w:i/>
      <w:iCs/>
      <w:color w:val="404040" w:themeColor="text1" w:themeTint="BF"/>
    </w:rPr>
  </w:style>
  <w:style w:type="paragraph" w:styleId="a9">
    <w:name w:val="List Paragraph"/>
    <w:basedOn w:val="a"/>
    <w:uiPriority w:val="34"/>
    <w:qFormat/>
    <w:rsid w:val="009D5F32"/>
    <w:pPr>
      <w:ind w:left="720"/>
      <w:contextualSpacing/>
    </w:pPr>
  </w:style>
  <w:style w:type="character" w:styleId="aa">
    <w:name w:val="Intense Emphasis"/>
    <w:basedOn w:val="a0"/>
    <w:uiPriority w:val="21"/>
    <w:qFormat/>
    <w:rsid w:val="009D5F32"/>
    <w:rPr>
      <w:i/>
      <w:iCs/>
      <w:color w:val="2F5496" w:themeColor="accent1" w:themeShade="BF"/>
    </w:rPr>
  </w:style>
  <w:style w:type="paragraph" w:styleId="ab">
    <w:name w:val="Intense Quote"/>
    <w:basedOn w:val="a"/>
    <w:next w:val="a"/>
    <w:link w:val="ac"/>
    <w:uiPriority w:val="30"/>
    <w:qFormat/>
    <w:rsid w:val="009D5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F32"/>
    <w:rPr>
      <w:i/>
      <w:iCs/>
      <w:color w:val="2F5496" w:themeColor="accent1" w:themeShade="BF"/>
    </w:rPr>
  </w:style>
  <w:style w:type="character" w:styleId="ad">
    <w:name w:val="Intense Reference"/>
    <w:basedOn w:val="a0"/>
    <w:uiPriority w:val="32"/>
    <w:qFormat/>
    <w:rsid w:val="009D5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