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D61A7" w14:textId="77777777" w:rsidR="002A047A" w:rsidRDefault="002A047A">
      <w:pPr>
        <w:rPr>
          <w:rFonts w:hint="eastAsia"/>
        </w:rPr>
      </w:pPr>
      <w:r>
        <w:rPr>
          <w:rFonts w:hint="eastAsia"/>
        </w:rPr>
        <w:t>无休无止 茫然无措的拼音：wu xiu wu zhi mang ran wu cuo</w:t>
      </w:r>
    </w:p>
    <w:p w14:paraId="52211C5D" w14:textId="77777777" w:rsidR="002A047A" w:rsidRDefault="002A047A">
      <w:pPr>
        <w:rPr>
          <w:rFonts w:hint="eastAsia"/>
        </w:rPr>
      </w:pPr>
      <w:r>
        <w:rPr>
          <w:rFonts w:hint="eastAsia"/>
        </w:rPr>
        <w:t>在汉语的世界里，每一个词语都承载着深厚的文化底蕴和情感色彩。今天我们要探讨的是“无休无止 茫然无措”这八个字，它们的拼音是“wu xiu wu zhi mang ran wu cuo”。这些看似简单的音节组合在一起，却能描绘出一幅生动的心灵画卷，讲述着人们在面对生活时的一种状态。</w:t>
      </w:r>
    </w:p>
    <w:p w14:paraId="4171B500" w14:textId="77777777" w:rsidR="002A047A" w:rsidRDefault="002A047A">
      <w:pPr>
        <w:rPr>
          <w:rFonts w:hint="eastAsia"/>
        </w:rPr>
      </w:pPr>
    </w:p>
    <w:p w14:paraId="383DAD09" w14:textId="77777777" w:rsidR="002A047A" w:rsidRDefault="002A047A">
      <w:pPr>
        <w:rPr>
          <w:rFonts w:hint="eastAsia"/>
        </w:rPr>
      </w:pPr>
      <w:r>
        <w:rPr>
          <w:rFonts w:hint="eastAsia"/>
        </w:rPr>
        <w:t>从文字到声音：解读“无休无止”的含义</w:t>
      </w:r>
    </w:p>
    <w:p w14:paraId="40A8214A" w14:textId="77777777" w:rsidR="002A047A" w:rsidRDefault="002A047A">
      <w:pPr>
        <w:rPr>
          <w:rFonts w:hint="eastAsia"/>
        </w:rPr>
      </w:pPr>
      <w:r>
        <w:rPr>
          <w:rFonts w:hint="eastAsia"/>
        </w:rPr>
        <w:t>“无休无止”意味着没有尽头，不停歇的状态。它像是时间的长河，永不停息地流淌；又似那无边无际的天空，既看不到起点也望不到终点。当我们用“wu xiu wu zhi”来发音这个词组时，仿佛可以听到那连续不断的节奏，就像心跳一样，持续不断地敲打着生活的鼓点。这个词常常用来形容那些不断重复、似乎永远不会结束的事情或过程，无论是工作中的繁忙，还是内心深处的思绪，都能用“无休无止”来形容。</w:t>
      </w:r>
    </w:p>
    <w:p w14:paraId="063268DB" w14:textId="77777777" w:rsidR="002A047A" w:rsidRDefault="002A047A">
      <w:pPr>
        <w:rPr>
          <w:rFonts w:hint="eastAsia"/>
        </w:rPr>
      </w:pPr>
    </w:p>
    <w:p w14:paraId="6607E297" w14:textId="77777777" w:rsidR="002A047A" w:rsidRDefault="002A047A">
      <w:pPr>
        <w:rPr>
          <w:rFonts w:hint="eastAsia"/>
        </w:rPr>
      </w:pPr>
      <w:r>
        <w:rPr>
          <w:rFonts w:hint="eastAsia"/>
        </w:rPr>
        <w:t>情感的漩涡：“茫然无措”的心理写照</w:t>
      </w:r>
    </w:p>
    <w:p w14:paraId="6CC76F97" w14:textId="77777777" w:rsidR="002A047A" w:rsidRDefault="002A047A">
      <w:pPr>
        <w:rPr>
          <w:rFonts w:hint="eastAsia"/>
        </w:rPr>
      </w:pPr>
      <w:r>
        <w:rPr>
          <w:rFonts w:hint="eastAsia"/>
        </w:rPr>
        <w:t>“茫然无措”则是对一种迷失方向、不知所措的心理状态的描述。当一个人站在人生的十字路口，面对无数的选择而找不到前进的道路时，“mang ran wu cuo”就成为了他们内心最真实的写照。这种感觉就像是置身于浓雾之中，四周都是未知，每一步都充满了不确定性。我们或许都有过这样的时刻，当面对突如其来的变化或是无法预料的结果时，心中涌起的那份无助感，正是“茫然无措”的真实体验。</w:t>
      </w:r>
    </w:p>
    <w:p w14:paraId="370DF998" w14:textId="77777777" w:rsidR="002A047A" w:rsidRDefault="002A047A">
      <w:pPr>
        <w:rPr>
          <w:rFonts w:hint="eastAsia"/>
        </w:rPr>
      </w:pPr>
    </w:p>
    <w:p w14:paraId="11AE7AE5" w14:textId="77777777" w:rsidR="002A047A" w:rsidRDefault="002A047A">
      <w:pPr>
        <w:rPr>
          <w:rFonts w:hint="eastAsia"/>
        </w:rPr>
      </w:pPr>
      <w:r>
        <w:rPr>
          <w:rFonts w:hint="eastAsia"/>
        </w:rPr>
        <w:t>结合与对比：两种状态交织下的复杂情感</w:t>
      </w:r>
    </w:p>
    <w:p w14:paraId="4D36CB71" w14:textId="77777777" w:rsidR="002A047A" w:rsidRDefault="002A047A">
      <w:pPr>
        <w:rPr>
          <w:rFonts w:hint="eastAsia"/>
        </w:rPr>
      </w:pPr>
      <w:r>
        <w:rPr>
          <w:rFonts w:hint="eastAsia"/>
        </w:rPr>
        <w:t>将“无休无止”和“茫然无措”结合起来，我们可以感受到一种更为复杂的心理状态。一方面，生活似乎总是忙碌不停，各种任务和责任接踵而至，让人应接不暇；另一方面，在这永无止境的奔波中，却又常常感到迷茫，不知道自己的努力是否会有结果，也不知道未来的路究竟在哪里。“wu xiu wu zhi mang ran wu cuo”不仅仅是一串音节，它更是许多人生活中难以言说的困境，一种在忙碌与迷茫之间徘徊的情感表达。</w:t>
      </w:r>
    </w:p>
    <w:p w14:paraId="67D77B8B" w14:textId="77777777" w:rsidR="002A047A" w:rsidRDefault="002A047A">
      <w:pPr>
        <w:rPr>
          <w:rFonts w:hint="eastAsia"/>
        </w:rPr>
      </w:pPr>
    </w:p>
    <w:p w14:paraId="5CD4739F" w14:textId="77777777" w:rsidR="002A047A" w:rsidRDefault="002A047A">
      <w:pPr>
        <w:rPr>
          <w:rFonts w:hint="eastAsia"/>
        </w:rPr>
      </w:pPr>
      <w:r>
        <w:rPr>
          <w:rFonts w:hint="eastAsia"/>
        </w:rPr>
        <w:t>超越困境：寻找出口与希望</w:t>
      </w:r>
    </w:p>
    <w:p w14:paraId="4BFC3592" w14:textId="77777777" w:rsidR="002A047A" w:rsidRDefault="002A047A">
      <w:pPr>
        <w:rPr>
          <w:rFonts w:hint="eastAsia"/>
        </w:rPr>
      </w:pPr>
      <w:r>
        <w:rPr>
          <w:rFonts w:hint="eastAsia"/>
        </w:rPr>
        <w:t>尽管“无休无止 茫然无措”描绘了一种令人不安的生活状态，但重要的是要记住，这只是人生旅程的一部分。每个人都会经历低谷和挑战，但正是这些经历塑造了我们的性格，让我们学会了成长。面对“wu xiu wu zhi mang ran wu cuo”，我们需要做的是保持内心的平静，学会在忙碌中找到片刻的宁静，在迷茫中寻觅一丝光明。通过反思和调整，我们可以逐渐走出困境，找到属于自己的道路，向着更加清晰的目标前行。</w:t>
      </w:r>
    </w:p>
    <w:p w14:paraId="059A37E6" w14:textId="77777777" w:rsidR="002A047A" w:rsidRDefault="002A047A">
      <w:pPr>
        <w:rPr>
          <w:rFonts w:hint="eastAsia"/>
        </w:rPr>
      </w:pPr>
    </w:p>
    <w:p w14:paraId="42B92FCE" w14:textId="77777777" w:rsidR="002A047A" w:rsidRDefault="002A047A">
      <w:pPr>
        <w:rPr>
          <w:rFonts w:hint="eastAsia"/>
        </w:rPr>
      </w:pPr>
      <w:r>
        <w:rPr>
          <w:rFonts w:hint="eastAsia"/>
        </w:rPr>
        <w:t>结语：拥抱变化，迎接未来</w:t>
      </w:r>
    </w:p>
    <w:p w14:paraId="24F86BEF" w14:textId="77777777" w:rsidR="002A047A" w:rsidRDefault="002A047A">
      <w:pPr>
        <w:rPr>
          <w:rFonts w:hint="eastAsia"/>
        </w:rPr>
      </w:pPr>
      <w:r>
        <w:rPr>
          <w:rFonts w:hint="eastAsia"/>
        </w:rPr>
        <w:t>最终，“无休无止 茫然无措”提醒我们，生活中总会有不确定性和挑战。然而，正是这些困难使我们的生命变得更加丰富多彩。每一次克服“wu xiu wu zhi mang ran wu cuo”的经历，都是对自己的一次超越。让我们以开放的心态去接纳生活中的每一个瞬间，勇敢地面对未知，用心去感受每一次呼吸，因为正是这些构成了我们独一无二的人生旅程。</w:t>
      </w:r>
    </w:p>
    <w:p w14:paraId="7488F98D" w14:textId="77777777" w:rsidR="002A047A" w:rsidRDefault="002A047A">
      <w:pPr>
        <w:rPr>
          <w:rFonts w:hint="eastAsia"/>
        </w:rPr>
      </w:pPr>
    </w:p>
    <w:p w14:paraId="6EA41B83" w14:textId="77777777" w:rsidR="002A047A" w:rsidRDefault="002A04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D40E06" w14:textId="45DA9C1F" w:rsidR="00112FE9" w:rsidRDefault="00112FE9"/>
    <w:sectPr w:rsidR="00112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E9"/>
    <w:rsid w:val="00112FE9"/>
    <w:rsid w:val="002A047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0E041-8066-451F-B4BA-07242435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