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7084" w14:textId="77777777" w:rsidR="00A45512" w:rsidRDefault="00A45512">
      <w:pPr>
        <w:rPr>
          <w:rFonts w:hint="eastAsia"/>
        </w:rPr>
      </w:pPr>
      <w:r>
        <w:rPr>
          <w:rFonts w:hint="eastAsia"/>
        </w:rPr>
        <w:t>无畏契约怎么拼：游戏名称的正确书写</w:t>
      </w:r>
    </w:p>
    <w:p w14:paraId="790AA223" w14:textId="77777777" w:rsidR="00A45512" w:rsidRDefault="00A45512">
      <w:pPr>
        <w:rPr>
          <w:rFonts w:hint="eastAsia"/>
        </w:rPr>
      </w:pPr>
      <w:r>
        <w:rPr>
          <w:rFonts w:hint="eastAsia"/>
        </w:rPr>
        <w:t>在电子竞技的世界里，每一款游戏都有着它独特的魅力和影响力。其中一款备受玩家喜爱的游戏是《Valorant》，中文名通常被翻译为“无畏契约”。对于这款游戏的名称拼写，很多新手玩家可能会感到困惑，不知道正确的英文拼写是什么。在这里，我们将详细地解释一下“无畏契约”这一游戏名称的正确拼写方式。</w:t>
      </w:r>
    </w:p>
    <w:p w14:paraId="67A4395B" w14:textId="77777777" w:rsidR="00A45512" w:rsidRDefault="00A45512">
      <w:pPr>
        <w:rPr>
          <w:rFonts w:hint="eastAsia"/>
        </w:rPr>
      </w:pPr>
    </w:p>
    <w:p w14:paraId="0B668640" w14:textId="77777777" w:rsidR="00A45512" w:rsidRDefault="00A45512">
      <w:pPr>
        <w:rPr>
          <w:rFonts w:hint="eastAsia"/>
        </w:rPr>
      </w:pPr>
      <w:r>
        <w:rPr>
          <w:rFonts w:hint="eastAsia"/>
        </w:rPr>
        <w:t>了解游戏背景</w:t>
      </w:r>
    </w:p>
    <w:p w14:paraId="6EF1B371" w14:textId="77777777" w:rsidR="00A45512" w:rsidRDefault="00A45512">
      <w:pPr>
        <w:rPr>
          <w:rFonts w:hint="eastAsia"/>
        </w:rPr>
      </w:pPr>
      <w:r>
        <w:rPr>
          <w:rFonts w:hint="eastAsia"/>
        </w:rPr>
        <w:t>《Valorant》是一款由Riot Games开发的第一人称射击游戏，自2020年发布以来迅速在全球范围内积累了大量的人气。这款游戏结合了经典的战术射击元素与英雄技能系统，让玩家可以在游戏中扮演不同的角色，每个角色都有其独特的能力。游戏设定在一个近未来的地球上，玩家将扮演特工参与对抗恐怖主义和其他威胁的任务。理解游戏的背景故事有助于我们更好地记忆游戏名称的拼写。</w:t>
      </w:r>
    </w:p>
    <w:p w14:paraId="7DCAAB0C" w14:textId="77777777" w:rsidR="00A45512" w:rsidRDefault="00A45512">
      <w:pPr>
        <w:rPr>
          <w:rFonts w:hint="eastAsia"/>
        </w:rPr>
      </w:pPr>
    </w:p>
    <w:p w14:paraId="1AE1E85F" w14:textId="77777777" w:rsidR="00A45512" w:rsidRDefault="00A45512">
      <w:pPr>
        <w:rPr>
          <w:rFonts w:hint="eastAsia"/>
        </w:rPr>
      </w:pPr>
      <w:r>
        <w:rPr>
          <w:rFonts w:hint="eastAsia"/>
        </w:rPr>
        <w:t>英文名称的正确拼写</w:t>
      </w:r>
    </w:p>
    <w:p w14:paraId="6ACF2770" w14:textId="77777777" w:rsidR="00A45512" w:rsidRDefault="00A45512">
      <w:pPr>
        <w:rPr>
          <w:rFonts w:hint="eastAsia"/>
        </w:rPr>
      </w:pPr>
      <w:r>
        <w:rPr>
          <w:rFonts w:hint="eastAsia"/>
        </w:rPr>
        <w:t>游戏的英文名称是“Valorant”，这是一个虚构的词汇，没有直接的中文对应词。因此，在书写时，务必确保使用大写的“V”作为首字母，而其他字母则保持小写。不要将其错误地写作“Valorent”、“Valerant”或者任何其他变体。如果你看到有人这样拼写，请友好地提醒他们正确的拼写方式。</w:t>
      </w:r>
    </w:p>
    <w:p w14:paraId="4574CB56" w14:textId="77777777" w:rsidR="00A45512" w:rsidRDefault="00A45512">
      <w:pPr>
        <w:rPr>
          <w:rFonts w:hint="eastAsia"/>
        </w:rPr>
      </w:pPr>
    </w:p>
    <w:p w14:paraId="7AD3BCC6" w14:textId="77777777" w:rsidR="00A45512" w:rsidRDefault="00A45512">
      <w:pPr>
        <w:rPr>
          <w:rFonts w:hint="eastAsia"/>
        </w:rPr>
      </w:pPr>
      <w:r>
        <w:rPr>
          <w:rFonts w:hint="eastAsia"/>
        </w:rPr>
        <w:t>中文译名的多样性</w:t>
      </w:r>
    </w:p>
    <w:p w14:paraId="56025810" w14:textId="77777777" w:rsidR="00A45512" w:rsidRDefault="00A45512">
      <w:pPr>
        <w:rPr>
          <w:rFonts w:hint="eastAsia"/>
        </w:rPr>
      </w:pPr>
      <w:r>
        <w:rPr>
          <w:rFonts w:hint="eastAsia"/>
        </w:rPr>
        <w:t>关于中文名称，虽然官方给出的译名为“无畏契约”，但网络上也存在其他的非官方译名，如“英勇契约”或“勇气协议”。这些不同的译名反映了人们对游戏精神的不同理解和诠释。然而，为了保持一致性，尤其是在正式场合或与官方交流时，建议使用官方提供的“无畏契约”这一译名。</w:t>
      </w:r>
    </w:p>
    <w:p w14:paraId="21F7C3E1" w14:textId="77777777" w:rsidR="00A45512" w:rsidRDefault="00A45512">
      <w:pPr>
        <w:rPr>
          <w:rFonts w:hint="eastAsia"/>
        </w:rPr>
      </w:pPr>
    </w:p>
    <w:p w14:paraId="7591C446" w14:textId="77777777" w:rsidR="00A45512" w:rsidRDefault="00A45512">
      <w:pPr>
        <w:rPr>
          <w:rFonts w:hint="eastAsia"/>
        </w:rPr>
      </w:pPr>
      <w:r>
        <w:rPr>
          <w:rFonts w:hint="eastAsia"/>
        </w:rPr>
        <w:t>如何记忆正确的拼写</w:t>
      </w:r>
    </w:p>
    <w:p w14:paraId="13E9600F" w14:textId="77777777" w:rsidR="00A45512" w:rsidRDefault="00A45512">
      <w:pPr>
        <w:rPr>
          <w:rFonts w:hint="eastAsia"/>
        </w:rPr>
      </w:pPr>
      <w:r>
        <w:rPr>
          <w:rFonts w:hint="eastAsia"/>
        </w:rPr>
        <w:t>要记住“Valorant”的正确拼写，一个有效的方法是通过联想记忆法。你可以想象自己是一位勇敢的战士（valor），正在签订一份保护世界和平的契约（treaty）。将这两个概念结合起来，可以帮助你更容易地记住游戏名称的正确拼写。多练习书写几次也能加深印象，让你在需要的时候能够准确无误地写出这个名字。</w:t>
      </w:r>
    </w:p>
    <w:p w14:paraId="37D7268D" w14:textId="77777777" w:rsidR="00A45512" w:rsidRDefault="00A45512">
      <w:pPr>
        <w:rPr>
          <w:rFonts w:hint="eastAsia"/>
        </w:rPr>
      </w:pPr>
    </w:p>
    <w:p w14:paraId="0AE379A5" w14:textId="77777777" w:rsidR="00A45512" w:rsidRDefault="00A45512">
      <w:pPr>
        <w:rPr>
          <w:rFonts w:hint="eastAsia"/>
        </w:rPr>
      </w:pPr>
      <w:r>
        <w:rPr>
          <w:rFonts w:hint="eastAsia"/>
        </w:rPr>
        <w:t>结语</w:t>
      </w:r>
    </w:p>
    <w:p w14:paraId="47AA8D60" w14:textId="77777777" w:rsidR="00A45512" w:rsidRDefault="00A45512">
      <w:pPr>
        <w:rPr>
          <w:rFonts w:hint="eastAsia"/>
        </w:rPr>
      </w:pPr>
      <w:r>
        <w:rPr>
          <w:rFonts w:hint="eastAsia"/>
        </w:rPr>
        <w:t>无论是参加比赛还是与朋友闲暇时光对战，《Valorant》都提供了一个充满挑战和乐趣的游戏环境。正确地拼写游戏名称不仅体现了对游戏的尊重，也是作为一名合格玩家的基本素养之一。希望以上信息能帮助大家更加自信地书写“无畏契约”的名称，并且在游戏中享受更多的乐趣。如果你还有其他关于游戏的问题，欢迎继续探讨。</w:t>
      </w:r>
    </w:p>
    <w:p w14:paraId="5EBD98C2" w14:textId="77777777" w:rsidR="00A45512" w:rsidRDefault="00A45512">
      <w:pPr>
        <w:rPr>
          <w:rFonts w:hint="eastAsia"/>
        </w:rPr>
      </w:pPr>
    </w:p>
    <w:p w14:paraId="77EB7806" w14:textId="77777777" w:rsidR="00A45512" w:rsidRDefault="00A45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D759A" w14:textId="2A9A2E35" w:rsidR="00690A96" w:rsidRDefault="00690A96"/>
    <w:sectPr w:rsidR="0069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96"/>
    <w:rsid w:val="00690A96"/>
    <w:rsid w:val="009442F6"/>
    <w:rsid w:val="00A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62B18-5957-4FB0-B085-C9842B1F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