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B734" w14:textId="77777777" w:rsidR="00A46868" w:rsidRDefault="00A46868">
      <w:pPr>
        <w:rPr>
          <w:rFonts w:hint="eastAsia"/>
        </w:rPr>
      </w:pPr>
      <w:r>
        <w:rPr>
          <w:rFonts w:hint="eastAsia"/>
        </w:rPr>
        <w:t>日韩的拼音：一个跨文化的语言现象</w:t>
      </w:r>
    </w:p>
    <w:p w14:paraId="6CD459C5" w14:textId="77777777" w:rsidR="00A46868" w:rsidRDefault="00A46868">
      <w:pPr>
        <w:rPr>
          <w:rFonts w:hint="eastAsia"/>
        </w:rPr>
      </w:pPr>
      <w:r>
        <w:rPr>
          <w:rFonts w:hint="eastAsia"/>
        </w:rPr>
        <w:t>在东亚的语言文化圈中，汉语、日语和韩语各自拥有独特的书写系统。尽管这三种语言在语法结构、词汇构成等方面存在显著差异，但汉语对日语和韩语的影响不可忽视，尤其是在发音方面。日韩的“拼音”这一概念，并非直接对应中文的拼音系统，而是指日韩文字中用来表示音节或语音的符号，以及它们如何受到汉语拼音影响而形成的独特表达方式。</w:t>
      </w:r>
    </w:p>
    <w:p w14:paraId="68147162" w14:textId="77777777" w:rsidR="00A46868" w:rsidRDefault="00A46868">
      <w:pPr>
        <w:rPr>
          <w:rFonts w:hint="eastAsia"/>
        </w:rPr>
      </w:pPr>
    </w:p>
    <w:p w14:paraId="2D46ACAD" w14:textId="77777777" w:rsidR="00A46868" w:rsidRDefault="00A46868">
      <w:pPr>
        <w:rPr>
          <w:rFonts w:hint="eastAsia"/>
        </w:rPr>
      </w:pPr>
      <w:r>
        <w:rPr>
          <w:rFonts w:hint="eastAsia"/>
        </w:rPr>
        <w:t>汉语拼音对日韩的影响</w:t>
      </w:r>
    </w:p>
    <w:p w14:paraId="741095A4" w14:textId="77777777" w:rsidR="00A46868" w:rsidRDefault="00A46868">
      <w:pPr>
        <w:rPr>
          <w:rFonts w:hint="eastAsia"/>
        </w:rPr>
      </w:pPr>
      <w:r>
        <w:rPr>
          <w:rFonts w:hint="eastAsia"/>
        </w:rPr>
        <w:t>汉语的拼音系统是20世纪50年代初期在中国大陆推行的一种拉丁字母标记法，用于标注汉字的标准发音。随着中日韩三国之间文化交流的加深，汉语拼音不仅帮助中国人学习普通话，也在一定程度上影响了日韩两国的语言教育。例如，在韩国，虽然有自己固有的表音文字——谚文（韩文），但在一些外来词特别是汉语借词的发音上，会参考汉语拼音的规则。日本则有自己的假名体系（平假名和片假名）来记录音节，同时在正式场合也会使用罗马字为外来语注音，这其中也包括了汉语词汇。</w:t>
      </w:r>
    </w:p>
    <w:p w14:paraId="146FDC94" w14:textId="77777777" w:rsidR="00A46868" w:rsidRDefault="00A46868">
      <w:pPr>
        <w:rPr>
          <w:rFonts w:hint="eastAsia"/>
        </w:rPr>
      </w:pPr>
    </w:p>
    <w:p w14:paraId="69C0B12F" w14:textId="77777777" w:rsidR="00A46868" w:rsidRDefault="00A46868">
      <w:pPr>
        <w:rPr>
          <w:rFonts w:hint="eastAsia"/>
        </w:rPr>
      </w:pPr>
      <w:r>
        <w:rPr>
          <w:rFonts w:hint="eastAsia"/>
        </w:rPr>
        <w:t>日语中的发音符号</w:t>
      </w:r>
    </w:p>
    <w:p w14:paraId="4DC6E4C1" w14:textId="77777777" w:rsidR="00A46868" w:rsidRDefault="00A46868">
      <w:pPr>
        <w:rPr>
          <w:rFonts w:hint="eastAsia"/>
        </w:rPr>
      </w:pPr>
      <w:r>
        <w:rPr>
          <w:rFonts w:hint="eastAsia"/>
        </w:rPr>
        <w:t>日语主要通过两种形式来记录语音：假名和平假名与片假名结合使用的混合体。平假名通常用于书写日本原生词汇和语法助词；片假名多用于外来词和专有名词。日语还保留了一套基于中国古音的发音规则，即“音读”，它反映了古代汉语传入日本时的发音特点。现代日语的发音已经发生了很大变化，但是当涉及到源自中国的词语时，人们仍然可以听到这些古老发音的回响。</w:t>
      </w:r>
    </w:p>
    <w:p w14:paraId="3007B817" w14:textId="77777777" w:rsidR="00A46868" w:rsidRDefault="00A46868">
      <w:pPr>
        <w:rPr>
          <w:rFonts w:hint="eastAsia"/>
        </w:rPr>
      </w:pPr>
    </w:p>
    <w:p w14:paraId="0A12FC27" w14:textId="77777777" w:rsidR="00A46868" w:rsidRDefault="00A46868">
      <w:pPr>
        <w:rPr>
          <w:rFonts w:hint="eastAsia"/>
        </w:rPr>
      </w:pPr>
      <w:r>
        <w:rPr>
          <w:rFonts w:hint="eastAsia"/>
        </w:rPr>
        <w:t>韩语的发音与谚文</w:t>
      </w:r>
    </w:p>
    <w:p w14:paraId="23861A75" w14:textId="77777777" w:rsidR="00A46868" w:rsidRDefault="00A46868">
      <w:pPr>
        <w:rPr>
          <w:rFonts w:hint="eastAsia"/>
        </w:rPr>
      </w:pPr>
      <w:r>
        <w:rPr>
          <w:rFonts w:hint="eastAsia"/>
        </w:rPr>
        <w:t>韩语采用谚文作为官方文字，这是一种科学设计的文字系统，能够精确地表达韩语的发音特征。谚文由14个辅音字母和10个元音字母组成，可以组合成各种不同的音节块。尽管如此，由于历史上大量吸收了汉语词汇，韩语中也存在大量的汉源词，对于这些词汇的发音，谚文同样借鉴了汉语的某些发音习惯。随着时间推移，这些借词逐渐融入韩语，形成了具有地方特色的发音模式。</w:t>
      </w:r>
    </w:p>
    <w:p w14:paraId="428B0CE2" w14:textId="77777777" w:rsidR="00A46868" w:rsidRDefault="00A46868">
      <w:pPr>
        <w:rPr>
          <w:rFonts w:hint="eastAsia"/>
        </w:rPr>
      </w:pPr>
    </w:p>
    <w:p w14:paraId="456195F7" w14:textId="77777777" w:rsidR="00A46868" w:rsidRDefault="00A46868">
      <w:pPr>
        <w:rPr>
          <w:rFonts w:hint="eastAsia"/>
        </w:rPr>
      </w:pPr>
      <w:r>
        <w:rPr>
          <w:rFonts w:hint="eastAsia"/>
        </w:rPr>
        <w:t>跨文化沟通中的桥梁</w:t>
      </w:r>
    </w:p>
    <w:p w14:paraId="115F87B7" w14:textId="77777777" w:rsidR="00A46868" w:rsidRDefault="00A46868">
      <w:pPr>
        <w:rPr>
          <w:rFonts w:hint="eastAsia"/>
        </w:rPr>
      </w:pPr>
      <w:r>
        <w:rPr>
          <w:rFonts w:hint="eastAsia"/>
        </w:rPr>
        <w:t>无论是日语还是韩语，它们都在不同程度上受到了汉语发音体系的影响，这种影响不仅仅体现在具体单词的发音上，更在于促进了三国人民之间的相互理解和交流。在全球化日益加深的今天，掌握不同语言之间的发音规律，有助于打破语言障碍，增进彼此间的友谊与合作。因此，了解日韩的“拼音”不仅是学习这两种语言的关键一步，也是构建跨文化交流桥梁的重要环节。</w:t>
      </w:r>
    </w:p>
    <w:p w14:paraId="539FECEE" w14:textId="77777777" w:rsidR="00A46868" w:rsidRDefault="00A46868">
      <w:pPr>
        <w:rPr>
          <w:rFonts w:hint="eastAsia"/>
        </w:rPr>
      </w:pPr>
    </w:p>
    <w:p w14:paraId="7EBA8905" w14:textId="77777777" w:rsidR="00A46868" w:rsidRDefault="00A46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DAB61" w14:textId="39514B17" w:rsidR="007B5A17" w:rsidRDefault="007B5A17"/>
    <w:sectPr w:rsidR="007B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17"/>
    <w:rsid w:val="007B5A17"/>
    <w:rsid w:val="00866415"/>
    <w:rsid w:val="00A4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F7B8D-14BC-46A9-B4A4-D58990C2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