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7C267" w14:textId="77777777" w:rsidR="003350D1" w:rsidRDefault="003350D1">
      <w:pPr>
        <w:rPr>
          <w:rFonts w:hint="eastAsia"/>
        </w:rPr>
      </w:pPr>
      <w:r>
        <w:rPr>
          <w:rFonts w:hint="eastAsia"/>
        </w:rPr>
        <w:t>月亮的拼音正确拼写月亮，作为地球唯一的天然卫星，在中国文化中拥有着丰富的象征意义。在汉语中，月亮的拼音正确拼写是“yuè liàng”。其中，“月”字读作第四声的“yuè”，而“亮”字则发第三声的“liàng”。这两个汉字结合在一起，不仅描述了夜空中那明亮的天体，也承载着人们对美好事物的向往与追求。</w:t>
      </w:r>
    </w:p>
    <w:p w14:paraId="2E9D73E8" w14:textId="77777777" w:rsidR="003350D1" w:rsidRDefault="003350D1">
      <w:pPr>
        <w:rPr>
          <w:rFonts w:hint="eastAsia"/>
        </w:rPr>
      </w:pPr>
      <w:r>
        <w:rPr>
          <w:rFonts w:hint="eastAsia"/>
        </w:rPr>
        <w:t>文化中的月亮在中国乃至整个东亚地区，月亮不仅仅是一个天文现象那么简单；它还是诗歌、绘画以及各种传统节日里不可或缺的一部分。例如中秋节（又称月圆节），就是一个围绕着满月庆祝团圆和丰收的重要节日。每当这个时候，家家户户都会围坐一起赏月，并享用月饼等特色食品来表达对远方亲人朋友的美好祝愿。通过这样的方式，人们加深了彼此之间的情感联系，同时也寄托了对未来生活的无限憧憬。</w:t>
      </w:r>
    </w:p>
    <w:p w14:paraId="16A37F2D" w14:textId="77777777" w:rsidR="003350D1" w:rsidRDefault="003350D1">
      <w:pPr>
        <w:rPr>
          <w:rFonts w:hint="eastAsia"/>
        </w:rPr>
      </w:pPr>
      <w:r>
        <w:rPr>
          <w:rFonts w:hint="eastAsia"/>
        </w:rPr>
        <w:t>月亮与中国文学艺术自古以来，无数文人墨客都曾以月亮为主题创作出许多流传千古的作品。从唐代诗人李白笔下《静夜思》中“床前明月光”的温馨画面，到宋代苏轼《水调歌头·明月几时有》里对人生哲理深刻探讨，月亮总是能够激发起作者们无尽的灵感。在中国传统绘画领域，描绘月下景色也是十分常见的题材之一。画家们巧妙地运用光影对比，将皎洁明亮的月色与宁静祥和的自然景观完美融合，创造出一幅幅令人赞叹不已的艺术佳作。</w:t>
      </w:r>
    </w:p>
    <w:p w14:paraId="1043D2E8" w14:textId="77777777" w:rsidR="003350D1" w:rsidRDefault="003350D1">
      <w:pPr>
        <w:rPr>
          <w:rFonts w:hint="eastAsia"/>
        </w:rPr>
      </w:pPr>
      <w:r>
        <w:rPr>
          <w:rFonts w:hint="eastAsia"/>
        </w:rPr>
        <w:t>科学视角下的月亮除了其文化价值外，现代科学研究对于月亮也有着深入的认识。据科学家研究发现，月亮形成于约45亿年前，可能是由于一颗火星大小的小行星撞击早期地球后所遗留下来的碎片重新聚集而成。这种理论被称为大碰撞说。月球表面布满了由陨石撞击形成的坑洞——环形山，这些特征使得月球成为了研究太阳系早期历史的理想场所。人类还成功实现了登月计划，1969年美国阿波罗11号飞船首次载人登陆月球，标志着人类探索宇宙迈出了重要一步。</w:t>
      </w:r>
    </w:p>
    <w:p w14:paraId="1B69F505" w14:textId="77777777" w:rsidR="003350D1" w:rsidRDefault="003350D1">
      <w:pPr>
        <w:rPr>
          <w:rFonts w:hint="eastAsia"/>
        </w:rPr>
      </w:pPr>
      <w:r>
        <w:rPr>
          <w:rFonts w:hint="eastAsia"/>
        </w:rPr>
        <w:t>最后的总结无论是从文化角度还是科学角度来看，月亮都是一个充满魅力的话题。“yuè liàng”这一简单的拼音背后隐藏着深厚的文化内涵以及复杂的自然奥秘。未来随着科技的发展，相信我们对于这颗美丽卫星的认识将会更加全面深入。</w:t>
      </w:r>
    </w:p>
    <w:p w14:paraId="7D52428C" w14:textId="77777777" w:rsidR="003350D1" w:rsidRDefault="003350D1">
      <w:pPr>
        <w:rPr>
          <w:rFonts w:hint="eastAsia"/>
        </w:rPr>
      </w:pPr>
    </w:p>
    <w:p w14:paraId="0F6D4D21" w14:textId="4AE99051" w:rsidR="00DE40CF" w:rsidRDefault="00DE40CF"/>
    <w:sectPr w:rsidR="00DE4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CF"/>
    <w:rsid w:val="00332454"/>
    <w:rsid w:val="003350D1"/>
    <w:rsid w:val="00DE4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7AB81-4ECB-4887-BCFC-D7BE60DF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0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0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0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0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0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0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0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0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0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0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0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0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0CF"/>
    <w:rPr>
      <w:rFonts w:cstheme="majorBidi"/>
      <w:color w:val="2F5496" w:themeColor="accent1" w:themeShade="BF"/>
      <w:sz w:val="28"/>
      <w:szCs w:val="28"/>
    </w:rPr>
  </w:style>
  <w:style w:type="character" w:customStyle="1" w:styleId="50">
    <w:name w:val="标题 5 字符"/>
    <w:basedOn w:val="a0"/>
    <w:link w:val="5"/>
    <w:uiPriority w:val="9"/>
    <w:semiHidden/>
    <w:rsid w:val="00DE40CF"/>
    <w:rPr>
      <w:rFonts w:cstheme="majorBidi"/>
      <w:color w:val="2F5496" w:themeColor="accent1" w:themeShade="BF"/>
      <w:sz w:val="24"/>
    </w:rPr>
  </w:style>
  <w:style w:type="character" w:customStyle="1" w:styleId="60">
    <w:name w:val="标题 6 字符"/>
    <w:basedOn w:val="a0"/>
    <w:link w:val="6"/>
    <w:uiPriority w:val="9"/>
    <w:semiHidden/>
    <w:rsid w:val="00DE40CF"/>
    <w:rPr>
      <w:rFonts w:cstheme="majorBidi"/>
      <w:b/>
      <w:bCs/>
      <w:color w:val="2F5496" w:themeColor="accent1" w:themeShade="BF"/>
    </w:rPr>
  </w:style>
  <w:style w:type="character" w:customStyle="1" w:styleId="70">
    <w:name w:val="标题 7 字符"/>
    <w:basedOn w:val="a0"/>
    <w:link w:val="7"/>
    <w:uiPriority w:val="9"/>
    <w:semiHidden/>
    <w:rsid w:val="00DE40CF"/>
    <w:rPr>
      <w:rFonts w:cstheme="majorBidi"/>
      <w:b/>
      <w:bCs/>
      <w:color w:val="595959" w:themeColor="text1" w:themeTint="A6"/>
    </w:rPr>
  </w:style>
  <w:style w:type="character" w:customStyle="1" w:styleId="80">
    <w:name w:val="标题 8 字符"/>
    <w:basedOn w:val="a0"/>
    <w:link w:val="8"/>
    <w:uiPriority w:val="9"/>
    <w:semiHidden/>
    <w:rsid w:val="00DE40CF"/>
    <w:rPr>
      <w:rFonts w:cstheme="majorBidi"/>
      <w:color w:val="595959" w:themeColor="text1" w:themeTint="A6"/>
    </w:rPr>
  </w:style>
  <w:style w:type="character" w:customStyle="1" w:styleId="90">
    <w:name w:val="标题 9 字符"/>
    <w:basedOn w:val="a0"/>
    <w:link w:val="9"/>
    <w:uiPriority w:val="9"/>
    <w:semiHidden/>
    <w:rsid w:val="00DE40CF"/>
    <w:rPr>
      <w:rFonts w:eastAsiaTheme="majorEastAsia" w:cstheme="majorBidi"/>
      <w:color w:val="595959" w:themeColor="text1" w:themeTint="A6"/>
    </w:rPr>
  </w:style>
  <w:style w:type="paragraph" w:styleId="a3">
    <w:name w:val="Title"/>
    <w:basedOn w:val="a"/>
    <w:next w:val="a"/>
    <w:link w:val="a4"/>
    <w:uiPriority w:val="10"/>
    <w:qFormat/>
    <w:rsid w:val="00DE40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0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0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0CF"/>
    <w:pPr>
      <w:spacing w:before="160"/>
      <w:jc w:val="center"/>
    </w:pPr>
    <w:rPr>
      <w:i/>
      <w:iCs/>
      <w:color w:val="404040" w:themeColor="text1" w:themeTint="BF"/>
    </w:rPr>
  </w:style>
  <w:style w:type="character" w:customStyle="1" w:styleId="a8">
    <w:name w:val="引用 字符"/>
    <w:basedOn w:val="a0"/>
    <w:link w:val="a7"/>
    <w:uiPriority w:val="29"/>
    <w:rsid w:val="00DE40CF"/>
    <w:rPr>
      <w:i/>
      <w:iCs/>
      <w:color w:val="404040" w:themeColor="text1" w:themeTint="BF"/>
    </w:rPr>
  </w:style>
  <w:style w:type="paragraph" w:styleId="a9">
    <w:name w:val="List Paragraph"/>
    <w:basedOn w:val="a"/>
    <w:uiPriority w:val="34"/>
    <w:qFormat/>
    <w:rsid w:val="00DE40CF"/>
    <w:pPr>
      <w:ind w:left="720"/>
      <w:contextualSpacing/>
    </w:pPr>
  </w:style>
  <w:style w:type="character" w:styleId="aa">
    <w:name w:val="Intense Emphasis"/>
    <w:basedOn w:val="a0"/>
    <w:uiPriority w:val="21"/>
    <w:qFormat/>
    <w:rsid w:val="00DE40CF"/>
    <w:rPr>
      <w:i/>
      <w:iCs/>
      <w:color w:val="2F5496" w:themeColor="accent1" w:themeShade="BF"/>
    </w:rPr>
  </w:style>
  <w:style w:type="paragraph" w:styleId="ab">
    <w:name w:val="Intense Quote"/>
    <w:basedOn w:val="a"/>
    <w:next w:val="a"/>
    <w:link w:val="ac"/>
    <w:uiPriority w:val="30"/>
    <w:qFormat/>
    <w:rsid w:val="00DE4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0CF"/>
    <w:rPr>
      <w:i/>
      <w:iCs/>
      <w:color w:val="2F5496" w:themeColor="accent1" w:themeShade="BF"/>
    </w:rPr>
  </w:style>
  <w:style w:type="character" w:styleId="ad">
    <w:name w:val="Intense Reference"/>
    <w:basedOn w:val="a0"/>
    <w:uiPriority w:val="32"/>
    <w:qFormat/>
    <w:rsid w:val="00DE40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