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BCF61" w14:textId="77777777" w:rsidR="00295481" w:rsidRDefault="00295481">
      <w:pPr>
        <w:rPr>
          <w:rFonts w:hint="eastAsia"/>
        </w:rPr>
      </w:pPr>
      <w:r>
        <w:rPr>
          <w:rFonts w:hint="eastAsia"/>
        </w:rPr>
        <w:t>未的拼音和组词“未”字是汉字中一个非常常见的字，它的拼音为 wèi。这个字属于独体字，在现代汉语里有着丰富的含义和用途。在不同的语境下，“未”可以表示没有、不、未来等多个意思，它既可以作为动词使用，也可以作为形容词或副词来表达某种状态或时间的概念。</w:t>
      </w:r>
    </w:p>
    <w:p w14:paraId="02F6A4B9" w14:textId="77777777" w:rsidR="00295481" w:rsidRDefault="00295481">
      <w:pPr>
        <w:rPr>
          <w:rFonts w:hint="eastAsia"/>
        </w:rPr>
      </w:pPr>
      <w:r>
        <w:rPr>
          <w:rFonts w:hint="eastAsia"/>
        </w:rPr>
        <w:t>未的基本意义在基本意义上，“未”通常用来表示某件事情还没有发生或者某种状态还没有形成。例如，“未成”意味着尚未完成；“未知”指的是还不知道的事情。当用于否定时，“未”类似于英语中的 not 或者 haven't, hasn't 等结构，用来表达某个动作或情况至今为止都没有实现。比如，“我今天还没吃饭”就可以说成“我今天未吃饭”。“未”还可以指代将来的时间点，如“未来”就是指将要到来的日子。</w:t>
      </w:r>
    </w:p>
    <w:p w14:paraId="3A0B8204" w14:textId="77777777" w:rsidR="00295481" w:rsidRDefault="00295481">
      <w:pPr>
        <w:rPr>
          <w:rFonts w:hint="eastAsia"/>
        </w:rPr>
      </w:pPr>
      <w:r>
        <w:rPr>
          <w:rFonts w:hint="eastAsia"/>
        </w:rPr>
        <w:t>未与其它词汇组合的例子“未”与其他汉字组合后能够构成很多具有特定含义的新词。例如，“未雨绸缪”，这是一句成语，意思是事先做好准备以应对可能发生的困难或挑战。“未曾”则用来强调从未有过的情况，比如说某人从未去过某个地方，就可以说他“未曾到过那里”。“未必”一词常用来表示不一定如此的意思，暗示存在例外的可能性。还有像“未婚”、“未成年”这样的词语，分别指没有结婚的状态以及年龄上还未达到成年人标准的人。</w:t>
      </w:r>
    </w:p>
    <w:p w14:paraId="7D271264" w14:textId="77777777" w:rsidR="00295481" w:rsidRDefault="00295481">
      <w:pPr>
        <w:rPr>
          <w:rFonts w:hint="eastAsia"/>
        </w:rPr>
      </w:pPr>
      <w:r>
        <w:rPr>
          <w:rFonts w:hint="eastAsia"/>
        </w:rPr>
        <w:t>未在古文中的用法在中国古代文献中，“未”也有着广泛的应用，并且其用法更加灵活多变。除了上述提到的意义外，在古典文学作品里，“未”还经常被用来描绘人物的心理活动或是自然景观的变化过程。例如，《诗经·国风》中有诗句：“风雨凄凄，鸡鸣喈喈。既见君子，云胡不喜？”这里的“未见君子”表达了诗人对即将见到君子前那种急切而期盼的心情。通过这种方式，“未”不仅传达了时间上的先后关系，也赋予了情感色彩，使得整个句子更加生动形象。</w:t>
      </w:r>
    </w:p>
    <w:p w14:paraId="29CDD10B" w14:textId="77777777" w:rsidR="00295481" w:rsidRDefault="00295481">
      <w:pPr>
        <w:rPr>
          <w:rFonts w:hint="eastAsia"/>
        </w:rPr>
      </w:pPr>
      <w:r>
        <w:rPr>
          <w:rFonts w:hint="eastAsia"/>
        </w:rPr>
        <w:t>最后的总结“未”作为一个简单却极其重要的汉字，在中文里扮演着不可或缺的角色。无论是日常交流还是文学创作，正确理解和运用“未”字都能帮助我们更准确地表达自己的思想感情。希望通过这篇文章能让大家对“未”的拼音及其组词有一个更加全面的认识。</w:t>
      </w:r>
    </w:p>
    <w:p w14:paraId="4646180F" w14:textId="77777777" w:rsidR="00295481" w:rsidRDefault="00295481">
      <w:pPr>
        <w:rPr>
          <w:rFonts w:hint="eastAsia"/>
        </w:rPr>
      </w:pPr>
    </w:p>
    <w:p w14:paraId="72D5E118" w14:textId="57D94C04" w:rsidR="0062712F" w:rsidRDefault="0062712F"/>
    <w:sectPr w:rsidR="00627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2F"/>
    <w:rsid w:val="00295481"/>
    <w:rsid w:val="00332454"/>
    <w:rsid w:val="0062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557DF-9A88-41AB-8990-FA224F02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