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E0EC" w14:textId="77777777" w:rsidR="00736FC5" w:rsidRDefault="00736FC5">
      <w:pPr>
        <w:rPr>
          <w:rFonts w:hint="eastAsia"/>
        </w:rPr>
      </w:pPr>
    </w:p>
    <w:p w14:paraId="5FF9A376" w14:textId="77777777" w:rsidR="00736FC5" w:rsidRDefault="00736FC5">
      <w:pPr>
        <w:rPr>
          <w:rFonts w:hint="eastAsia"/>
        </w:rPr>
      </w:pPr>
      <w:r>
        <w:rPr>
          <w:rFonts w:hint="eastAsia"/>
        </w:rPr>
        <w:tab/>
        <w:t>楠木怎么读拼音</w:t>
      </w:r>
    </w:p>
    <w:p w14:paraId="4736C158" w14:textId="77777777" w:rsidR="00736FC5" w:rsidRDefault="00736FC5">
      <w:pPr>
        <w:rPr>
          <w:rFonts w:hint="eastAsia"/>
        </w:rPr>
      </w:pPr>
    </w:p>
    <w:p w14:paraId="23E5223B" w14:textId="77777777" w:rsidR="00736FC5" w:rsidRDefault="00736FC5">
      <w:pPr>
        <w:rPr>
          <w:rFonts w:hint="eastAsia"/>
        </w:rPr>
      </w:pPr>
    </w:p>
    <w:p w14:paraId="5DA5979D" w14:textId="77777777" w:rsidR="00736FC5" w:rsidRDefault="00736FC5">
      <w:pPr>
        <w:rPr>
          <w:rFonts w:hint="eastAsia"/>
        </w:rPr>
      </w:pPr>
      <w:r>
        <w:rPr>
          <w:rFonts w:hint="eastAsia"/>
        </w:rPr>
        <w:tab/>
        <w:t>“楠木”在汉语中是一个非常常见的词汇，尤其是在提到一些珍贵木材时。其拼音为“nán mù”。其中，“楠”字的拼音是“nán”，而“木”字的拼音则是“mù”。这个词语通常用来指代一种生长在中国南方的常绿乔木，学名为Phoebe zhennan，属于樟科楠属植物。楠木因其质地坚硬、纹理细腻、香气持久等特点，在中国古代常被用于制作家具、建筑装饰以及雕刻艺术品。</w:t>
      </w:r>
    </w:p>
    <w:p w14:paraId="50D892E1" w14:textId="77777777" w:rsidR="00736FC5" w:rsidRDefault="00736FC5">
      <w:pPr>
        <w:rPr>
          <w:rFonts w:hint="eastAsia"/>
        </w:rPr>
      </w:pPr>
    </w:p>
    <w:p w14:paraId="30FAE7D8" w14:textId="77777777" w:rsidR="00736FC5" w:rsidRDefault="00736FC5">
      <w:pPr>
        <w:rPr>
          <w:rFonts w:hint="eastAsia"/>
        </w:rPr>
      </w:pPr>
    </w:p>
    <w:p w14:paraId="388EDFD5" w14:textId="77777777" w:rsidR="00736FC5" w:rsidRDefault="00736FC5">
      <w:pPr>
        <w:rPr>
          <w:rFonts w:hint="eastAsia"/>
        </w:rPr>
      </w:pPr>
    </w:p>
    <w:p w14:paraId="631F013F" w14:textId="77777777" w:rsidR="00736FC5" w:rsidRDefault="00736FC5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3B320FA0" w14:textId="77777777" w:rsidR="00736FC5" w:rsidRDefault="00736FC5">
      <w:pPr>
        <w:rPr>
          <w:rFonts w:hint="eastAsia"/>
        </w:rPr>
      </w:pPr>
    </w:p>
    <w:p w14:paraId="0EDAE831" w14:textId="77777777" w:rsidR="00736FC5" w:rsidRDefault="00736FC5">
      <w:pPr>
        <w:rPr>
          <w:rFonts w:hint="eastAsia"/>
        </w:rPr>
      </w:pPr>
    </w:p>
    <w:p w14:paraId="0A2A7EC7" w14:textId="77777777" w:rsidR="00736FC5" w:rsidRDefault="00736FC5">
      <w:pPr>
        <w:rPr>
          <w:rFonts w:hint="eastAsia"/>
        </w:rPr>
      </w:pPr>
      <w:r>
        <w:rPr>
          <w:rFonts w:hint="eastAsia"/>
        </w:rPr>
        <w:tab/>
        <w:t>在中国传统文化中，楠木不仅仅是一种建筑材料或工艺品原料，它还承载着丰富的文化内涵。自古以来，楠木就被视为吉祥之物，象征着高贵、纯洁与长寿。古代文人墨客常用“楠”字入诗，以表达对美好事物的向往和赞美。例如，《诗经》中有“有美一人，清扬婉兮；邂逅相遇，适我愿兮。”这里的“清扬婉兮”有时也被解释为形容人的气质如楠木般高洁。</w:t>
      </w:r>
    </w:p>
    <w:p w14:paraId="23FA4A8B" w14:textId="77777777" w:rsidR="00736FC5" w:rsidRDefault="00736FC5">
      <w:pPr>
        <w:rPr>
          <w:rFonts w:hint="eastAsia"/>
        </w:rPr>
      </w:pPr>
    </w:p>
    <w:p w14:paraId="33786E9D" w14:textId="77777777" w:rsidR="00736FC5" w:rsidRDefault="00736FC5">
      <w:pPr>
        <w:rPr>
          <w:rFonts w:hint="eastAsia"/>
        </w:rPr>
      </w:pPr>
    </w:p>
    <w:p w14:paraId="42ABBE13" w14:textId="77777777" w:rsidR="00736FC5" w:rsidRDefault="00736FC5">
      <w:pPr>
        <w:rPr>
          <w:rFonts w:hint="eastAsia"/>
        </w:rPr>
      </w:pPr>
    </w:p>
    <w:p w14:paraId="27A122A4" w14:textId="77777777" w:rsidR="00736FC5" w:rsidRDefault="00736FC5">
      <w:pPr>
        <w:rPr>
          <w:rFonts w:hint="eastAsia"/>
        </w:rPr>
      </w:pPr>
      <w:r>
        <w:rPr>
          <w:rFonts w:hint="eastAsia"/>
        </w:rPr>
        <w:tab/>
        <w:t>楠木的应用领域</w:t>
      </w:r>
    </w:p>
    <w:p w14:paraId="74C0E53A" w14:textId="77777777" w:rsidR="00736FC5" w:rsidRDefault="00736FC5">
      <w:pPr>
        <w:rPr>
          <w:rFonts w:hint="eastAsia"/>
        </w:rPr>
      </w:pPr>
    </w:p>
    <w:p w14:paraId="15C9D6F6" w14:textId="77777777" w:rsidR="00736FC5" w:rsidRDefault="00736FC5">
      <w:pPr>
        <w:rPr>
          <w:rFonts w:hint="eastAsia"/>
        </w:rPr>
      </w:pPr>
    </w:p>
    <w:p w14:paraId="10BFB381" w14:textId="77777777" w:rsidR="00736FC5" w:rsidRDefault="00736FC5">
      <w:pPr>
        <w:rPr>
          <w:rFonts w:hint="eastAsia"/>
        </w:rPr>
      </w:pPr>
      <w:r>
        <w:rPr>
          <w:rFonts w:hint="eastAsia"/>
        </w:rPr>
        <w:tab/>
        <w:t>由于楠木具有优良的物理特性和美学价值，它在多个领域都有着广泛的应用。在建筑行业，楠木因其耐腐蚀性强、不易变形的特点，常被选用为高级建筑的梁柱材料。在家具制造方面，楠木家具以其独特的纹理和自然的光泽受到消费者的喜爱。楠木还被用于制作各种艺术品，如雕件、笔筒等，这些艺术品不仅美观大方，还富有收藏价值。</w:t>
      </w:r>
    </w:p>
    <w:p w14:paraId="70D0F733" w14:textId="77777777" w:rsidR="00736FC5" w:rsidRDefault="00736FC5">
      <w:pPr>
        <w:rPr>
          <w:rFonts w:hint="eastAsia"/>
        </w:rPr>
      </w:pPr>
    </w:p>
    <w:p w14:paraId="21FAE250" w14:textId="77777777" w:rsidR="00736FC5" w:rsidRDefault="00736FC5">
      <w:pPr>
        <w:rPr>
          <w:rFonts w:hint="eastAsia"/>
        </w:rPr>
      </w:pPr>
    </w:p>
    <w:p w14:paraId="21DE0401" w14:textId="77777777" w:rsidR="00736FC5" w:rsidRDefault="00736FC5">
      <w:pPr>
        <w:rPr>
          <w:rFonts w:hint="eastAsia"/>
        </w:rPr>
      </w:pPr>
    </w:p>
    <w:p w14:paraId="5801ACD9" w14:textId="77777777" w:rsidR="00736FC5" w:rsidRDefault="00736FC5">
      <w:pPr>
        <w:rPr>
          <w:rFonts w:hint="eastAsia"/>
        </w:rPr>
      </w:pPr>
      <w:r>
        <w:rPr>
          <w:rFonts w:hint="eastAsia"/>
        </w:rPr>
        <w:tab/>
        <w:t>楠木的保护现状</w:t>
      </w:r>
    </w:p>
    <w:p w14:paraId="60FE5D5A" w14:textId="77777777" w:rsidR="00736FC5" w:rsidRDefault="00736FC5">
      <w:pPr>
        <w:rPr>
          <w:rFonts w:hint="eastAsia"/>
        </w:rPr>
      </w:pPr>
    </w:p>
    <w:p w14:paraId="33DEE509" w14:textId="77777777" w:rsidR="00736FC5" w:rsidRDefault="00736FC5">
      <w:pPr>
        <w:rPr>
          <w:rFonts w:hint="eastAsia"/>
        </w:rPr>
      </w:pPr>
    </w:p>
    <w:p w14:paraId="2C4095FA" w14:textId="77777777" w:rsidR="00736FC5" w:rsidRDefault="00736FC5">
      <w:pPr>
        <w:rPr>
          <w:rFonts w:hint="eastAsia"/>
        </w:rPr>
      </w:pPr>
      <w:r>
        <w:rPr>
          <w:rFonts w:hint="eastAsia"/>
        </w:rPr>
        <w:tab/>
        <w:t>近年来，随着人们对楠木需求的增加，过度采伐导致了野生楠木资源的急剧减少，这引起了国际社会的关注。为了保护这一宝贵的自然资源，中国政府已经将楠木列为国家二级重点保护野生植物，并采取了一系列措施来限制非法砍伐和贸易。同时，通过人工种植的方式，试图恢复楠木的种群数量，确保其能够得到可持续利用。</w:t>
      </w:r>
    </w:p>
    <w:p w14:paraId="0C1D10E8" w14:textId="77777777" w:rsidR="00736FC5" w:rsidRDefault="00736FC5">
      <w:pPr>
        <w:rPr>
          <w:rFonts w:hint="eastAsia"/>
        </w:rPr>
      </w:pPr>
    </w:p>
    <w:p w14:paraId="6ED34DB9" w14:textId="77777777" w:rsidR="00736FC5" w:rsidRDefault="00736FC5">
      <w:pPr>
        <w:rPr>
          <w:rFonts w:hint="eastAsia"/>
        </w:rPr>
      </w:pPr>
    </w:p>
    <w:p w14:paraId="7A01A49E" w14:textId="77777777" w:rsidR="00736FC5" w:rsidRDefault="00736FC5">
      <w:pPr>
        <w:rPr>
          <w:rFonts w:hint="eastAsia"/>
        </w:rPr>
      </w:pPr>
    </w:p>
    <w:p w14:paraId="4457BBBA" w14:textId="77777777" w:rsidR="00736FC5" w:rsidRDefault="00736F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CA3041" w14:textId="77777777" w:rsidR="00736FC5" w:rsidRDefault="00736FC5">
      <w:pPr>
        <w:rPr>
          <w:rFonts w:hint="eastAsia"/>
        </w:rPr>
      </w:pPr>
    </w:p>
    <w:p w14:paraId="720EE650" w14:textId="77777777" w:rsidR="00736FC5" w:rsidRDefault="00736FC5">
      <w:pPr>
        <w:rPr>
          <w:rFonts w:hint="eastAsia"/>
        </w:rPr>
      </w:pPr>
    </w:p>
    <w:p w14:paraId="4D5038B6" w14:textId="77777777" w:rsidR="00736FC5" w:rsidRDefault="00736FC5">
      <w:pPr>
        <w:rPr>
          <w:rFonts w:hint="eastAsia"/>
        </w:rPr>
      </w:pPr>
      <w:r>
        <w:rPr>
          <w:rFonts w:hint="eastAsia"/>
        </w:rPr>
        <w:tab/>
        <w:t>“楠木”不仅是一个简单的词汇，它背后蕴含着深厚的文化底蕴和重要的生态价值。了解“楠木”的正确发音——“nán mù”，不仅可以帮助我们更好地学习汉语，还能让我们更加珍惜这种珍贵的自然资源，共同参与到保护环境、维护生物多样性的行动中去。</w:t>
      </w:r>
    </w:p>
    <w:p w14:paraId="258CE2D4" w14:textId="77777777" w:rsidR="00736FC5" w:rsidRDefault="00736FC5">
      <w:pPr>
        <w:rPr>
          <w:rFonts w:hint="eastAsia"/>
        </w:rPr>
      </w:pPr>
    </w:p>
    <w:p w14:paraId="34998EE4" w14:textId="77777777" w:rsidR="00736FC5" w:rsidRDefault="00736FC5">
      <w:pPr>
        <w:rPr>
          <w:rFonts w:hint="eastAsia"/>
        </w:rPr>
      </w:pPr>
    </w:p>
    <w:p w14:paraId="0E4B510F" w14:textId="77777777" w:rsidR="00736FC5" w:rsidRDefault="00736F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C4BC3" w14:textId="020B8072" w:rsidR="00B2332F" w:rsidRDefault="00B2332F"/>
    <w:sectPr w:rsidR="00B2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2F"/>
    <w:rsid w:val="00736FC5"/>
    <w:rsid w:val="00B2332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490C3-2FFA-417A-BFD0-47054BD8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