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6EA9F" w14:textId="77777777" w:rsidR="00705B39" w:rsidRDefault="00705B39">
      <w:pPr>
        <w:rPr>
          <w:rFonts w:hint="eastAsia"/>
        </w:rPr>
      </w:pPr>
    </w:p>
    <w:p w14:paraId="17D2B1C7" w14:textId="77777777" w:rsidR="00705B39" w:rsidRDefault="00705B39">
      <w:pPr>
        <w:rPr>
          <w:rFonts w:hint="eastAsia"/>
        </w:rPr>
      </w:pPr>
      <w:r>
        <w:rPr>
          <w:rFonts w:hint="eastAsia"/>
        </w:rPr>
        <w:tab/>
        <w:t>楠木的拼音是怎么写的</w:t>
      </w:r>
    </w:p>
    <w:p w14:paraId="196921C2" w14:textId="77777777" w:rsidR="00705B39" w:rsidRDefault="00705B39">
      <w:pPr>
        <w:rPr>
          <w:rFonts w:hint="eastAsia"/>
        </w:rPr>
      </w:pPr>
    </w:p>
    <w:p w14:paraId="5EEB00A3" w14:textId="77777777" w:rsidR="00705B39" w:rsidRDefault="00705B39">
      <w:pPr>
        <w:rPr>
          <w:rFonts w:hint="eastAsia"/>
        </w:rPr>
      </w:pPr>
    </w:p>
    <w:p w14:paraId="05A6B5C3" w14:textId="77777777" w:rsidR="00705B39" w:rsidRDefault="00705B39">
      <w:pPr>
        <w:rPr>
          <w:rFonts w:hint="eastAsia"/>
        </w:rPr>
      </w:pPr>
      <w:r>
        <w:rPr>
          <w:rFonts w:hint="eastAsia"/>
        </w:rPr>
        <w:tab/>
        <w:t>楠木（学名：Phoebe zhennan），是一种珍贵的树种，广泛分布于中国的南部和西南部地区。其在汉语中的发音可以通过拼音来表示，即“nán mù”。其中，“nán”代表楠字的发音，而“mù”则对应木字的读音。</w:t>
      </w:r>
    </w:p>
    <w:p w14:paraId="40D54E9D" w14:textId="77777777" w:rsidR="00705B39" w:rsidRDefault="00705B39">
      <w:pPr>
        <w:rPr>
          <w:rFonts w:hint="eastAsia"/>
        </w:rPr>
      </w:pPr>
    </w:p>
    <w:p w14:paraId="741CA55E" w14:textId="77777777" w:rsidR="00705B39" w:rsidRDefault="00705B39">
      <w:pPr>
        <w:rPr>
          <w:rFonts w:hint="eastAsia"/>
        </w:rPr>
      </w:pPr>
    </w:p>
    <w:p w14:paraId="6483D971" w14:textId="77777777" w:rsidR="00705B39" w:rsidRDefault="00705B39">
      <w:pPr>
        <w:rPr>
          <w:rFonts w:hint="eastAsia"/>
        </w:rPr>
      </w:pPr>
    </w:p>
    <w:p w14:paraId="0B651A41" w14:textId="77777777" w:rsidR="00705B39" w:rsidRDefault="00705B39">
      <w:pPr>
        <w:rPr>
          <w:rFonts w:hint="eastAsia"/>
        </w:rPr>
      </w:pPr>
      <w:r>
        <w:rPr>
          <w:rFonts w:hint="eastAsia"/>
        </w:rPr>
        <w:tab/>
        <w:t>楠木拼音的组成与发音特点</w:t>
      </w:r>
    </w:p>
    <w:p w14:paraId="4182B2B2" w14:textId="77777777" w:rsidR="00705B39" w:rsidRDefault="00705B39">
      <w:pPr>
        <w:rPr>
          <w:rFonts w:hint="eastAsia"/>
        </w:rPr>
      </w:pPr>
    </w:p>
    <w:p w14:paraId="0F5F4DF2" w14:textId="77777777" w:rsidR="00705B39" w:rsidRDefault="00705B39">
      <w:pPr>
        <w:rPr>
          <w:rFonts w:hint="eastAsia"/>
        </w:rPr>
      </w:pPr>
    </w:p>
    <w:p w14:paraId="4855893A" w14:textId="77777777" w:rsidR="00705B39" w:rsidRDefault="00705B39">
      <w:pPr>
        <w:rPr>
          <w:rFonts w:hint="eastAsia"/>
        </w:rPr>
      </w:pPr>
      <w:r>
        <w:rPr>
          <w:rFonts w:hint="eastAsia"/>
        </w:rPr>
        <w:tab/>
        <w:t>在详细探讨“nán mù”的发音之前，我们先了解一下每个字符的构成。“nán”由声母“n”和韵母“án”组成，发音时舌尖抵住上齿龈，气流通过鼻腔发出声音，形成清亮的鼻音。而“mù”则是由声母“m”和韵母“ù”构成，发音时双唇闭合，气流通过鼻腔，产生柔和的鼻音。整个词语读起来音质清晰，音调平稳。</w:t>
      </w:r>
    </w:p>
    <w:p w14:paraId="4BF7B8E3" w14:textId="77777777" w:rsidR="00705B39" w:rsidRDefault="00705B39">
      <w:pPr>
        <w:rPr>
          <w:rFonts w:hint="eastAsia"/>
        </w:rPr>
      </w:pPr>
    </w:p>
    <w:p w14:paraId="400EA426" w14:textId="77777777" w:rsidR="00705B39" w:rsidRDefault="00705B39">
      <w:pPr>
        <w:rPr>
          <w:rFonts w:hint="eastAsia"/>
        </w:rPr>
      </w:pPr>
    </w:p>
    <w:p w14:paraId="24CF7461" w14:textId="77777777" w:rsidR="00705B39" w:rsidRDefault="00705B39">
      <w:pPr>
        <w:rPr>
          <w:rFonts w:hint="eastAsia"/>
        </w:rPr>
      </w:pPr>
    </w:p>
    <w:p w14:paraId="1C86469E" w14:textId="77777777" w:rsidR="00705B39" w:rsidRDefault="00705B39">
      <w:pPr>
        <w:rPr>
          <w:rFonts w:hint="eastAsia"/>
        </w:rPr>
      </w:pPr>
      <w:r>
        <w:rPr>
          <w:rFonts w:hint="eastAsia"/>
        </w:rPr>
        <w:tab/>
        <w:t>楠木在中文中的意义及文化价值</w:t>
      </w:r>
    </w:p>
    <w:p w14:paraId="21441C14" w14:textId="77777777" w:rsidR="00705B39" w:rsidRDefault="00705B39">
      <w:pPr>
        <w:rPr>
          <w:rFonts w:hint="eastAsia"/>
        </w:rPr>
      </w:pPr>
    </w:p>
    <w:p w14:paraId="14C17366" w14:textId="77777777" w:rsidR="00705B39" w:rsidRDefault="00705B39">
      <w:pPr>
        <w:rPr>
          <w:rFonts w:hint="eastAsia"/>
        </w:rPr>
      </w:pPr>
    </w:p>
    <w:p w14:paraId="06E5856D" w14:textId="77777777" w:rsidR="00705B39" w:rsidRDefault="00705B39">
      <w:pPr>
        <w:rPr>
          <w:rFonts w:hint="eastAsia"/>
        </w:rPr>
      </w:pPr>
      <w:r>
        <w:rPr>
          <w:rFonts w:hint="eastAsia"/>
        </w:rPr>
        <w:tab/>
        <w:t>除了了解其拼音，了解“楠木”在中华文化中的地位同样重要。楠木因其质地坚硬、纹理美观且耐腐蚀，自古以来就被视为制作家具、建筑装饰材料的上等之选。在中国传统文化中，楠木还象征着吉祥和高贵，常被用来制作皇家用品或贵重礼品，体现了它非凡的文化价值。</w:t>
      </w:r>
    </w:p>
    <w:p w14:paraId="5D0A948E" w14:textId="77777777" w:rsidR="00705B39" w:rsidRDefault="00705B39">
      <w:pPr>
        <w:rPr>
          <w:rFonts w:hint="eastAsia"/>
        </w:rPr>
      </w:pPr>
    </w:p>
    <w:p w14:paraId="51DE428B" w14:textId="77777777" w:rsidR="00705B39" w:rsidRDefault="00705B39">
      <w:pPr>
        <w:rPr>
          <w:rFonts w:hint="eastAsia"/>
        </w:rPr>
      </w:pPr>
    </w:p>
    <w:p w14:paraId="1215408A" w14:textId="77777777" w:rsidR="00705B39" w:rsidRDefault="00705B39">
      <w:pPr>
        <w:rPr>
          <w:rFonts w:hint="eastAsia"/>
        </w:rPr>
      </w:pPr>
    </w:p>
    <w:p w14:paraId="0D93EF9B" w14:textId="77777777" w:rsidR="00705B39" w:rsidRDefault="00705B39">
      <w:pPr>
        <w:rPr>
          <w:rFonts w:hint="eastAsia"/>
        </w:rPr>
      </w:pPr>
      <w:r>
        <w:rPr>
          <w:rFonts w:hint="eastAsia"/>
        </w:rPr>
        <w:tab/>
        <w:t>楠木的应用与发展</w:t>
      </w:r>
    </w:p>
    <w:p w14:paraId="7F2AA33D" w14:textId="77777777" w:rsidR="00705B39" w:rsidRDefault="00705B39">
      <w:pPr>
        <w:rPr>
          <w:rFonts w:hint="eastAsia"/>
        </w:rPr>
      </w:pPr>
    </w:p>
    <w:p w14:paraId="2A465C6E" w14:textId="77777777" w:rsidR="00705B39" w:rsidRDefault="00705B39">
      <w:pPr>
        <w:rPr>
          <w:rFonts w:hint="eastAsia"/>
        </w:rPr>
      </w:pPr>
    </w:p>
    <w:p w14:paraId="0DD53AE2" w14:textId="77777777" w:rsidR="00705B39" w:rsidRDefault="00705B39">
      <w:pPr>
        <w:rPr>
          <w:rFonts w:hint="eastAsia"/>
        </w:rPr>
      </w:pPr>
      <w:r>
        <w:rPr>
          <w:rFonts w:hint="eastAsia"/>
        </w:rPr>
        <w:tab/>
        <w:t>随着现代社会的发展，虽然传统手工艺品的需求量有所下降，但楠木因其独特的魅力仍然受到许多人的喜爱。现代设计师们将楠木融入到各种创新设计之中，如高端定制家具、艺术品摆件等，不仅保留了其传统美感，更赋予了新的时代气息。同时，为了保护这一珍贵资源，相关部门也加强了对楠木林的管理和保护工作，确保其能够可持续利用。</w:t>
      </w:r>
    </w:p>
    <w:p w14:paraId="7296B905" w14:textId="77777777" w:rsidR="00705B39" w:rsidRDefault="00705B39">
      <w:pPr>
        <w:rPr>
          <w:rFonts w:hint="eastAsia"/>
        </w:rPr>
      </w:pPr>
    </w:p>
    <w:p w14:paraId="4041C983" w14:textId="77777777" w:rsidR="00705B39" w:rsidRDefault="00705B39">
      <w:pPr>
        <w:rPr>
          <w:rFonts w:hint="eastAsia"/>
        </w:rPr>
      </w:pPr>
    </w:p>
    <w:p w14:paraId="423544C8" w14:textId="77777777" w:rsidR="00705B39" w:rsidRDefault="00705B39">
      <w:pPr>
        <w:rPr>
          <w:rFonts w:hint="eastAsia"/>
        </w:rPr>
      </w:pPr>
    </w:p>
    <w:p w14:paraId="611F9974" w14:textId="77777777" w:rsidR="00705B39" w:rsidRDefault="00705B39">
      <w:pPr>
        <w:rPr>
          <w:rFonts w:hint="eastAsia"/>
        </w:rPr>
      </w:pPr>
      <w:r>
        <w:rPr>
          <w:rFonts w:hint="eastAsia"/>
        </w:rPr>
        <w:tab/>
        <w:t>最后的总结：楠木的未来展望</w:t>
      </w:r>
    </w:p>
    <w:p w14:paraId="2F12DA97" w14:textId="77777777" w:rsidR="00705B39" w:rsidRDefault="00705B39">
      <w:pPr>
        <w:rPr>
          <w:rFonts w:hint="eastAsia"/>
        </w:rPr>
      </w:pPr>
    </w:p>
    <w:p w14:paraId="3EB2BF32" w14:textId="77777777" w:rsidR="00705B39" w:rsidRDefault="00705B39">
      <w:pPr>
        <w:rPr>
          <w:rFonts w:hint="eastAsia"/>
        </w:rPr>
      </w:pPr>
    </w:p>
    <w:p w14:paraId="26946CC1" w14:textId="77777777" w:rsidR="00705B39" w:rsidRDefault="00705B39">
      <w:pPr>
        <w:rPr>
          <w:rFonts w:hint="eastAsia"/>
        </w:rPr>
      </w:pPr>
      <w:r>
        <w:rPr>
          <w:rFonts w:hint="eastAsia"/>
        </w:rPr>
        <w:tab/>
        <w:t>“nán mù”不仅是楠木的拼音表达，更是承载着深厚历史文化内涵的一个词汇。面对未来的挑战，我们有理由相信，在社会各界共同努力下，楠木这一宝贵自然资源将会得到更好的保护与传承，继续绽放出属于它的光彩。</w:t>
      </w:r>
    </w:p>
    <w:p w14:paraId="1C7F5ABB" w14:textId="77777777" w:rsidR="00705B39" w:rsidRDefault="00705B39">
      <w:pPr>
        <w:rPr>
          <w:rFonts w:hint="eastAsia"/>
        </w:rPr>
      </w:pPr>
    </w:p>
    <w:p w14:paraId="142E7A62" w14:textId="77777777" w:rsidR="00705B39" w:rsidRDefault="00705B39">
      <w:pPr>
        <w:rPr>
          <w:rFonts w:hint="eastAsia"/>
        </w:rPr>
      </w:pPr>
    </w:p>
    <w:p w14:paraId="33CE8BBB" w14:textId="77777777" w:rsidR="00705B39" w:rsidRDefault="00705B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FBA184" w14:textId="5619B8AC" w:rsidR="008A166B" w:rsidRDefault="008A166B"/>
    <w:sectPr w:rsidR="008A1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6B"/>
    <w:rsid w:val="00705B39"/>
    <w:rsid w:val="008A166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C8439-0DA7-451A-AC97-FF950437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