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E385" w14:textId="77777777" w:rsidR="00CD563F" w:rsidRDefault="00CD563F">
      <w:pPr>
        <w:rPr>
          <w:rFonts w:hint="eastAsia"/>
        </w:rPr>
      </w:pPr>
    </w:p>
    <w:p w14:paraId="62DE983F" w14:textId="77777777" w:rsidR="00CD563F" w:rsidRDefault="00CD563F">
      <w:pPr>
        <w:rPr>
          <w:rFonts w:hint="eastAsia"/>
        </w:rPr>
      </w:pPr>
      <w:r>
        <w:rPr>
          <w:rFonts w:hint="eastAsia"/>
        </w:rPr>
        <w:tab/>
        <w:t>楠楠怎么读</w:t>
      </w:r>
    </w:p>
    <w:p w14:paraId="21407F7A" w14:textId="77777777" w:rsidR="00CD563F" w:rsidRDefault="00CD563F">
      <w:pPr>
        <w:rPr>
          <w:rFonts w:hint="eastAsia"/>
        </w:rPr>
      </w:pPr>
    </w:p>
    <w:p w14:paraId="0A4E9BB0" w14:textId="77777777" w:rsidR="00CD563F" w:rsidRDefault="00CD563F">
      <w:pPr>
        <w:rPr>
          <w:rFonts w:hint="eastAsia"/>
        </w:rPr>
      </w:pPr>
    </w:p>
    <w:p w14:paraId="0BE25BB1" w14:textId="77777777" w:rsidR="00CD563F" w:rsidRDefault="00CD563F">
      <w:pPr>
        <w:rPr>
          <w:rFonts w:hint="eastAsia"/>
        </w:rPr>
      </w:pPr>
      <w:r>
        <w:rPr>
          <w:rFonts w:hint="eastAsia"/>
        </w:rPr>
        <w:tab/>
        <w:t>在中文里，“楠”字的拼音是 nán。因此，“楠楠”可以读作 nán nán。这个词语通常用来指代一种珍贵的木材——楠木，它在中国传统文化中有着重要的地位，常用于制作高级家具或建筑装饰。“楠楠”也可以作为一个名字使用，尤其是女孩的名字，寓意着像楠木一样珍贵、美好。</w:t>
      </w:r>
    </w:p>
    <w:p w14:paraId="1FA3C4AB" w14:textId="77777777" w:rsidR="00CD563F" w:rsidRDefault="00CD563F">
      <w:pPr>
        <w:rPr>
          <w:rFonts w:hint="eastAsia"/>
        </w:rPr>
      </w:pPr>
    </w:p>
    <w:p w14:paraId="269348C3" w14:textId="77777777" w:rsidR="00CD563F" w:rsidRDefault="00CD563F">
      <w:pPr>
        <w:rPr>
          <w:rFonts w:hint="eastAsia"/>
        </w:rPr>
      </w:pPr>
    </w:p>
    <w:p w14:paraId="711B8E1A" w14:textId="77777777" w:rsidR="00CD563F" w:rsidRDefault="00CD563F">
      <w:pPr>
        <w:rPr>
          <w:rFonts w:hint="eastAsia"/>
        </w:rPr>
      </w:pPr>
    </w:p>
    <w:p w14:paraId="09F06A5E" w14:textId="77777777" w:rsidR="00CD563F" w:rsidRDefault="00CD563F">
      <w:pPr>
        <w:rPr>
          <w:rFonts w:hint="eastAsia"/>
        </w:rPr>
      </w:pPr>
      <w:r>
        <w:rPr>
          <w:rFonts w:hint="eastAsia"/>
        </w:rPr>
        <w:tab/>
        <w:t>“楠楠”的文化背景</w:t>
      </w:r>
    </w:p>
    <w:p w14:paraId="4F2E3122" w14:textId="77777777" w:rsidR="00CD563F" w:rsidRDefault="00CD563F">
      <w:pPr>
        <w:rPr>
          <w:rFonts w:hint="eastAsia"/>
        </w:rPr>
      </w:pPr>
    </w:p>
    <w:p w14:paraId="70695BC9" w14:textId="77777777" w:rsidR="00CD563F" w:rsidRDefault="00CD563F">
      <w:pPr>
        <w:rPr>
          <w:rFonts w:hint="eastAsia"/>
        </w:rPr>
      </w:pPr>
    </w:p>
    <w:p w14:paraId="47DE630B" w14:textId="77777777" w:rsidR="00CD563F" w:rsidRDefault="00CD563F">
      <w:pPr>
        <w:rPr>
          <w:rFonts w:hint="eastAsia"/>
        </w:rPr>
      </w:pPr>
      <w:r>
        <w:rPr>
          <w:rFonts w:hint="eastAsia"/>
        </w:rPr>
        <w:tab/>
        <w:t>在中国文化中，“楠”不仅代表了一种树种，还象征着高贵、纯洁和坚韧不拔的精神。“楠楠”作为名字，往往寄托了父母对孩子美好的期望，希望孩子能够成长为一个品德高尚、坚强不屈的人。这种文化含义使得“楠楠”这个名字既美丽又富有深意。</w:t>
      </w:r>
    </w:p>
    <w:p w14:paraId="10C6F85D" w14:textId="77777777" w:rsidR="00CD563F" w:rsidRDefault="00CD563F">
      <w:pPr>
        <w:rPr>
          <w:rFonts w:hint="eastAsia"/>
        </w:rPr>
      </w:pPr>
    </w:p>
    <w:p w14:paraId="03F8ABFA" w14:textId="77777777" w:rsidR="00CD563F" w:rsidRDefault="00CD563F">
      <w:pPr>
        <w:rPr>
          <w:rFonts w:hint="eastAsia"/>
        </w:rPr>
      </w:pPr>
    </w:p>
    <w:p w14:paraId="393B6C93" w14:textId="77777777" w:rsidR="00CD563F" w:rsidRDefault="00CD563F">
      <w:pPr>
        <w:rPr>
          <w:rFonts w:hint="eastAsia"/>
        </w:rPr>
      </w:pPr>
    </w:p>
    <w:p w14:paraId="04413F95" w14:textId="77777777" w:rsidR="00CD563F" w:rsidRDefault="00CD563F">
      <w:pPr>
        <w:rPr>
          <w:rFonts w:hint="eastAsia"/>
        </w:rPr>
      </w:pPr>
      <w:r>
        <w:rPr>
          <w:rFonts w:hint="eastAsia"/>
        </w:rPr>
        <w:tab/>
        <w:t>“楠楠”的发音技巧</w:t>
      </w:r>
    </w:p>
    <w:p w14:paraId="2D155473" w14:textId="77777777" w:rsidR="00CD563F" w:rsidRDefault="00CD563F">
      <w:pPr>
        <w:rPr>
          <w:rFonts w:hint="eastAsia"/>
        </w:rPr>
      </w:pPr>
    </w:p>
    <w:p w14:paraId="39443E7D" w14:textId="77777777" w:rsidR="00CD563F" w:rsidRDefault="00CD563F">
      <w:pPr>
        <w:rPr>
          <w:rFonts w:hint="eastAsia"/>
        </w:rPr>
      </w:pPr>
    </w:p>
    <w:p w14:paraId="414FE92E" w14:textId="77777777" w:rsidR="00CD563F" w:rsidRDefault="00CD563F">
      <w:pPr>
        <w:rPr>
          <w:rFonts w:hint="eastAsia"/>
        </w:rPr>
      </w:pPr>
      <w:r>
        <w:rPr>
          <w:rFonts w:hint="eastAsia"/>
        </w:rPr>
        <w:tab/>
        <w:t>对于初学者来说，正确地发出“nán nán”的音可能需要一些练习。注意“n”这个辅音，它是舌尖抵住上齿龈发出的声音。接着，“a”是一个开口音，发音时口腔要充分打开，舌头平放。“n”再次出现，保持舌尖抵住上齿龈的位置，通过鼻腔出气来完成发音。整个过程中，保持声音的连贯性和流畅性，避免在两个音节之间出现不必要的停顿。</w:t>
      </w:r>
    </w:p>
    <w:p w14:paraId="7BC97AF6" w14:textId="77777777" w:rsidR="00CD563F" w:rsidRDefault="00CD563F">
      <w:pPr>
        <w:rPr>
          <w:rFonts w:hint="eastAsia"/>
        </w:rPr>
      </w:pPr>
    </w:p>
    <w:p w14:paraId="5A47FAAA" w14:textId="77777777" w:rsidR="00CD563F" w:rsidRDefault="00CD563F">
      <w:pPr>
        <w:rPr>
          <w:rFonts w:hint="eastAsia"/>
        </w:rPr>
      </w:pPr>
    </w:p>
    <w:p w14:paraId="341574A7" w14:textId="77777777" w:rsidR="00CD563F" w:rsidRDefault="00CD563F">
      <w:pPr>
        <w:rPr>
          <w:rFonts w:hint="eastAsia"/>
        </w:rPr>
      </w:pPr>
    </w:p>
    <w:p w14:paraId="5C8DD8B1" w14:textId="77777777" w:rsidR="00CD563F" w:rsidRDefault="00CD563F">
      <w:pPr>
        <w:rPr>
          <w:rFonts w:hint="eastAsia"/>
        </w:rPr>
      </w:pPr>
      <w:r>
        <w:rPr>
          <w:rFonts w:hint="eastAsia"/>
        </w:rPr>
        <w:tab/>
        <w:t>“楠楠”在日常生活中的应用</w:t>
      </w:r>
    </w:p>
    <w:p w14:paraId="60CC3CD4" w14:textId="77777777" w:rsidR="00CD563F" w:rsidRDefault="00CD563F">
      <w:pPr>
        <w:rPr>
          <w:rFonts w:hint="eastAsia"/>
        </w:rPr>
      </w:pPr>
    </w:p>
    <w:p w14:paraId="29808293" w14:textId="77777777" w:rsidR="00CD563F" w:rsidRDefault="00CD563F">
      <w:pPr>
        <w:rPr>
          <w:rFonts w:hint="eastAsia"/>
        </w:rPr>
      </w:pPr>
    </w:p>
    <w:p w14:paraId="66111F61" w14:textId="77777777" w:rsidR="00CD563F" w:rsidRDefault="00CD563F">
      <w:pPr>
        <w:rPr>
          <w:rFonts w:hint="eastAsia"/>
        </w:rPr>
      </w:pPr>
      <w:r>
        <w:rPr>
          <w:rFonts w:hint="eastAsia"/>
        </w:rPr>
        <w:tab/>
        <w:t>除了作为人名，“楠楠”也常见于文学作品、歌曲甚至品牌名称中。比如，在一些浪漫的小说或电影里，女主角可能会被昵称为“楠楠”，这不仅体现了角色的性格特点，也增加了故事的情感色彩。在生活中，如果遇到名叫“楠楠”的朋友，记得用温柔而亲切的语气呼唤她的名字，这样会让对方感到非常愉快。</w:t>
      </w:r>
    </w:p>
    <w:p w14:paraId="71059106" w14:textId="77777777" w:rsidR="00CD563F" w:rsidRDefault="00CD563F">
      <w:pPr>
        <w:rPr>
          <w:rFonts w:hint="eastAsia"/>
        </w:rPr>
      </w:pPr>
    </w:p>
    <w:p w14:paraId="06E051FA" w14:textId="77777777" w:rsidR="00CD563F" w:rsidRDefault="00CD563F">
      <w:pPr>
        <w:rPr>
          <w:rFonts w:hint="eastAsia"/>
        </w:rPr>
      </w:pPr>
    </w:p>
    <w:p w14:paraId="5FBF0D2D" w14:textId="77777777" w:rsidR="00CD563F" w:rsidRDefault="00CD563F">
      <w:pPr>
        <w:rPr>
          <w:rFonts w:hint="eastAsia"/>
        </w:rPr>
      </w:pPr>
    </w:p>
    <w:p w14:paraId="48B814F3" w14:textId="77777777" w:rsidR="00CD563F" w:rsidRDefault="00CD56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D31C1F" w14:textId="77777777" w:rsidR="00CD563F" w:rsidRDefault="00CD563F">
      <w:pPr>
        <w:rPr>
          <w:rFonts w:hint="eastAsia"/>
        </w:rPr>
      </w:pPr>
    </w:p>
    <w:p w14:paraId="2BFE40CC" w14:textId="77777777" w:rsidR="00CD563F" w:rsidRDefault="00CD563F">
      <w:pPr>
        <w:rPr>
          <w:rFonts w:hint="eastAsia"/>
        </w:rPr>
      </w:pPr>
    </w:p>
    <w:p w14:paraId="687D8031" w14:textId="77777777" w:rsidR="00CD563F" w:rsidRDefault="00CD563F">
      <w:pPr>
        <w:rPr>
          <w:rFonts w:hint="eastAsia"/>
        </w:rPr>
      </w:pPr>
      <w:r>
        <w:rPr>
          <w:rFonts w:hint="eastAsia"/>
        </w:rPr>
        <w:tab/>
        <w:t>“楠楠”不仅是一个美妙动听的名字，更承载了深厚的文化意义和个人的美好祝愿。无论是出于对中国传统文化的兴趣，还是因为个人情感的表达，“楠楠”都值得我们去了解和学习其正确的读法及背后的故事。希望通过本文的介绍，大家能够更加深刻地理解和欣赏这个名字的独特魅力。</w:t>
      </w:r>
    </w:p>
    <w:p w14:paraId="281D34F4" w14:textId="77777777" w:rsidR="00CD563F" w:rsidRDefault="00CD563F">
      <w:pPr>
        <w:rPr>
          <w:rFonts w:hint="eastAsia"/>
        </w:rPr>
      </w:pPr>
    </w:p>
    <w:p w14:paraId="26C853EB" w14:textId="77777777" w:rsidR="00CD563F" w:rsidRDefault="00CD563F">
      <w:pPr>
        <w:rPr>
          <w:rFonts w:hint="eastAsia"/>
        </w:rPr>
      </w:pPr>
    </w:p>
    <w:p w14:paraId="648C6A79" w14:textId="77777777" w:rsidR="00CD563F" w:rsidRDefault="00CD5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97F1D" w14:textId="5E93BB7C" w:rsidR="00285DE1" w:rsidRDefault="00285DE1"/>
    <w:sectPr w:rsidR="00285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E1"/>
    <w:rsid w:val="00285DE1"/>
    <w:rsid w:val="00CD563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80A32-B59E-41EB-A0F9-C5D8D3C1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