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9FB4" w14:textId="77777777" w:rsidR="005F690F" w:rsidRDefault="005F690F">
      <w:pPr>
        <w:rPr>
          <w:rFonts w:hint="eastAsia"/>
        </w:rPr>
      </w:pPr>
    </w:p>
    <w:p w14:paraId="6EC6168D" w14:textId="77777777" w:rsidR="005F690F" w:rsidRDefault="005F690F">
      <w:pPr>
        <w:rPr>
          <w:rFonts w:hint="eastAsia"/>
        </w:rPr>
      </w:pPr>
      <w:r>
        <w:rPr>
          <w:rFonts w:hint="eastAsia"/>
        </w:rPr>
        <w:tab/>
        <w:t>段的拼音怎么读音发音</w:t>
      </w:r>
    </w:p>
    <w:p w14:paraId="24CD5CC9" w14:textId="77777777" w:rsidR="005F690F" w:rsidRDefault="005F690F">
      <w:pPr>
        <w:rPr>
          <w:rFonts w:hint="eastAsia"/>
        </w:rPr>
      </w:pPr>
    </w:p>
    <w:p w14:paraId="7B623B8A" w14:textId="77777777" w:rsidR="005F690F" w:rsidRDefault="005F690F">
      <w:pPr>
        <w:rPr>
          <w:rFonts w:hint="eastAsia"/>
        </w:rPr>
      </w:pPr>
    </w:p>
    <w:p w14:paraId="5DA8E2B7" w14:textId="77777777" w:rsidR="005F690F" w:rsidRDefault="005F690F">
      <w:pPr>
        <w:rPr>
          <w:rFonts w:hint="eastAsia"/>
        </w:rPr>
      </w:pPr>
      <w:r>
        <w:rPr>
          <w:rFonts w:hint="eastAsia"/>
        </w:rPr>
        <w:tab/>
        <w:t>在汉语拼音中，“段”字的拼音是 duàn。对于初学者来说，正确地学习和理解每一个汉字的拼音发音是非常重要的，因为这有助于提高普通话水平，更好地进行语言交流。拼音由声母、韵母和声调组成，而“duàn”的拼音结构也遵循这一规律。</w:t>
      </w:r>
    </w:p>
    <w:p w14:paraId="4D778596" w14:textId="77777777" w:rsidR="005F690F" w:rsidRDefault="005F690F">
      <w:pPr>
        <w:rPr>
          <w:rFonts w:hint="eastAsia"/>
        </w:rPr>
      </w:pPr>
    </w:p>
    <w:p w14:paraId="032CE000" w14:textId="77777777" w:rsidR="005F690F" w:rsidRDefault="005F690F">
      <w:pPr>
        <w:rPr>
          <w:rFonts w:hint="eastAsia"/>
        </w:rPr>
      </w:pPr>
    </w:p>
    <w:p w14:paraId="0FA80F7B" w14:textId="77777777" w:rsidR="005F690F" w:rsidRDefault="005F690F">
      <w:pPr>
        <w:rPr>
          <w:rFonts w:hint="eastAsia"/>
        </w:rPr>
      </w:pPr>
    </w:p>
    <w:p w14:paraId="27072E71" w14:textId="77777777" w:rsidR="005F690F" w:rsidRDefault="005F690F">
      <w:pPr>
        <w:rPr>
          <w:rFonts w:hint="eastAsia"/>
        </w:rPr>
      </w:pPr>
      <w:r>
        <w:rPr>
          <w:rFonts w:hint="eastAsia"/>
        </w:rPr>
        <w:tab/>
        <w:t>声母 d 的发音技巧</w:t>
      </w:r>
    </w:p>
    <w:p w14:paraId="234CCDE2" w14:textId="77777777" w:rsidR="005F690F" w:rsidRDefault="005F690F">
      <w:pPr>
        <w:rPr>
          <w:rFonts w:hint="eastAsia"/>
        </w:rPr>
      </w:pPr>
    </w:p>
    <w:p w14:paraId="44C34436" w14:textId="77777777" w:rsidR="005F690F" w:rsidRDefault="005F690F">
      <w:pPr>
        <w:rPr>
          <w:rFonts w:hint="eastAsia"/>
        </w:rPr>
      </w:pPr>
    </w:p>
    <w:p w14:paraId="2F0F9EEC" w14:textId="77777777" w:rsidR="005F690F" w:rsidRDefault="005F690F">
      <w:pPr>
        <w:rPr>
          <w:rFonts w:hint="eastAsia"/>
        </w:rPr>
      </w:pPr>
      <w:r>
        <w:rPr>
          <w:rFonts w:hint="eastAsia"/>
        </w:rPr>
        <w:tab/>
        <w:t>“duàn”中的声母是 d，这是一个清辅音，发音时需要将舌尖轻轻贴住上齿龈后部，然后快速弹开，同时发出气流。注意，在发 d 音的时候，声带是振动的，这是与英语中 t 音的主要区别之一。练习时可以尝试多次轻触舌尖于上颚，感受气流从舌尖和上颚之间的缝隙中冲出的感觉。</w:t>
      </w:r>
    </w:p>
    <w:p w14:paraId="7C6FD379" w14:textId="77777777" w:rsidR="005F690F" w:rsidRDefault="005F690F">
      <w:pPr>
        <w:rPr>
          <w:rFonts w:hint="eastAsia"/>
        </w:rPr>
      </w:pPr>
    </w:p>
    <w:p w14:paraId="44247A17" w14:textId="77777777" w:rsidR="005F690F" w:rsidRDefault="005F690F">
      <w:pPr>
        <w:rPr>
          <w:rFonts w:hint="eastAsia"/>
        </w:rPr>
      </w:pPr>
    </w:p>
    <w:p w14:paraId="4F4E5DB9" w14:textId="77777777" w:rsidR="005F690F" w:rsidRDefault="005F690F">
      <w:pPr>
        <w:rPr>
          <w:rFonts w:hint="eastAsia"/>
        </w:rPr>
      </w:pPr>
    </w:p>
    <w:p w14:paraId="03EA4636" w14:textId="77777777" w:rsidR="005F690F" w:rsidRDefault="005F690F">
      <w:pPr>
        <w:rPr>
          <w:rFonts w:hint="eastAsia"/>
        </w:rPr>
      </w:pPr>
      <w:r>
        <w:rPr>
          <w:rFonts w:hint="eastAsia"/>
        </w:rPr>
        <w:tab/>
        <w:t>韵母 uan 的发音方法</w:t>
      </w:r>
    </w:p>
    <w:p w14:paraId="4BB53000" w14:textId="77777777" w:rsidR="005F690F" w:rsidRDefault="005F690F">
      <w:pPr>
        <w:rPr>
          <w:rFonts w:hint="eastAsia"/>
        </w:rPr>
      </w:pPr>
    </w:p>
    <w:p w14:paraId="5DEE6132" w14:textId="77777777" w:rsidR="005F690F" w:rsidRDefault="005F690F">
      <w:pPr>
        <w:rPr>
          <w:rFonts w:hint="eastAsia"/>
        </w:rPr>
      </w:pPr>
    </w:p>
    <w:p w14:paraId="175B958F" w14:textId="77777777" w:rsidR="005F690F" w:rsidRDefault="005F690F">
      <w:pPr>
        <w:rPr>
          <w:rFonts w:hint="eastAsia"/>
        </w:rPr>
      </w:pPr>
      <w:r>
        <w:rPr>
          <w:rFonts w:hint="eastAsia"/>
        </w:rPr>
        <w:tab/>
        <w:t>接下来是韵母 uan 的发音。这个韵母由 u 和 an 组成，其中 u 是一个短元音，发音时嘴唇要圆起来，类似于英文中的 oo 发音；而 an 则是一个前鼻音，发音时舌尖需要轻触上前牙根，同时软腭下降，让气流通过鼻腔流出。组合起来发 uan 时，先发 u 音，然后平滑过渡到 an 音，整个过程舌头的位置会从前向后移动。</w:t>
      </w:r>
    </w:p>
    <w:p w14:paraId="2515EF7F" w14:textId="77777777" w:rsidR="005F690F" w:rsidRDefault="005F690F">
      <w:pPr>
        <w:rPr>
          <w:rFonts w:hint="eastAsia"/>
        </w:rPr>
      </w:pPr>
    </w:p>
    <w:p w14:paraId="50B9396D" w14:textId="77777777" w:rsidR="005F690F" w:rsidRDefault="005F690F">
      <w:pPr>
        <w:rPr>
          <w:rFonts w:hint="eastAsia"/>
        </w:rPr>
      </w:pPr>
    </w:p>
    <w:p w14:paraId="6FA7C034" w14:textId="77777777" w:rsidR="005F690F" w:rsidRDefault="005F690F">
      <w:pPr>
        <w:rPr>
          <w:rFonts w:hint="eastAsia"/>
        </w:rPr>
      </w:pPr>
    </w:p>
    <w:p w14:paraId="4A21F5E1" w14:textId="77777777" w:rsidR="005F690F" w:rsidRDefault="005F690F">
      <w:pPr>
        <w:rPr>
          <w:rFonts w:hint="eastAsia"/>
        </w:rPr>
      </w:pPr>
      <w:r>
        <w:rPr>
          <w:rFonts w:hint="eastAsia"/>
        </w:rPr>
        <w:tab/>
        <w:t>四声调的正确运用</w:t>
      </w:r>
    </w:p>
    <w:p w14:paraId="78E4097E" w14:textId="77777777" w:rsidR="005F690F" w:rsidRDefault="005F690F">
      <w:pPr>
        <w:rPr>
          <w:rFonts w:hint="eastAsia"/>
        </w:rPr>
      </w:pPr>
    </w:p>
    <w:p w14:paraId="2ABB1A93" w14:textId="77777777" w:rsidR="005F690F" w:rsidRDefault="005F690F">
      <w:pPr>
        <w:rPr>
          <w:rFonts w:hint="eastAsia"/>
        </w:rPr>
      </w:pPr>
    </w:p>
    <w:p w14:paraId="0BF4FEDA" w14:textId="77777777" w:rsidR="005F690F" w:rsidRDefault="005F690F">
      <w:pPr>
        <w:rPr>
          <w:rFonts w:hint="eastAsia"/>
        </w:rPr>
      </w:pPr>
      <w:r>
        <w:rPr>
          <w:rFonts w:hint="eastAsia"/>
        </w:rPr>
        <w:tab/>
        <w:t>“duàn”的声调是第四声，表示声音从高降到低，听起来像是急促地下降。在实际发音时，可以从一个较高的音阶开始，迅速下滑到较低的音阶，这种变化应该是一次性的，而不是反复波动。正确的声调使用对于传达正确的意思至关重要，因为不同的声调可能会导致完全不同的词汇意义。</w:t>
      </w:r>
    </w:p>
    <w:p w14:paraId="7E4B8B90" w14:textId="77777777" w:rsidR="005F690F" w:rsidRDefault="005F690F">
      <w:pPr>
        <w:rPr>
          <w:rFonts w:hint="eastAsia"/>
        </w:rPr>
      </w:pPr>
    </w:p>
    <w:p w14:paraId="3C1EC622" w14:textId="77777777" w:rsidR="005F690F" w:rsidRDefault="005F690F">
      <w:pPr>
        <w:rPr>
          <w:rFonts w:hint="eastAsia"/>
        </w:rPr>
      </w:pPr>
    </w:p>
    <w:p w14:paraId="3F07FE8E" w14:textId="77777777" w:rsidR="005F690F" w:rsidRDefault="005F690F">
      <w:pPr>
        <w:rPr>
          <w:rFonts w:hint="eastAsia"/>
        </w:rPr>
      </w:pPr>
    </w:p>
    <w:p w14:paraId="6A52D381" w14:textId="77777777" w:rsidR="005F690F" w:rsidRDefault="005F690F">
      <w:pPr>
        <w:rPr>
          <w:rFonts w:hint="eastAsia"/>
        </w:rPr>
      </w:pPr>
      <w:r>
        <w:rPr>
          <w:rFonts w:hint="eastAsia"/>
        </w:rPr>
        <w:tab/>
        <w:t>综合练习与应用</w:t>
      </w:r>
    </w:p>
    <w:p w14:paraId="4DE7E49E" w14:textId="77777777" w:rsidR="005F690F" w:rsidRDefault="005F690F">
      <w:pPr>
        <w:rPr>
          <w:rFonts w:hint="eastAsia"/>
        </w:rPr>
      </w:pPr>
    </w:p>
    <w:p w14:paraId="5F1595F5" w14:textId="77777777" w:rsidR="005F690F" w:rsidRDefault="005F690F">
      <w:pPr>
        <w:rPr>
          <w:rFonts w:hint="eastAsia"/>
        </w:rPr>
      </w:pPr>
    </w:p>
    <w:p w14:paraId="170F15F0" w14:textId="77777777" w:rsidR="005F690F" w:rsidRDefault="005F690F">
      <w:pPr>
        <w:rPr>
          <w:rFonts w:hint="eastAsia"/>
        </w:rPr>
      </w:pPr>
      <w:r>
        <w:rPr>
          <w:rFonts w:hint="eastAsia"/>
        </w:rPr>
        <w:tab/>
        <w:t>为了更好地掌握“duàn”的发音，可以通过跟读录音材料、观看教学视频等方式来进行实践练习。将“duàn”字放在不同的句子中去练习，可以帮助加深对这个词组整体发音的理解和记忆。例如：“这段路程很远。”、“他是一个段子手。”等句子中的“duàn”，虽然在句子中的位置不同，但其基本发音规则保持不变。</w:t>
      </w:r>
    </w:p>
    <w:p w14:paraId="1CAAD2F8" w14:textId="77777777" w:rsidR="005F690F" w:rsidRDefault="005F690F">
      <w:pPr>
        <w:rPr>
          <w:rFonts w:hint="eastAsia"/>
        </w:rPr>
      </w:pPr>
    </w:p>
    <w:p w14:paraId="30A9D88A" w14:textId="77777777" w:rsidR="005F690F" w:rsidRDefault="005F690F">
      <w:pPr>
        <w:rPr>
          <w:rFonts w:hint="eastAsia"/>
        </w:rPr>
      </w:pPr>
    </w:p>
    <w:p w14:paraId="30769990" w14:textId="77777777" w:rsidR="005F690F" w:rsidRDefault="005F690F">
      <w:pPr>
        <w:rPr>
          <w:rFonts w:hint="eastAsia"/>
        </w:rPr>
      </w:pPr>
    </w:p>
    <w:p w14:paraId="55C2436D" w14:textId="77777777" w:rsidR="005F690F" w:rsidRDefault="005F69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787F4F" w14:textId="77777777" w:rsidR="005F690F" w:rsidRDefault="005F690F">
      <w:pPr>
        <w:rPr>
          <w:rFonts w:hint="eastAsia"/>
        </w:rPr>
      </w:pPr>
    </w:p>
    <w:p w14:paraId="778A49FA" w14:textId="77777777" w:rsidR="005F690F" w:rsidRDefault="005F690F">
      <w:pPr>
        <w:rPr>
          <w:rFonts w:hint="eastAsia"/>
        </w:rPr>
      </w:pPr>
    </w:p>
    <w:p w14:paraId="65B5F637" w14:textId="77777777" w:rsidR="005F690F" w:rsidRDefault="005F690F">
      <w:pPr>
        <w:rPr>
          <w:rFonts w:hint="eastAsia"/>
        </w:rPr>
      </w:pPr>
      <w:r>
        <w:rPr>
          <w:rFonts w:hint="eastAsia"/>
        </w:rPr>
        <w:tab/>
        <w:t>“duàn”的拼音发音为 duàn，掌握了声母 d、韵母 uan 及第四声调的正确发音方法之后，还需要通过不断的练习来巩固学习成果。汉语拼音的学习是一个循序渐进的过程，希望每位学习者都能在这个过程中找到乐趣，并逐步提升自己的普通话水平。</w:t>
      </w:r>
    </w:p>
    <w:p w14:paraId="543C771A" w14:textId="77777777" w:rsidR="005F690F" w:rsidRDefault="005F690F">
      <w:pPr>
        <w:rPr>
          <w:rFonts w:hint="eastAsia"/>
        </w:rPr>
      </w:pPr>
    </w:p>
    <w:p w14:paraId="7C5A3A02" w14:textId="77777777" w:rsidR="005F690F" w:rsidRDefault="005F690F">
      <w:pPr>
        <w:rPr>
          <w:rFonts w:hint="eastAsia"/>
        </w:rPr>
      </w:pPr>
    </w:p>
    <w:p w14:paraId="6CF10DE6" w14:textId="77777777" w:rsidR="005F690F" w:rsidRDefault="005F6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A8511" w14:textId="2C70581D" w:rsidR="007932A3" w:rsidRDefault="007932A3"/>
    <w:sectPr w:rsidR="00793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A3"/>
    <w:rsid w:val="005120DD"/>
    <w:rsid w:val="005F690F"/>
    <w:rsid w:val="0079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7068C-E151-42C8-8F9C-18C0D400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