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1045" w14:textId="77777777" w:rsidR="00E2273F" w:rsidRDefault="00E2273F">
      <w:pPr>
        <w:rPr>
          <w:rFonts w:hint="eastAsia"/>
        </w:rPr>
      </w:pPr>
    </w:p>
    <w:p w14:paraId="1077FB93" w14:textId="77777777" w:rsidR="00E2273F" w:rsidRDefault="00E2273F">
      <w:pPr>
        <w:rPr>
          <w:rFonts w:hint="eastAsia"/>
        </w:rPr>
      </w:pPr>
      <w:r>
        <w:rPr>
          <w:rFonts w:hint="eastAsia"/>
        </w:rPr>
        <w:tab/>
        <w:t>殷有几个读音并组词语和拼音</w:t>
      </w:r>
    </w:p>
    <w:p w14:paraId="6658697E" w14:textId="77777777" w:rsidR="00E2273F" w:rsidRDefault="00E2273F">
      <w:pPr>
        <w:rPr>
          <w:rFonts w:hint="eastAsia"/>
        </w:rPr>
      </w:pPr>
    </w:p>
    <w:p w14:paraId="28927CB4" w14:textId="77777777" w:rsidR="00E2273F" w:rsidRDefault="00E2273F">
      <w:pPr>
        <w:rPr>
          <w:rFonts w:hint="eastAsia"/>
        </w:rPr>
      </w:pPr>
    </w:p>
    <w:p w14:paraId="6183A4C0" w14:textId="77777777" w:rsidR="00E2273F" w:rsidRDefault="00E2273F">
      <w:pPr>
        <w:rPr>
          <w:rFonts w:hint="eastAsia"/>
        </w:rPr>
      </w:pPr>
      <w:r>
        <w:rPr>
          <w:rFonts w:hint="eastAsia"/>
        </w:rPr>
        <w:tab/>
        <w:t>汉字“殷”在现代汉语中主要有两个不同的读音，并且根据读音的不同，所表达的意义也会有所区别。了解一个汉字的不同读音及其相关词汇，对于学习者来说是非常有帮助的，这不仅能够增加对汉字的理解深度，还能提高实际应用中的准确性。接下来，我们将逐一介绍“殷”的这两个主要读音以及与之相对应的一些常用词汇。</w:t>
      </w:r>
    </w:p>
    <w:p w14:paraId="438576F1" w14:textId="77777777" w:rsidR="00E2273F" w:rsidRDefault="00E2273F">
      <w:pPr>
        <w:rPr>
          <w:rFonts w:hint="eastAsia"/>
        </w:rPr>
      </w:pPr>
    </w:p>
    <w:p w14:paraId="558B799B" w14:textId="77777777" w:rsidR="00E2273F" w:rsidRDefault="00E2273F">
      <w:pPr>
        <w:rPr>
          <w:rFonts w:hint="eastAsia"/>
        </w:rPr>
      </w:pPr>
    </w:p>
    <w:p w14:paraId="3AD1D5ED" w14:textId="77777777" w:rsidR="00E2273F" w:rsidRDefault="00E2273F">
      <w:pPr>
        <w:rPr>
          <w:rFonts w:hint="eastAsia"/>
        </w:rPr>
      </w:pPr>
    </w:p>
    <w:p w14:paraId="2E7D8442" w14:textId="77777777" w:rsidR="00E2273F" w:rsidRDefault="00E2273F">
      <w:pPr>
        <w:rPr>
          <w:rFonts w:hint="eastAsia"/>
        </w:rPr>
      </w:pPr>
      <w:r>
        <w:rPr>
          <w:rFonts w:hint="eastAsia"/>
        </w:rPr>
        <w:tab/>
        <w:t>yīn - 殷商文化之根</w:t>
      </w:r>
    </w:p>
    <w:p w14:paraId="74C626E9" w14:textId="77777777" w:rsidR="00E2273F" w:rsidRDefault="00E2273F">
      <w:pPr>
        <w:rPr>
          <w:rFonts w:hint="eastAsia"/>
        </w:rPr>
      </w:pPr>
    </w:p>
    <w:p w14:paraId="6C8E6798" w14:textId="77777777" w:rsidR="00E2273F" w:rsidRDefault="00E2273F">
      <w:pPr>
        <w:rPr>
          <w:rFonts w:hint="eastAsia"/>
        </w:rPr>
      </w:pPr>
    </w:p>
    <w:p w14:paraId="046C8EC0" w14:textId="77777777" w:rsidR="00E2273F" w:rsidRDefault="00E2273F">
      <w:pPr>
        <w:rPr>
          <w:rFonts w:hint="eastAsia"/>
        </w:rPr>
      </w:pPr>
      <w:r>
        <w:rPr>
          <w:rFonts w:hint="eastAsia"/>
        </w:rPr>
        <w:tab/>
        <w:t>当“殷”读作yīn时，它通常指的是中国古代的一个朝代——殷朝，也就是历史上的商朝晚期。这个时期的文明成就非常显著，特别是青铜器铸造技术达到了很高的水平。除了指代这一历史时期，“殷”还可以用来形容事物颜色深重或情感深厚的样子，比如“殷红”（yīn hóng）指的是一种偏暗的红色；又如“情意殷切”（qíng yì yīn qiè），用来描述人与人之间感情真挚而浓厚的状态。</w:t>
      </w:r>
    </w:p>
    <w:p w14:paraId="33BD5842" w14:textId="77777777" w:rsidR="00E2273F" w:rsidRDefault="00E2273F">
      <w:pPr>
        <w:rPr>
          <w:rFonts w:hint="eastAsia"/>
        </w:rPr>
      </w:pPr>
    </w:p>
    <w:p w14:paraId="613945F6" w14:textId="77777777" w:rsidR="00E2273F" w:rsidRDefault="00E2273F">
      <w:pPr>
        <w:rPr>
          <w:rFonts w:hint="eastAsia"/>
        </w:rPr>
      </w:pPr>
    </w:p>
    <w:p w14:paraId="7A41535E" w14:textId="77777777" w:rsidR="00E2273F" w:rsidRDefault="00E2273F">
      <w:pPr>
        <w:rPr>
          <w:rFonts w:hint="eastAsia"/>
        </w:rPr>
      </w:pPr>
    </w:p>
    <w:p w14:paraId="1E3F3203" w14:textId="77777777" w:rsidR="00E2273F" w:rsidRDefault="00E2273F">
      <w:pPr>
        <w:rPr>
          <w:rFonts w:hint="eastAsia"/>
        </w:rPr>
      </w:pPr>
      <w:r>
        <w:rPr>
          <w:rFonts w:hint="eastAsia"/>
        </w:rPr>
        <w:tab/>
        <w:t>yǐn - 姓氏与地名中的应用</w:t>
      </w:r>
    </w:p>
    <w:p w14:paraId="1BDE50C4" w14:textId="77777777" w:rsidR="00E2273F" w:rsidRDefault="00E2273F">
      <w:pPr>
        <w:rPr>
          <w:rFonts w:hint="eastAsia"/>
        </w:rPr>
      </w:pPr>
    </w:p>
    <w:p w14:paraId="6F418AA2" w14:textId="77777777" w:rsidR="00E2273F" w:rsidRDefault="00E2273F">
      <w:pPr>
        <w:rPr>
          <w:rFonts w:hint="eastAsia"/>
        </w:rPr>
      </w:pPr>
    </w:p>
    <w:p w14:paraId="1D5861B3" w14:textId="77777777" w:rsidR="00E2273F" w:rsidRDefault="00E2273F">
      <w:pPr>
        <w:rPr>
          <w:rFonts w:hint="eastAsia"/>
        </w:rPr>
      </w:pPr>
      <w:r>
        <w:rPr>
          <w:rFonts w:hint="eastAsia"/>
        </w:rPr>
        <w:tab/>
        <w:t>当作为姓氏或者某些特定地点名称的一部分时，“殷”则会发yǐn音。例如，在中国有不少人以“殷”为姓，这类情况下就应该按照yǐn来发音。还有些地方名字里包含了“殷”字，同样采取此发音方式。值得注意的是，虽然这种用法不如前一种常见，但在特定语境下却非常重要，因为它涉及到对个人身份及地域文化的尊重与正确识别。</w:t>
      </w:r>
    </w:p>
    <w:p w14:paraId="027A59D8" w14:textId="77777777" w:rsidR="00E2273F" w:rsidRDefault="00E2273F">
      <w:pPr>
        <w:rPr>
          <w:rFonts w:hint="eastAsia"/>
        </w:rPr>
      </w:pPr>
    </w:p>
    <w:p w14:paraId="59CF4D16" w14:textId="77777777" w:rsidR="00E2273F" w:rsidRDefault="00E2273F">
      <w:pPr>
        <w:rPr>
          <w:rFonts w:hint="eastAsia"/>
        </w:rPr>
      </w:pPr>
    </w:p>
    <w:p w14:paraId="578C49E7" w14:textId="77777777" w:rsidR="00E2273F" w:rsidRDefault="00E2273F">
      <w:pPr>
        <w:rPr>
          <w:rFonts w:hint="eastAsia"/>
        </w:rPr>
      </w:pPr>
    </w:p>
    <w:p w14:paraId="5107AE7A" w14:textId="77777777" w:rsidR="00E2273F" w:rsidRDefault="00E2273F">
      <w:pPr>
        <w:rPr>
          <w:rFonts w:hint="eastAsia"/>
        </w:rPr>
      </w:pPr>
      <w:r>
        <w:rPr>
          <w:rFonts w:hint="eastAsia"/>
        </w:rPr>
        <w:tab/>
        <w:t>综合运用与注意点</w:t>
      </w:r>
    </w:p>
    <w:p w14:paraId="32955B6D" w14:textId="77777777" w:rsidR="00E2273F" w:rsidRDefault="00E2273F">
      <w:pPr>
        <w:rPr>
          <w:rFonts w:hint="eastAsia"/>
        </w:rPr>
      </w:pPr>
    </w:p>
    <w:p w14:paraId="2AA95A69" w14:textId="77777777" w:rsidR="00E2273F" w:rsidRDefault="00E2273F">
      <w:pPr>
        <w:rPr>
          <w:rFonts w:hint="eastAsia"/>
        </w:rPr>
      </w:pPr>
    </w:p>
    <w:p w14:paraId="5F615D1D" w14:textId="77777777" w:rsidR="00E2273F" w:rsidRDefault="00E2273F">
      <w:pPr>
        <w:rPr>
          <w:rFonts w:hint="eastAsia"/>
        </w:rPr>
      </w:pPr>
      <w:r>
        <w:rPr>
          <w:rFonts w:hint="eastAsia"/>
        </w:rPr>
        <w:tab/>
        <w:t>在日常生活中或是正式场合下使用“殷”这个字时，需要根据具体的上下文环境来判断其正确的读音。如果是涉及到历史文化讨论，尤其是提到商朝时期的话，则应该使用yīn；而当遇到姓氏或者是某些特定的地名时，则应当采用yǐn。掌握这些细微差别有助于我们在沟通交流过程中更加准确无误地表达自己，同时也体现了对中国语言文化的深刻理解和尊重。</w:t>
      </w:r>
    </w:p>
    <w:p w14:paraId="283D0864" w14:textId="77777777" w:rsidR="00E2273F" w:rsidRDefault="00E2273F">
      <w:pPr>
        <w:rPr>
          <w:rFonts w:hint="eastAsia"/>
        </w:rPr>
      </w:pPr>
    </w:p>
    <w:p w14:paraId="317FEF0F" w14:textId="77777777" w:rsidR="00E2273F" w:rsidRDefault="00E2273F">
      <w:pPr>
        <w:rPr>
          <w:rFonts w:hint="eastAsia"/>
        </w:rPr>
      </w:pPr>
    </w:p>
    <w:p w14:paraId="4B7B0F3B" w14:textId="77777777" w:rsidR="00E2273F" w:rsidRDefault="00E2273F">
      <w:pPr>
        <w:rPr>
          <w:rFonts w:hint="eastAsia"/>
        </w:rPr>
      </w:pPr>
    </w:p>
    <w:p w14:paraId="7B744621" w14:textId="77777777" w:rsidR="00E2273F" w:rsidRDefault="00E2273F">
      <w:pPr>
        <w:rPr>
          <w:rFonts w:hint="eastAsia"/>
        </w:rPr>
      </w:pPr>
      <w:r>
        <w:rPr>
          <w:rFonts w:hint="eastAsia"/>
        </w:rPr>
        <w:tab/>
        <w:t>最后的总结</w:t>
      </w:r>
    </w:p>
    <w:p w14:paraId="1A10CE77" w14:textId="77777777" w:rsidR="00E2273F" w:rsidRDefault="00E2273F">
      <w:pPr>
        <w:rPr>
          <w:rFonts w:hint="eastAsia"/>
        </w:rPr>
      </w:pPr>
    </w:p>
    <w:p w14:paraId="1029E6BF" w14:textId="77777777" w:rsidR="00E2273F" w:rsidRDefault="00E2273F">
      <w:pPr>
        <w:rPr>
          <w:rFonts w:hint="eastAsia"/>
        </w:rPr>
      </w:pPr>
    </w:p>
    <w:p w14:paraId="4A45FA11" w14:textId="77777777" w:rsidR="00E2273F" w:rsidRDefault="00E2273F">
      <w:pPr>
        <w:rPr>
          <w:rFonts w:hint="eastAsia"/>
        </w:rPr>
      </w:pPr>
      <w:r>
        <w:rPr>
          <w:rFonts w:hint="eastAsia"/>
        </w:rPr>
        <w:tab/>
        <w:t>通过上述介绍我们可以看出，“殷”虽只一字，却蕴含着丰富的文化和历史信息。从古老的殷商文明到现代人们的名字之中，这个字贯穿了中华民族漫长的历史长河。正确理解和运用汉字的不同读音，不仅能帮助我们更好地学习中文，也是对中国传统文化的一种传承与发展。希望本文能够为大家提供一些有益的知识，激发更多人对中国语言文字的兴趣。</w:t>
      </w:r>
    </w:p>
    <w:p w14:paraId="3B522BD9" w14:textId="77777777" w:rsidR="00E2273F" w:rsidRDefault="00E2273F">
      <w:pPr>
        <w:rPr>
          <w:rFonts w:hint="eastAsia"/>
        </w:rPr>
      </w:pPr>
    </w:p>
    <w:p w14:paraId="06DE97EC" w14:textId="77777777" w:rsidR="00E2273F" w:rsidRDefault="00E2273F">
      <w:pPr>
        <w:rPr>
          <w:rFonts w:hint="eastAsia"/>
        </w:rPr>
      </w:pPr>
    </w:p>
    <w:p w14:paraId="00B56C47" w14:textId="77777777" w:rsidR="00E2273F" w:rsidRDefault="00E2273F">
      <w:pPr>
        <w:rPr>
          <w:rFonts w:hint="eastAsia"/>
        </w:rPr>
      </w:pPr>
      <w:r>
        <w:rPr>
          <w:rFonts w:hint="eastAsia"/>
        </w:rPr>
        <w:t>本文是由每日文章网(2345lzwz.cn)为大家创作</w:t>
      </w:r>
    </w:p>
    <w:p w14:paraId="3C093FD8" w14:textId="2476E82A" w:rsidR="004D4985" w:rsidRDefault="004D4985"/>
    <w:sectPr w:rsidR="004D4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85"/>
    <w:rsid w:val="004D4985"/>
    <w:rsid w:val="00C622F5"/>
    <w:rsid w:val="00E2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890B0-C78D-42C0-9112-E0179D6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985"/>
    <w:rPr>
      <w:rFonts w:cstheme="majorBidi"/>
      <w:color w:val="2F5496" w:themeColor="accent1" w:themeShade="BF"/>
      <w:sz w:val="28"/>
      <w:szCs w:val="28"/>
    </w:rPr>
  </w:style>
  <w:style w:type="character" w:customStyle="1" w:styleId="50">
    <w:name w:val="标题 5 字符"/>
    <w:basedOn w:val="a0"/>
    <w:link w:val="5"/>
    <w:uiPriority w:val="9"/>
    <w:semiHidden/>
    <w:rsid w:val="004D4985"/>
    <w:rPr>
      <w:rFonts w:cstheme="majorBidi"/>
      <w:color w:val="2F5496" w:themeColor="accent1" w:themeShade="BF"/>
      <w:sz w:val="24"/>
    </w:rPr>
  </w:style>
  <w:style w:type="character" w:customStyle="1" w:styleId="60">
    <w:name w:val="标题 6 字符"/>
    <w:basedOn w:val="a0"/>
    <w:link w:val="6"/>
    <w:uiPriority w:val="9"/>
    <w:semiHidden/>
    <w:rsid w:val="004D4985"/>
    <w:rPr>
      <w:rFonts w:cstheme="majorBidi"/>
      <w:b/>
      <w:bCs/>
      <w:color w:val="2F5496" w:themeColor="accent1" w:themeShade="BF"/>
    </w:rPr>
  </w:style>
  <w:style w:type="character" w:customStyle="1" w:styleId="70">
    <w:name w:val="标题 7 字符"/>
    <w:basedOn w:val="a0"/>
    <w:link w:val="7"/>
    <w:uiPriority w:val="9"/>
    <w:semiHidden/>
    <w:rsid w:val="004D4985"/>
    <w:rPr>
      <w:rFonts w:cstheme="majorBidi"/>
      <w:b/>
      <w:bCs/>
      <w:color w:val="595959" w:themeColor="text1" w:themeTint="A6"/>
    </w:rPr>
  </w:style>
  <w:style w:type="character" w:customStyle="1" w:styleId="80">
    <w:name w:val="标题 8 字符"/>
    <w:basedOn w:val="a0"/>
    <w:link w:val="8"/>
    <w:uiPriority w:val="9"/>
    <w:semiHidden/>
    <w:rsid w:val="004D4985"/>
    <w:rPr>
      <w:rFonts w:cstheme="majorBidi"/>
      <w:color w:val="595959" w:themeColor="text1" w:themeTint="A6"/>
    </w:rPr>
  </w:style>
  <w:style w:type="character" w:customStyle="1" w:styleId="90">
    <w:name w:val="标题 9 字符"/>
    <w:basedOn w:val="a0"/>
    <w:link w:val="9"/>
    <w:uiPriority w:val="9"/>
    <w:semiHidden/>
    <w:rsid w:val="004D4985"/>
    <w:rPr>
      <w:rFonts w:eastAsiaTheme="majorEastAsia" w:cstheme="majorBidi"/>
      <w:color w:val="595959" w:themeColor="text1" w:themeTint="A6"/>
    </w:rPr>
  </w:style>
  <w:style w:type="paragraph" w:styleId="a3">
    <w:name w:val="Title"/>
    <w:basedOn w:val="a"/>
    <w:next w:val="a"/>
    <w:link w:val="a4"/>
    <w:uiPriority w:val="10"/>
    <w:qFormat/>
    <w:rsid w:val="004D4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985"/>
    <w:pPr>
      <w:spacing w:before="160"/>
      <w:jc w:val="center"/>
    </w:pPr>
    <w:rPr>
      <w:i/>
      <w:iCs/>
      <w:color w:val="404040" w:themeColor="text1" w:themeTint="BF"/>
    </w:rPr>
  </w:style>
  <w:style w:type="character" w:customStyle="1" w:styleId="a8">
    <w:name w:val="引用 字符"/>
    <w:basedOn w:val="a0"/>
    <w:link w:val="a7"/>
    <w:uiPriority w:val="29"/>
    <w:rsid w:val="004D4985"/>
    <w:rPr>
      <w:i/>
      <w:iCs/>
      <w:color w:val="404040" w:themeColor="text1" w:themeTint="BF"/>
    </w:rPr>
  </w:style>
  <w:style w:type="paragraph" w:styleId="a9">
    <w:name w:val="List Paragraph"/>
    <w:basedOn w:val="a"/>
    <w:uiPriority w:val="34"/>
    <w:qFormat/>
    <w:rsid w:val="004D4985"/>
    <w:pPr>
      <w:ind w:left="720"/>
      <w:contextualSpacing/>
    </w:pPr>
  </w:style>
  <w:style w:type="character" w:styleId="aa">
    <w:name w:val="Intense Emphasis"/>
    <w:basedOn w:val="a0"/>
    <w:uiPriority w:val="21"/>
    <w:qFormat/>
    <w:rsid w:val="004D4985"/>
    <w:rPr>
      <w:i/>
      <w:iCs/>
      <w:color w:val="2F5496" w:themeColor="accent1" w:themeShade="BF"/>
    </w:rPr>
  </w:style>
  <w:style w:type="paragraph" w:styleId="ab">
    <w:name w:val="Intense Quote"/>
    <w:basedOn w:val="a"/>
    <w:next w:val="a"/>
    <w:link w:val="ac"/>
    <w:uiPriority w:val="30"/>
    <w:qFormat/>
    <w:rsid w:val="004D4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985"/>
    <w:rPr>
      <w:i/>
      <w:iCs/>
      <w:color w:val="2F5496" w:themeColor="accent1" w:themeShade="BF"/>
    </w:rPr>
  </w:style>
  <w:style w:type="character" w:styleId="ad">
    <w:name w:val="Intense Reference"/>
    <w:basedOn w:val="a0"/>
    <w:uiPriority w:val="32"/>
    <w:qFormat/>
    <w:rsid w:val="004D4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