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45CC3C" w14:textId="77777777" w:rsidR="0028759A" w:rsidRDefault="0028759A">
      <w:pPr>
        <w:rPr>
          <w:rFonts w:hint="eastAsia"/>
        </w:rPr>
      </w:pPr>
      <w:r>
        <w:rPr>
          <w:rFonts w:hint="eastAsia"/>
        </w:rPr>
        <w:t>母爱的四种味道</w:t>
      </w:r>
    </w:p>
    <w:p w14:paraId="18000A8C" w14:textId="77777777" w:rsidR="0028759A" w:rsidRDefault="0028759A">
      <w:pPr>
        <w:rPr>
          <w:rFonts w:hint="eastAsia"/>
        </w:rPr>
      </w:pPr>
      <w:r>
        <w:rPr>
          <w:rFonts w:hint="eastAsia"/>
        </w:rPr>
        <w:t>母爱是世间最纯粹、最温暖的情感，它如同四种独特的味道，滋养着我们的一生。母亲的爱可以是甜美的，像是蜜糖般温柔；也可以是咸涩的，夹杂着对生活的感悟；还有酸楚的味道，承载着无尽的牺牲与奉献；更有那辛辣的，教会我们如何面对挑战与磨难。每一种味道，都是母爱的不同展现，让我们在生活中品味着她的深沉与宽广。</w:t>
      </w:r>
    </w:p>
    <w:p w14:paraId="4AC4CE3A" w14:textId="77777777" w:rsidR="0028759A" w:rsidRDefault="0028759A"/>
    <w:p w14:paraId="55826EAE" w14:textId="77777777" w:rsidR="0028759A" w:rsidRDefault="0028759A">
      <w:pPr>
        <w:rPr>
          <w:rFonts w:hint="eastAsia"/>
        </w:rPr>
      </w:pPr>
      <w:r>
        <w:rPr>
          <w:rFonts w:hint="eastAsia"/>
        </w:rPr>
        <w:t>甜美的味道：无私的关怀</w:t>
      </w:r>
    </w:p>
    <w:p w14:paraId="27B1B586" w14:textId="77777777" w:rsidR="0028759A" w:rsidRDefault="0028759A">
      <w:pPr>
        <w:rPr>
          <w:rFonts w:hint="eastAsia"/>
        </w:rPr>
      </w:pPr>
      <w:r>
        <w:rPr>
          <w:rFonts w:hint="eastAsia"/>
        </w:rPr>
        <w:t>在我们的成长过程中，母亲的爱总是甜蜜而温暖。无论是晨起时的早餐，还是夜晚温暖的陪伴，这种关怀如同糖果般融化在心底。记得小时候，母亲总是耐心地教我们识字、算数，那些温柔的声音犹如春风，轻轻拂过我们的心田。母亲的笑容是我们最初的阳光，照亮了无数个青涩的日子。</w:t>
      </w:r>
    </w:p>
    <w:p w14:paraId="410C3911" w14:textId="77777777" w:rsidR="0028759A" w:rsidRDefault="0028759A"/>
    <w:p w14:paraId="58ADD7AB" w14:textId="77777777" w:rsidR="0028759A" w:rsidRDefault="0028759A">
      <w:pPr>
        <w:rPr>
          <w:rFonts w:hint="eastAsia"/>
        </w:rPr>
      </w:pPr>
      <w:r>
        <w:rPr>
          <w:rFonts w:hint="eastAsia"/>
        </w:rPr>
        <w:t>咸涩的味道：生活的真实</w:t>
      </w:r>
    </w:p>
    <w:p w14:paraId="0F0CD689" w14:textId="77777777" w:rsidR="0028759A" w:rsidRDefault="0028759A">
      <w:pPr>
        <w:rPr>
          <w:rFonts w:hint="eastAsia"/>
        </w:rPr>
      </w:pPr>
      <w:r>
        <w:rPr>
          <w:rFonts w:hint="eastAsia"/>
        </w:rPr>
        <w:t>随着成长，我们渐渐意识到，母爱并不总是甜美的。生活的艰辛和挑战常常让母亲的脸庞写满疲惫。她的咸涩，往往源于对家庭的操劳与无奈。每当我们看到母亲为了我们放弃自己的梦想，心中总会涌起一阵感动与心痛。那些泪水混合着汗水，是她为我们撑起这个家所付出的代价，也是她对生活深刻的理解。</w:t>
      </w:r>
    </w:p>
    <w:p w14:paraId="5958DEEE" w14:textId="77777777" w:rsidR="0028759A" w:rsidRDefault="0028759A"/>
    <w:p w14:paraId="14A35626" w14:textId="77777777" w:rsidR="0028759A" w:rsidRDefault="0028759A">
      <w:pPr>
        <w:rPr>
          <w:rFonts w:hint="eastAsia"/>
        </w:rPr>
      </w:pPr>
      <w:r>
        <w:rPr>
          <w:rFonts w:hint="eastAsia"/>
        </w:rPr>
        <w:t>酸楚的味道：牺牲与奉献</w:t>
      </w:r>
    </w:p>
    <w:p w14:paraId="1F099DF7" w14:textId="77777777" w:rsidR="0028759A" w:rsidRDefault="0028759A">
      <w:pPr>
        <w:rPr>
          <w:rFonts w:hint="eastAsia"/>
        </w:rPr>
      </w:pPr>
      <w:r>
        <w:rPr>
          <w:rFonts w:hint="eastAsia"/>
        </w:rPr>
        <w:t>在我们的人生旅途中，母亲的爱往往伴随着牺牲与奉献。她们为了我们的未来，放弃了自己的青春与梦想。那些岁月的酸楚，化作了无声的付出。记得有一次，母亲为了让我参加一个重要的比赛，熬夜为我准备材料。那一刻，我明白了她的艰辛与牺牲，那份爱如同一股酸涩的味道，让人感慨不已。</w:t>
      </w:r>
    </w:p>
    <w:p w14:paraId="7A8F42B8" w14:textId="77777777" w:rsidR="0028759A" w:rsidRDefault="0028759A"/>
    <w:p w14:paraId="3C346746" w14:textId="77777777" w:rsidR="0028759A" w:rsidRDefault="0028759A">
      <w:pPr>
        <w:rPr>
          <w:rFonts w:hint="eastAsia"/>
        </w:rPr>
      </w:pPr>
      <w:r>
        <w:rPr>
          <w:rFonts w:hint="eastAsia"/>
        </w:rPr>
        <w:t>辛辣的味道：勇敢的教诲</w:t>
      </w:r>
    </w:p>
    <w:p w14:paraId="3877B98F" w14:textId="77777777" w:rsidR="0028759A" w:rsidRDefault="0028759A">
      <w:pPr>
        <w:rPr>
          <w:rFonts w:hint="eastAsia"/>
        </w:rPr>
      </w:pPr>
      <w:r>
        <w:rPr>
          <w:rFonts w:hint="eastAsia"/>
        </w:rPr>
        <w:t>母爱的辛辣，往往是对我们勇敢成长的鞭策。她不仅是我们的温暖港湾，更是面对风雨的勇者。母亲常常以她的经历告诫我们，人生不是一帆风顺的，必须学会面对挑战与困难。那些严厉的教诲，如同一剂辛辣的调味品，让我们的生命更加丰富。母亲的爱，教会了我们何谓坚强，让我们在挫折中成长，汲取力量。</w:t>
      </w:r>
    </w:p>
    <w:p w14:paraId="4A122D58" w14:textId="77777777" w:rsidR="0028759A" w:rsidRDefault="0028759A"/>
    <w:p w14:paraId="781F093D" w14:textId="77777777" w:rsidR="0028759A" w:rsidRDefault="0028759A">
      <w:pPr>
        <w:rPr>
          <w:rFonts w:hint="eastAsia"/>
        </w:rPr>
      </w:pPr>
      <w:r>
        <w:rPr>
          <w:rFonts w:hint="eastAsia"/>
        </w:rPr>
        <w:t>最后的总结：母爱的交响曲</w:t>
      </w:r>
    </w:p>
    <w:p w14:paraId="4CD9E577" w14:textId="77777777" w:rsidR="0028759A" w:rsidRDefault="0028759A">
      <w:pPr>
        <w:rPr>
          <w:rFonts w:hint="eastAsia"/>
        </w:rPr>
      </w:pPr>
      <w:r>
        <w:rPr>
          <w:rFonts w:hint="eastAsia"/>
        </w:rPr>
        <w:t>母爱，正是这四种味道的交响曲。每一种味道都在诉说着母亲的深情与不易，让我们在回忆中感受到她那无私而伟大的爱。无论未来的路多么崎岖，母亲的爱永远是我们心中最温暖的力量。愿我们都能珍惜这份爱，用心去回馈，传承母爱的伟大。</w:t>
      </w:r>
    </w:p>
    <w:p w14:paraId="130A2794" w14:textId="77777777" w:rsidR="0028759A" w:rsidRDefault="0028759A"/>
    <w:p w14:paraId="2DA986AE" w14:textId="77777777" w:rsidR="0028759A" w:rsidRDefault="0028759A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4CFE3928" w14:textId="079D03DA" w:rsidR="00E36B05" w:rsidRDefault="00E36B05"/>
    <w:sectPr w:rsidR="00E36B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B05"/>
    <w:rsid w:val="0028759A"/>
    <w:rsid w:val="00BF10E6"/>
    <w:rsid w:val="00E36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CB19DE-427E-470B-B496-1053CAAC8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E36B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E36B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E36B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E36B05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E36B05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E36B05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E36B05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E36B05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E36B05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E36B05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E36B0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E36B0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E36B05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E36B05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E36B05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E36B05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E36B05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E36B05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E36B0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E36B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E36B0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E36B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6B0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6B05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E36B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6B05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6B0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6B05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E36B0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2024-11-02T00:02:00Z</dcterms:created>
  <dcterms:modified xsi:type="dcterms:W3CDTF">2024-11-02T00:02:00Z</dcterms:modified>
</cp:coreProperties>
</file>