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7C53" w14:textId="77777777" w:rsidR="005A1240" w:rsidRDefault="005A1240">
      <w:pPr>
        <w:rPr>
          <w:rFonts w:hint="eastAsia"/>
        </w:rPr>
      </w:pPr>
      <w:r>
        <w:rPr>
          <w:rFonts w:hint="eastAsia"/>
        </w:rPr>
        <w:t>母爱的无私奉献</w:t>
      </w:r>
    </w:p>
    <w:p w14:paraId="3056AF4A" w14:textId="77777777" w:rsidR="005A1240" w:rsidRDefault="005A1240">
      <w:pPr>
        <w:rPr>
          <w:rFonts w:hint="eastAsia"/>
        </w:rPr>
      </w:pPr>
      <w:r>
        <w:rPr>
          <w:rFonts w:hint="eastAsia"/>
        </w:rPr>
        <w:t>母爱是一种无私的奉献，她像一盏明灯，照亮我们前行的道路。从我们呱呱坠地的那一刻起，母亲便用她那双温暖的手，托起了我们整个的世界。无论是清晨的第一缕阳光，还是夜晚的细雨，母亲总是在默默为我们付出。她的关心和呵护，犹如细雨滋润着大地，让我们在爱的温暖中茁壮成长。</w:t>
      </w:r>
    </w:p>
    <w:p w14:paraId="02C8F863" w14:textId="77777777" w:rsidR="005A1240" w:rsidRDefault="005A1240"/>
    <w:p w14:paraId="1F7FD2F0" w14:textId="77777777" w:rsidR="005A1240" w:rsidRDefault="005A1240">
      <w:pPr>
        <w:rPr>
          <w:rFonts w:hint="eastAsia"/>
        </w:rPr>
      </w:pPr>
      <w:r>
        <w:rPr>
          <w:rFonts w:hint="eastAsia"/>
        </w:rPr>
        <w:t>母爱的坚定支持</w:t>
      </w:r>
    </w:p>
    <w:p w14:paraId="7C9700C2" w14:textId="77777777" w:rsidR="005A1240" w:rsidRDefault="005A1240">
      <w:pPr>
        <w:rPr>
          <w:rFonts w:hint="eastAsia"/>
        </w:rPr>
      </w:pPr>
      <w:r>
        <w:rPr>
          <w:rFonts w:hint="eastAsia"/>
        </w:rPr>
        <w:t>在我们成长的每一个阶段，母亲都是那最坚定的支持者。无论是学业上的挫折，还是生活中的困扰，她总能给予我们最温暖的鼓励和最诚挚的建议。母亲常说：“只要你努力，就一定能实现自己的梦想。”正是这份信念，让我们在面对困难时，始终能够保持勇敢与坚韧。她的支持就像是一股无形的力量，驱动着我们不断向前。</w:t>
      </w:r>
    </w:p>
    <w:p w14:paraId="0423808D" w14:textId="77777777" w:rsidR="005A1240" w:rsidRDefault="005A1240"/>
    <w:p w14:paraId="7004574F" w14:textId="77777777" w:rsidR="005A1240" w:rsidRDefault="005A1240">
      <w:pPr>
        <w:rPr>
          <w:rFonts w:hint="eastAsia"/>
        </w:rPr>
      </w:pPr>
      <w:r>
        <w:rPr>
          <w:rFonts w:hint="eastAsia"/>
        </w:rPr>
        <w:t>母爱的深情回忆</w:t>
      </w:r>
    </w:p>
    <w:p w14:paraId="3457542F" w14:textId="77777777" w:rsidR="005A1240" w:rsidRDefault="005A1240">
      <w:pPr>
        <w:rPr>
          <w:rFonts w:hint="eastAsia"/>
        </w:rPr>
      </w:pPr>
      <w:r>
        <w:rPr>
          <w:rFonts w:hint="eastAsia"/>
        </w:rPr>
        <w:t>回忆起与母亲在一起的点滴，心中总是涌起一股暖流。那些温暖的瞬间，犹如一幅幅美丽的画卷，定格在心底。无论是一起做饭的欢声笑语，还是夜晚轻声讲述的故事，都是母亲对我们爱的传递。在那一刻，我们仿佛能感受到她的心跳，与我们一起共振。母爱在这些细小而珍贵的瞬间中，悄然绽放。</w:t>
      </w:r>
    </w:p>
    <w:p w14:paraId="22E22A2A" w14:textId="77777777" w:rsidR="005A1240" w:rsidRDefault="005A1240"/>
    <w:p w14:paraId="788E58FA" w14:textId="77777777" w:rsidR="005A1240" w:rsidRDefault="005A1240">
      <w:pPr>
        <w:rPr>
          <w:rFonts w:hint="eastAsia"/>
        </w:rPr>
      </w:pPr>
      <w:r>
        <w:rPr>
          <w:rFonts w:hint="eastAsia"/>
        </w:rPr>
        <w:t>母爱的永恒牵挂</w:t>
      </w:r>
    </w:p>
    <w:p w14:paraId="0AC04797" w14:textId="77777777" w:rsidR="005A1240" w:rsidRDefault="005A1240">
      <w:pPr>
        <w:rPr>
          <w:rFonts w:hint="eastAsia"/>
        </w:rPr>
      </w:pPr>
      <w:r>
        <w:rPr>
          <w:rFonts w:hint="eastAsia"/>
        </w:rPr>
        <w:t>无论我们身在何方，母亲的牵挂总是如影随形。她关心我们的每一个选择，默默为我们的未来操心。每当我们拨打电话，听到她熟悉的声音，心中便会荡起一阵温暖。母亲的牵挂是那样深沉而执着，她在心中默念着我们的平安与幸福，犹如一根无形的线，时刻将我们紧紧相连。</w:t>
      </w:r>
    </w:p>
    <w:p w14:paraId="135116FC" w14:textId="77777777" w:rsidR="005A1240" w:rsidRDefault="005A1240"/>
    <w:p w14:paraId="6ED517BE" w14:textId="77777777" w:rsidR="005A1240" w:rsidRDefault="005A1240">
      <w:pPr>
        <w:rPr>
          <w:rFonts w:hint="eastAsia"/>
        </w:rPr>
      </w:pPr>
      <w:r>
        <w:rPr>
          <w:rFonts w:hint="eastAsia"/>
        </w:rPr>
        <w:t>母爱的崇高品德</w:t>
      </w:r>
    </w:p>
    <w:p w14:paraId="1E7568B4" w14:textId="77777777" w:rsidR="005A1240" w:rsidRDefault="005A1240">
      <w:pPr>
        <w:rPr>
          <w:rFonts w:hint="eastAsia"/>
        </w:rPr>
      </w:pPr>
      <w:r>
        <w:rPr>
          <w:rFonts w:hint="eastAsia"/>
        </w:rPr>
        <w:t>母爱不仅体现在生活的点滴，更蕴含着崇高的品德。她教会我们如何去爱、去包容，如何在困境中坚守信念。母亲是我们最初的老师，她用自己的行动告诉我们何为责任与担当。她的言传身教，影响着我们的人生观与价值观，使我们在面对生活时，能够心怀感恩，勇敢追求自己的理想。</w:t>
      </w:r>
    </w:p>
    <w:p w14:paraId="0DE7E55F" w14:textId="77777777" w:rsidR="005A1240" w:rsidRDefault="005A1240"/>
    <w:p w14:paraId="70F7B4C8" w14:textId="77777777" w:rsidR="005A1240" w:rsidRDefault="005A1240">
      <w:pPr>
        <w:rPr>
          <w:rFonts w:hint="eastAsia"/>
        </w:rPr>
      </w:pPr>
      <w:r>
        <w:rPr>
          <w:rFonts w:hint="eastAsia"/>
        </w:rPr>
        <w:t>母爱的句子唯美最后的总结</w:t>
      </w:r>
    </w:p>
    <w:p w14:paraId="645B4AD1" w14:textId="77777777" w:rsidR="005A1240" w:rsidRDefault="005A1240">
      <w:pPr>
        <w:rPr>
          <w:rFonts w:hint="eastAsia"/>
        </w:rPr>
      </w:pPr>
      <w:r>
        <w:rPr>
          <w:rFonts w:hint="eastAsia"/>
        </w:rPr>
        <w:t>母爱是生命中最美的乐章，永远荡漾在心间。无论岁月如何流转，这份爱都如星辰般璀璨，指引着我们走向未来。母亲用她的爱，教会我们如何去爱，让我们在生活的每一个角落，都能感受到温暖的存在。她的爱，如涓涓细流，永不干涸，始终在心底萦绕，成为我们心灵最坚实的依靠。在这一生中，母爱是我们最珍贵的宝藏，永远铭刻在心。</w:t>
      </w:r>
    </w:p>
    <w:p w14:paraId="72314F7D" w14:textId="77777777" w:rsidR="005A1240" w:rsidRDefault="005A1240"/>
    <w:p w14:paraId="2CE489DE" w14:textId="77777777" w:rsidR="005A1240" w:rsidRDefault="005A124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93803B" w14:textId="68C37175" w:rsidR="00AA1E64" w:rsidRDefault="00AA1E64"/>
    <w:sectPr w:rsidR="00AA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64"/>
    <w:rsid w:val="005A1240"/>
    <w:rsid w:val="00AA1E6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C957-3578-4C11-8AA2-531F5691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A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A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A1E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A1E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A1E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A1E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A1E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A1E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A1E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A1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A1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A1E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A1E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A1E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A1E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A1E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A1E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A1E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A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A1E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A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A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A1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