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C608" w14:textId="77777777" w:rsidR="00093F13" w:rsidRDefault="00093F13">
      <w:pPr>
        <w:rPr>
          <w:rFonts w:hint="eastAsia"/>
        </w:rPr>
      </w:pPr>
      <w:r>
        <w:rPr>
          <w:rFonts w:hint="eastAsia"/>
        </w:rPr>
        <w:t>汽车的“汽”字拼音在中文里，"汽车"一词用来指代各种机动车辆，它由两个汉字组成："汽"和"车"。其中，“汽”的拼音是 qì。这个字单独使用时并不常见，通常会与其他字组合来构成词汇。比如，在“汽车”这个词中，“汽”代表的是驱动车辆运行的动力源之一——蒸汽或内燃机燃烧产生的气体。随着技术的进步，如今的汽车已经不再局限于传统的蒸汽动力，而是广泛采用了汽油、柴油等燃油以及电力等多种能源形式。</w:t>
      </w:r>
    </w:p>
    <w:p w14:paraId="4D76B34F" w14:textId="77777777" w:rsidR="00093F13" w:rsidRDefault="00093F13">
      <w:pPr>
        <w:rPr>
          <w:rFonts w:hint="eastAsia"/>
        </w:rPr>
      </w:pPr>
      <w:r>
        <w:rPr>
          <w:rFonts w:hint="eastAsia"/>
        </w:rPr>
        <w:t>从蒸汽到现代：汽车的发展历程尽管今天当我们提到“汽车”时更多想到的是以内燃机为动力的车辆，但最初的汽车确实是由蒸汽提供动力的。18世纪末至19世纪初，随着工业革命的到来，人们开始探索如何利用蒸汽机作为交通工具的动力来源。早期的蒸汽汽车虽然笨重且效率不高，但却开启了人类对于更快捷、更自由出行方式的追求。随着时间推移，发明家们不断改进设计，最终导致了以内燃机为基础的现代汽车诞生。</w:t>
      </w:r>
    </w:p>
    <w:p w14:paraId="3096286C" w14:textId="77777777" w:rsidR="00093F13" w:rsidRDefault="00093F13">
      <w:pPr>
        <w:rPr>
          <w:rFonts w:hint="eastAsia"/>
        </w:rPr>
      </w:pPr>
      <w:r>
        <w:rPr>
          <w:rFonts w:hint="eastAsia"/>
        </w:rPr>
        <w:t>“汽”与环境：绿色出行的选择随着全球对环境保护意识日益增强，减少碳排放成为了社会各界共同关注的话题之一。“汽”所代表的传统燃油型汽车面临着越来越大的挑战。为此，许多国家和地区都推出了鼓励使用新能源汽车（如电动汽车）的政策。这类车型通过电池供电代替了传统意义上的“汽”，即化石燃料燃烧所产生的能量转换过程，从而实现了零尾气排放的目标。随着充电基础设施建设不断完善以及电池技术持续进步，新能源汽车正逐渐成为未来发展的主流趋势。</w:t>
      </w:r>
    </w:p>
    <w:p w14:paraId="5BF5E5AE" w14:textId="77777777" w:rsidR="00093F13" w:rsidRDefault="00093F13">
      <w:pPr>
        <w:rPr>
          <w:rFonts w:hint="eastAsia"/>
        </w:rPr>
      </w:pPr>
      <w:r>
        <w:rPr>
          <w:rFonts w:hint="eastAsia"/>
        </w:rPr>
        <w:t>文化视角下的“汽”字解读在中国传统文化中，“气”（qì）有着非常丰富而深刻的含义，它不仅仅指的是自然界中存在的空气或者物体内部的状态变化，还象征着生命力、精神力量等抽象概念。将这一思想应用于对“汽”的理解上，则可以将其视为推动事物前进的力量源泉。因此，当我们将目光投向未来汽车行业时，或许也可以从中获得启示：无论是技术创新还是市场变革，都需要一种强大的内在驱动力支持着整个行业向着更加可持续、环保的方向发展。</w:t>
      </w:r>
    </w:p>
    <w:p w14:paraId="5C933B94" w14:textId="77777777" w:rsidR="00093F13" w:rsidRDefault="00093F13">
      <w:pPr>
        <w:rPr>
          <w:rFonts w:hint="eastAsia"/>
        </w:rPr>
      </w:pPr>
      <w:r>
        <w:rPr>
          <w:rFonts w:hint="eastAsia"/>
        </w:rPr>
        <w:t>最后的总结“汽”的拼音虽简单却承载着深厚的文化意义及科技演变史。从最早的蒸汽动力到今天的多样化能源选择，“汽”见证了人类社会交通方式的巨大变迁。面对日益严峻的环境问题，我们期待着“汽”能够继续引领汽车行业朝着更加绿色、智能的方向迈进，同时也提醒着每一位参与者要保持创新精神与责任感，共同创造一个美好和谐的未来。</w:t>
      </w:r>
    </w:p>
    <w:p w14:paraId="11A56342" w14:textId="77777777" w:rsidR="00093F13" w:rsidRDefault="00093F13">
      <w:pPr>
        <w:rPr>
          <w:rFonts w:hint="eastAsia"/>
        </w:rPr>
      </w:pPr>
    </w:p>
    <w:p w14:paraId="20FEEF2C" w14:textId="77777777" w:rsidR="00093F13" w:rsidRDefault="00093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A6612" w14:textId="10DD9DE4" w:rsidR="00F51C02" w:rsidRDefault="00F51C02"/>
    <w:sectPr w:rsidR="00F5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02"/>
    <w:rsid w:val="00093F13"/>
    <w:rsid w:val="00B55424"/>
    <w:rsid w:val="00F5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04966-CEED-4E72-91B6-2DA5CFD7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