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F7F0" w14:textId="77777777" w:rsidR="00AD10C9" w:rsidRDefault="00AD10C9">
      <w:pPr>
        <w:rPr>
          <w:rFonts w:hint="eastAsia"/>
        </w:rPr>
      </w:pPr>
    </w:p>
    <w:p w14:paraId="0266A375" w14:textId="77777777" w:rsidR="00AD10C9" w:rsidRDefault="00AD10C9">
      <w:pPr>
        <w:rPr>
          <w:rFonts w:hint="eastAsia"/>
        </w:rPr>
      </w:pPr>
      <w:r>
        <w:rPr>
          <w:rFonts w:hint="eastAsia"/>
        </w:rPr>
        <w:tab/>
        <w:t>洗怎么读拼音</w:t>
      </w:r>
    </w:p>
    <w:p w14:paraId="3855936D" w14:textId="77777777" w:rsidR="00AD10C9" w:rsidRDefault="00AD10C9">
      <w:pPr>
        <w:rPr>
          <w:rFonts w:hint="eastAsia"/>
        </w:rPr>
      </w:pPr>
    </w:p>
    <w:p w14:paraId="5FD93350" w14:textId="77777777" w:rsidR="00AD10C9" w:rsidRDefault="00AD10C9">
      <w:pPr>
        <w:rPr>
          <w:rFonts w:hint="eastAsia"/>
        </w:rPr>
      </w:pPr>
    </w:p>
    <w:p w14:paraId="50C0E3B2" w14:textId="77777777" w:rsidR="00AD10C9" w:rsidRDefault="00AD10C9">
      <w:pPr>
        <w:rPr>
          <w:rFonts w:hint="eastAsia"/>
        </w:rPr>
      </w:pPr>
      <w:r>
        <w:rPr>
          <w:rFonts w:hint="eastAsia"/>
        </w:rPr>
        <w:tab/>
        <w:t>“洗”在汉语拼音中的发音是 xǐ。这个字的发音可以分为两部分来学习：x 和 ǐ。“x”是一个清辅音，发音时舌尖轻轻触碰下齿背，气流通过舌面与硬腭之间的狭窄空间产生摩擦声；“ǐ”代表的是一个第三声的高升调，发音时声音要从较低的位置开始迅速上升。整个字的发音过程需要流畅自然，避免断开或过于生硬。</w:t>
      </w:r>
    </w:p>
    <w:p w14:paraId="02B6AC0C" w14:textId="77777777" w:rsidR="00AD10C9" w:rsidRDefault="00AD10C9">
      <w:pPr>
        <w:rPr>
          <w:rFonts w:hint="eastAsia"/>
        </w:rPr>
      </w:pPr>
    </w:p>
    <w:p w14:paraId="69356C98" w14:textId="77777777" w:rsidR="00AD10C9" w:rsidRDefault="00AD10C9">
      <w:pPr>
        <w:rPr>
          <w:rFonts w:hint="eastAsia"/>
        </w:rPr>
      </w:pPr>
    </w:p>
    <w:p w14:paraId="64E9E833" w14:textId="77777777" w:rsidR="00AD10C9" w:rsidRDefault="00AD10C9">
      <w:pPr>
        <w:rPr>
          <w:rFonts w:hint="eastAsia"/>
        </w:rPr>
      </w:pPr>
    </w:p>
    <w:p w14:paraId="0332332A" w14:textId="77777777" w:rsidR="00AD10C9" w:rsidRDefault="00AD10C9">
      <w:pPr>
        <w:rPr>
          <w:rFonts w:hint="eastAsia"/>
        </w:rPr>
      </w:pPr>
      <w:r>
        <w:rPr>
          <w:rFonts w:hint="eastAsia"/>
        </w:rPr>
        <w:tab/>
        <w:t>“洗”的基本含义及其应用场景</w:t>
      </w:r>
    </w:p>
    <w:p w14:paraId="62FF4185" w14:textId="77777777" w:rsidR="00AD10C9" w:rsidRDefault="00AD10C9">
      <w:pPr>
        <w:rPr>
          <w:rFonts w:hint="eastAsia"/>
        </w:rPr>
      </w:pPr>
    </w:p>
    <w:p w14:paraId="0276C5A9" w14:textId="77777777" w:rsidR="00AD10C9" w:rsidRDefault="00AD10C9">
      <w:pPr>
        <w:rPr>
          <w:rFonts w:hint="eastAsia"/>
        </w:rPr>
      </w:pPr>
    </w:p>
    <w:p w14:paraId="09C4AED9" w14:textId="77777777" w:rsidR="00AD10C9" w:rsidRDefault="00AD10C9">
      <w:pPr>
        <w:rPr>
          <w:rFonts w:hint="eastAsia"/>
        </w:rPr>
      </w:pPr>
      <w:r>
        <w:rPr>
          <w:rFonts w:hint="eastAsia"/>
        </w:rPr>
        <w:tab/>
        <w:t>“洗”字的基本含义是指用水或其他液体清洁物体表面的过程，如洗手、洗脸、洗衣等日常活动。“洗”也可以引申为清除、净化的意思，比如在文学作品中常用来比喻清除心灵上的污垢或是社会上的不良风气。在不同的语境中，“洗”字的应用场景非常广泛，既包括了实际的物理清洗行为，也涵盖了抽象意义上的精神净化。</w:t>
      </w:r>
    </w:p>
    <w:p w14:paraId="62C41DDA" w14:textId="77777777" w:rsidR="00AD10C9" w:rsidRDefault="00AD10C9">
      <w:pPr>
        <w:rPr>
          <w:rFonts w:hint="eastAsia"/>
        </w:rPr>
      </w:pPr>
    </w:p>
    <w:p w14:paraId="37EF5BF4" w14:textId="77777777" w:rsidR="00AD10C9" w:rsidRDefault="00AD10C9">
      <w:pPr>
        <w:rPr>
          <w:rFonts w:hint="eastAsia"/>
        </w:rPr>
      </w:pPr>
    </w:p>
    <w:p w14:paraId="597323C4" w14:textId="77777777" w:rsidR="00AD10C9" w:rsidRDefault="00AD10C9">
      <w:pPr>
        <w:rPr>
          <w:rFonts w:hint="eastAsia"/>
        </w:rPr>
      </w:pPr>
    </w:p>
    <w:p w14:paraId="194C0E53" w14:textId="77777777" w:rsidR="00AD10C9" w:rsidRDefault="00AD10C9">
      <w:pPr>
        <w:rPr>
          <w:rFonts w:hint="eastAsia"/>
        </w:rPr>
      </w:pPr>
      <w:r>
        <w:rPr>
          <w:rFonts w:hint="eastAsia"/>
        </w:rPr>
        <w:tab/>
        <w:t>学习“洗”字的发音技巧</w:t>
      </w:r>
    </w:p>
    <w:p w14:paraId="2323EB8F" w14:textId="77777777" w:rsidR="00AD10C9" w:rsidRDefault="00AD10C9">
      <w:pPr>
        <w:rPr>
          <w:rFonts w:hint="eastAsia"/>
        </w:rPr>
      </w:pPr>
    </w:p>
    <w:p w14:paraId="7BCA7CD9" w14:textId="77777777" w:rsidR="00AD10C9" w:rsidRDefault="00AD10C9">
      <w:pPr>
        <w:rPr>
          <w:rFonts w:hint="eastAsia"/>
        </w:rPr>
      </w:pPr>
    </w:p>
    <w:p w14:paraId="3FAFD396" w14:textId="77777777" w:rsidR="00AD10C9" w:rsidRDefault="00AD10C9">
      <w:pPr>
        <w:rPr>
          <w:rFonts w:hint="eastAsia"/>
        </w:rPr>
      </w:pPr>
      <w:r>
        <w:rPr>
          <w:rFonts w:hint="eastAsia"/>
        </w:rPr>
        <w:tab/>
        <w:t>对于初学者而言，掌握“洗”字的正确发音可能需要一定的时间和练习。建议可以通过模仿标准发音录音来加深印象，同时注意观察口型变化和舌头位置，确保发出的声音准确无误。多使用“洗”字进行简单的句子练习，例如：“我每天早上都要洗脸。”（Wǒ měitiān zǎo shàng dōu yào xǐ liǎn.）这样的实践能够帮助更好地理解和记忆其发音特点。</w:t>
      </w:r>
    </w:p>
    <w:p w14:paraId="744BA5C0" w14:textId="77777777" w:rsidR="00AD10C9" w:rsidRDefault="00AD10C9">
      <w:pPr>
        <w:rPr>
          <w:rFonts w:hint="eastAsia"/>
        </w:rPr>
      </w:pPr>
    </w:p>
    <w:p w14:paraId="711931A4" w14:textId="77777777" w:rsidR="00AD10C9" w:rsidRDefault="00AD10C9">
      <w:pPr>
        <w:rPr>
          <w:rFonts w:hint="eastAsia"/>
        </w:rPr>
      </w:pPr>
    </w:p>
    <w:p w14:paraId="00278F60" w14:textId="77777777" w:rsidR="00AD10C9" w:rsidRDefault="00AD10C9">
      <w:pPr>
        <w:rPr>
          <w:rFonts w:hint="eastAsia"/>
        </w:rPr>
      </w:pPr>
    </w:p>
    <w:p w14:paraId="7EE00778" w14:textId="77777777" w:rsidR="00AD10C9" w:rsidRDefault="00AD10C9">
      <w:pPr>
        <w:rPr>
          <w:rFonts w:hint="eastAsia"/>
        </w:rPr>
      </w:pPr>
      <w:r>
        <w:rPr>
          <w:rFonts w:hint="eastAsia"/>
        </w:rPr>
        <w:tab/>
        <w:t>“洗”字的文化背景及扩展学习</w:t>
      </w:r>
    </w:p>
    <w:p w14:paraId="47C2183F" w14:textId="77777777" w:rsidR="00AD10C9" w:rsidRDefault="00AD10C9">
      <w:pPr>
        <w:rPr>
          <w:rFonts w:hint="eastAsia"/>
        </w:rPr>
      </w:pPr>
    </w:p>
    <w:p w14:paraId="4A943FAD" w14:textId="77777777" w:rsidR="00AD10C9" w:rsidRDefault="00AD10C9">
      <w:pPr>
        <w:rPr>
          <w:rFonts w:hint="eastAsia"/>
        </w:rPr>
      </w:pPr>
    </w:p>
    <w:p w14:paraId="3B501932" w14:textId="77777777" w:rsidR="00AD10C9" w:rsidRDefault="00AD10C9">
      <w:pPr>
        <w:rPr>
          <w:rFonts w:hint="eastAsia"/>
        </w:rPr>
      </w:pPr>
      <w:r>
        <w:rPr>
          <w:rFonts w:hint="eastAsia"/>
        </w:rPr>
        <w:tab/>
        <w:t>在中国文化中，“洗”不仅是一个简单的动作描述，它还承载着丰富的文化内涵和社会意义。古代有“沐浴更衣”之说，即在重大节日或祭祀前进行彻底清洁，以示对神灵的尊敬和对仪式的重视。现代生活中，随着人们健康意识的提高，“洗”也被赋予了更多关于个人卫生和环境保护的新含义。了解这些背景知识，不仅能加深对中国文化的认识，还能让语言学习变得更加生动有趣。</w:t>
      </w:r>
    </w:p>
    <w:p w14:paraId="52A2C7FB" w14:textId="77777777" w:rsidR="00AD10C9" w:rsidRDefault="00AD10C9">
      <w:pPr>
        <w:rPr>
          <w:rFonts w:hint="eastAsia"/>
        </w:rPr>
      </w:pPr>
    </w:p>
    <w:p w14:paraId="047812D1" w14:textId="77777777" w:rsidR="00AD10C9" w:rsidRDefault="00AD10C9">
      <w:pPr>
        <w:rPr>
          <w:rFonts w:hint="eastAsia"/>
        </w:rPr>
      </w:pPr>
    </w:p>
    <w:p w14:paraId="1998E662" w14:textId="77777777" w:rsidR="00AD10C9" w:rsidRDefault="00AD10C9">
      <w:pPr>
        <w:rPr>
          <w:rFonts w:hint="eastAsia"/>
        </w:rPr>
      </w:pPr>
    </w:p>
    <w:p w14:paraId="1D04B61C" w14:textId="77777777" w:rsidR="00AD10C9" w:rsidRDefault="00AD10C9">
      <w:pPr>
        <w:rPr>
          <w:rFonts w:hint="eastAsia"/>
        </w:rPr>
      </w:pPr>
      <w:r>
        <w:rPr>
          <w:rFonts w:hint="eastAsia"/>
        </w:rPr>
        <w:tab/>
        <w:t>最后的总结</w:t>
      </w:r>
    </w:p>
    <w:p w14:paraId="7EC80F70" w14:textId="77777777" w:rsidR="00AD10C9" w:rsidRDefault="00AD10C9">
      <w:pPr>
        <w:rPr>
          <w:rFonts w:hint="eastAsia"/>
        </w:rPr>
      </w:pPr>
    </w:p>
    <w:p w14:paraId="51E853C7" w14:textId="77777777" w:rsidR="00AD10C9" w:rsidRDefault="00AD10C9">
      <w:pPr>
        <w:rPr>
          <w:rFonts w:hint="eastAsia"/>
        </w:rPr>
      </w:pPr>
    </w:p>
    <w:p w14:paraId="711A0BEF" w14:textId="77777777" w:rsidR="00AD10C9" w:rsidRDefault="00AD10C9">
      <w:pPr>
        <w:rPr>
          <w:rFonts w:hint="eastAsia"/>
        </w:rPr>
      </w:pPr>
      <w:r>
        <w:rPr>
          <w:rFonts w:hint="eastAsia"/>
        </w:rPr>
        <w:tab/>
        <w:t>“洗”字的拼音是 xǐ，正确的发音对于汉语学习者来说至关重要。通过理解其基本含义、应用场景以及相关的文化背景，我们可以更加全面地掌握这个汉字。希望上述内容能为您的汉语学习之旅增添一份乐趣和帮助。</w:t>
      </w:r>
    </w:p>
    <w:p w14:paraId="75C380E9" w14:textId="77777777" w:rsidR="00AD10C9" w:rsidRDefault="00AD10C9">
      <w:pPr>
        <w:rPr>
          <w:rFonts w:hint="eastAsia"/>
        </w:rPr>
      </w:pPr>
    </w:p>
    <w:p w14:paraId="623D1094" w14:textId="77777777" w:rsidR="00AD10C9" w:rsidRDefault="00AD10C9">
      <w:pPr>
        <w:rPr>
          <w:rFonts w:hint="eastAsia"/>
        </w:rPr>
      </w:pPr>
    </w:p>
    <w:p w14:paraId="51F3B81B" w14:textId="77777777" w:rsidR="00AD10C9" w:rsidRDefault="00AD10C9">
      <w:pPr>
        <w:rPr>
          <w:rFonts w:hint="eastAsia"/>
        </w:rPr>
      </w:pPr>
      <w:r>
        <w:rPr>
          <w:rFonts w:hint="eastAsia"/>
        </w:rPr>
        <w:t>本文是由每日文章网(2345lzwz.cn)为大家创作</w:t>
      </w:r>
    </w:p>
    <w:p w14:paraId="7BF4F02C" w14:textId="5BB1E038" w:rsidR="00001760" w:rsidRDefault="00001760"/>
    <w:sectPr w:rsidR="00001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60"/>
    <w:rsid w:val="00001760"/>
    <w:rsid w:val="008F70FE"/>
    <w:rsid w:val="00A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6C45D-3E30-4937-B741-34350CB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760"/>
    <w:rPr>
      <w:rFonts w:cstheme="majorBidi"/>
      <w:color w:val="2F5496" w:themeColor="accent1" w:themeShade="BF"/>
      <w:sz w:val="28"/>
      <w:szCs w:val="28"/>
    </w:rPr>
  </w:style>
  <w:style w:type="character" w:customStyle="1" w:styleId="50">
    <w:name w:val="标题 5 字符"/>
    <w:basedOn w:val="a0"/>
    <w:link w:val="5"/>
    <w:uiPriority w:val="9"/>
    <w:semiHidden/>
    <w:rsid w:val="00001760"/>
    <w:rPr>
      <w:rFonts w:cstheme="majorBidi"/>
      <w:color w:val="2F5496" w:themeColor="accent1" w:themeShade="BF"/>
      <w:sz w:val="24"/>
    </w:rPr>
  </w:style>
  <w:style w:type="character" w:customStyle="1" w:styleId="60">
    <w:name w:val="标题 6 字符"/>
    <w:basedOn w:val="a0"/>
    <w:link w:val="6"/>
    <w:uiPriority w:val="9"/>
    <w:semiHidden/>
    <w:rsid w:val="00001760"/>
    <w:rPr>
      <w:rFonts w:cstheme="majorBidi"/>
      <w:b/>
      <w:bCs/>
      <w:color w:val="2F5496" w:themeColor="accent1" w:themeShade="BF"/>
    </w:rPr>
  </w:style>
  <w:style w:type="character" w:customStyle="1" w:styleId="70">
    <w:name w:val="标题 7 字符"/>
    <w:basedOn w:val="a0"/>
    <w:link w:val="7"/>
    <w:uiPriority w:val="9"/>
    <w:semiHidden/>
    <w:rsid w:val="00001760"/>
    <w:rPr>
      <w:rFonts w:cstheme="majorBidi"/>
      <w:b/>
      <w:bCs/>
      <w:color w:val="595959" w:themeColor="text1" w:themeTint="A6"/>
    </w:rPr>
  </w:style>
  <w:style w:type="character" w:customStyle="1" w:styleId="80">
    <w:name w:val="标题 8 字符"/>
    <w:basedOn w:val="a0"/>
    <w:link w:val="8"/>
    <w:uiPriority w:val="9"/>
    <w:semiHidden/>
    <w:rsid w:val="00001760"/>
    <w:rPr>
      <w:rFonts w:cstheme="majorBidi"/>
      <w:color w:val="595959" w:themeColor="text1" w:themeTint="A6"/>
    </w:rPr>
  </w:style>
  <w:style w:type="character" w:customStyle="1" w:styleId="90">
    <w:name w:val="标题 9 字符"/>
    <w:basedOn w:val="a0"/>
    <w:link w:val="9"/>
    <w:uiPriority w:val="9"/>
    <w:semiHidden/>
    <w:rsid w:val="00001760"/>
    <w:rPr>
      <w:rFonts w:eastAsiaTheme="majorEastAsia" w:cstheme="majorBidi"/>
      <w:color w:val="595959" w:themeColor="text1" w:themeTint="A6"/>
    </w:rPr>
  </w:style>
  <w:style w:type="paragraph" w:styleId="a3">
    <w:name w:val="Title"/>
    <w:basedOn w:val="a"/>
    <w:next w:val="a"/>
    <w:link w:val="a4"/>
    <w:uiPriority w:val="10"/>
    <w:qFormat/>
    <w:rsid w:val="00001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760"/>
    <w:pPr>
      <w:spacing w:before="160"/>
      <w:jc w:val="center"/>
    </w:pPr>
    <w:rPr>
      <w:i/>
      <w:iCs/>
      <w:color w:val="404040" w:themeColor="text1" w:themeTint="BF"/>
    </w:rPr>
  </w:style>
  <w:style w:type="character" w:customStyle="1" w:styleId="a8">
    <w:name w:val="引用 字符"/>
    <w:basedOn w:val="a0"/>
    <w:link w:val="a7"/>
    <w:uiPriority w:val="29"/>
    <w:rsid w:val="00001760"/>
    <w:rPr>
      <w:i/>
      <w:iCs/>
      <w:color w:val="404040" w:themeColor="text1" w:themeTint="BF"/>
    </w:rPr>
  </w:style>
  <w:style w:type="paragraph" w:styleId="a9">
    <w:name w:val="List Paragraph"/>
    <w:basedOn w:val="a"/>
    <w:uiPriority w:val="34"/>
    <w:qFormat/>
    <w:rsid w:val="00001760"/>
    <w:pPr>
      <w:ind w:left="720"/>
      <w:contextualSpacing/>
    </w:pPr>
  </w:style>
  <w:style w:type="character" w:styleId="aa">
    <w:name w:val="Intense Emphasis"/>
    <w:basedOn w:val="a0"/>
    <w:uiPriority w:val="21"/>
    <w:qFormat/>
    <w:rsid w:val="00001760"/>
    <w:rPr>
      <w:i/>
      <w:iCs/>
      <w:color w:val="2F5496" w:themeColor="accent1" w:themeShade="BF"/>
    </w:rPr>
  </w:style>
  <w:style w:type="paragraph" w:styleId="ab">
    <w:name w:val="Intense Quote"/>
    <w:basedOn w:val="a"/>
    <w:next w:val="a"/>
    <w:link w:val="ac"/>
    <w:uiPriority w:val="30"/>
    <w:qFormat/>
    <w:rsid w:val="00001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760"/>
    <w:rPr>
      <w:i/>
      <w:iCs/>
      <w:color w:val="2F5496" w:themeColor="accent1" w:themeShade="BF"/>
    </w:rPr>
  </w:style>
  <w:style w:type="character" w:styleId="ad">
    <w:name w:val="Intense Reference"/>
    <w:basedOn w:val="a0"/>
    <w:uiPriority w:val="32"/>
    <w:qFormat/>
    <w:rsid w:val="00001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