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7E31" w14:textId="77777777" w:rsidR="009832F9" w:rsidRDefault="009832F9">
      <w:pPr>
        <w:rPr>
          <w:rFonts w:hint="eastAsia"/>
        </w:rPr>
      </w:pPr>
    </w:p>
    <w:p w14:paraId="7C9533E7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深潜的汉语拼音：探索语言学的深邃之美</w:t>
      </w:r>
    </w:p>
    <w:p w14:paraId="137552CD" w14:textId="77777777" w:rsidR="009832F9" w:rsidRDefault="009832F9">
      <w:pPr>
        <w:rPr>
          <w:rFonts w:hint="eastAsia"/>
        </w:rPr>
      </w:pPr>
    </w:p>
    <w:p w14:paraId="01AE0F5B" w14:textId="77777777" w:rsidR="009832F9" w:rsidRDefault="009832F9">
      <w:pPr>
        <w:rPr>
          <w:rFonts w:hint="eastAsia"/>
        </w:rPr>
      </w:pPr>
    </w:p>
    <w:p w14:paraId="6238C72A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在汉语的浩瀚海洋中，每一个汉字都犹如一颗璀璨的明珠，而其背后的拼音则如同连接这些明珠的丝线，编织出一幅幅绚丽多彩的语言画卷。"深潜"的汉语拼音写作 "shēn qián"，这两个音节不仅代表着一个词语，更承载着深厚的文化和历史内涵。当我们提到“深潜”，脑海里浮现的或许是潜水员们身着专业装备，在海底世界探索未知的画面。然而，“深潜”的意义远不止于此。</w:t>
      </w:r>
    </w:p>
    <w:p w14:paraId="4C751012" w14:textId="77777777" w:rsidR="009832F9" w:rsidRDefault="009832F9">
      <w:pPr>
        <w:rPr>
          <w:rFonts w:hint="eastAsia"/>
        </w:rPr>
      </w:pPr>
    </w:p>
    <w:p w14:paraId="24035E3F" w14:textId="77777777" w:rsidR="009832F9" w:rsidRDefault="009832F9">
      <w:pPr>
        <w:rPr>
          <w:rFonts w:hint="eastAsia"/>
        </w:rPr>
      </w:pPr>
    </w:p>
    <w:p w14:paraId="2514CF15" w14:textId="77777777" w:rsidR="009832F9" w:rsidRDefault="009832F9">
      <w:pPr>
        <w:rPr>
          <w:rFonts w:hint="eastAsia"/>
        </w:rPr>
      </w:pPr>
    </w:p>
    <w:p w14:paraId="37F8398A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从字面到意象：“深”与“潜”的解读</w:t>
      </w:r>
    </w:p>
    <w:p w14:paraId="2841F236" w14:textId="77777777" w:rsidR="009832F9" w:rsidRDefault="009832F9">
      <w:pPr>
        <w:rPr>
          <w:rFonts w:hint="eastAsia"/>
        </w:rPr>
      </w:pPr>
    </w:p>
    <w:p w14:paraId="66B48BE4" w14:textId="77777777" w:rsidR="009832F9" w:rsidRDefault="009832F9">
      <w:pPr>
        <w:rPr>
          <w:rFonts w:hint="eastAsia"/>
        </w:rPr>
      </w:pPr>
    </w:p>
    <w:p w14:paraId="2E46E178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我们来拆解“深潜”一词。“深”，其拼音为 "shēn"，这个字描绘了深度、深远的概念，既可以指物理上的距离，也可以隐喻情感或思想的深度。它提醒我们，事物往往有着表面之下的丰富层次等待被发掘。“潜”，拼音 "qián"，原意是隐藏于水面之下，但随着时间的推移，它的含义已经扩展到包括任何隐蔽或不明显的状态。当“深”与“潜”相结合时，它们共同传达了一种对未知世界的深入探究的精神。</w:t>
      </w:r>
    </w:p>
    <w:p w14:paraId="1139C36E" w14:textId="77777777" w:rsidR="009832F9" w:rsidRDefault="009832F9">
      <w:pPr>
        <w:rPr>
          <w:rFonts w:hint="eastAsia"/>
        </w:rPr>
      </w:pPr>
    </w:p>
    <w:p w14:paraId="74E2A740" w14:textId="77777777" w:rsidR="009832F9" w:rsidRDefault="009832F9">
      <w:pPr>
        <w:rPr>
          <w:rFonts w:hint="eastAsia"/>
        </w:rPr>
      </w:pPr>
    </w:p>
    <w:p w14:paraId="7E11CF82" w14:textId="77777777" w:rsidR="009832F9" w:rsidRDefault="009832F9">
      <w:pPr>
        <w:rPr>
          <w:rFonts w:hint="eastAsia"/>
        </w:rPr>
      </w:pPr>
    </w:p>
    <w:p w14:paraId="5B8D1D30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拼音体系：沟通古今中外的桥梁</w:t>
      </w:r>
    </w:p>
    <w:p w14:paraId="1D7B61E0" w14:textId="77777777" w:rsidR="009832F9" w:rsidRDefault="009832F9">
      <w:pPr>
        <w:rPr>
          <w:rFonts w:hint="eastAsia"/>
        </w:rPr>
      </w:pPr>
    </w:p>
    <w:p w14:paraId="74653BCE" w14:textId="77777777" w:rsidR="009832F9" w:rsidRDefault="009832F9">
      <w:pPr>
        <w:rPr>
          <w:rFonts w:hint="eastAsia"/>
        </w:rPr>
      </w:pPr>
    </w:p>
    <w:p w14:paraId="581C28E1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汉语拼音是中华人民共和国成立后推行的一种拉丁字母注音系统，旨在帮助人们更好地学习普通话，并促进国际间的交流。它不仅是现代汉语教学的重要工具，也是中华文化走向世界的一个窗口。对于海外华人以及学习中文的外国友人来说，掌握准确的汉语拼音发音规则，是开启中文学习大门的关键一步。通过“shēn qián”这样的简单例子，我们可以窥见整个拼音系统的精妙之处。</w:t>
      </w:r>
    </w:p>
    <w:p w14:paraId="36FA34A0" w14:textId="77777777" w:rsidR="009832F9" w:rsidRDefault="009832F9">
      <w:pPr>
        <w:rPr>
          <w:rFonts w:hint="eastAsia"/>
        </w:rPr>
      </w:pPr>
    </w:p>
    <w:p w14:paraId="1B376D60" w14:textId="77777777" w:rsidR="009832F9" w:rsidRDefault="009832F9">
      <w:pPr>
        <w:rPr>
          <w:rFonts w:hint="eastAsia"/>
        </w:rPr>
      </w:pPr>
    </w:p>
    <w:p w14:paraId="167D9E02" w14:textId="77777777" w:rsidR="009832F9" w:rsidRDefault="009832F9">
      <w:pPr>
        <w:rPr>
          <w:rFonts w:hint="eastAsia"/>
        </w:rPr>
      </w:pPr>
    </w:p>
    <w:p w14:paraId="26341DA2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文化传承与创新：“深潜”精神的体现</w:t>
      </w:r>
    </w:p>
    <w:p w14:paraId="1167EEA3" w14:textId="77777777" w:rsidR="009832F9" w:rsidRDefault="009832F9">
      <w:pPr>
        <w:rPr>
          <w:rFonts w:hint="eastAsia"/>
        </w:rPr>
      </w:pPr>
    </w:p>
    <w:p w14:paraId="73128631" w14:textId="77777777" w:rsidR="009832F9" w:rsidRDefault="009832F9">
      <w:pPr>
        <w:rPr>
          <w:rFonts w:hint="eastAsia"/>
        </w:rPr>
      </w:pPr>
    </w:p>
    <w:p w14:paraId="1D140F18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随着时代的发展，“深潜”所代表的那种勇于探索、不断追求真理的精神，在各个领域都得到了体现。科学家们深入研究微观粒子的世界；考古学家挖掘古代文明的秘密；艺术家们沉浸在自己的创作中，寻找灵感的源泉。可以说，“深潜”不仅仅是一个词汇，更是一种态度，一种面对挑战时不畏艰难险阻勇往直前的态度。这种精神激励着一代又一代的人们向着更高的目标迈进。</w:t>
      </w:r>
    </w:p>
    <w:p w14:paraId="30263252" w14:textId="77777777" w:rsidR="009832F9" w:rsidRDefault="009832F9">
      <w:pPr>
        <w:rPr>
          <w:rFonts w:hint="eastAsia"/>
        </w:rPr>
      </w:pPr>
    </w:p>
    <w:p w14:paraId="7AD64862" w14:textId="77777777" w:rsidR="009832F9" w:rsidRDefault="009832F9">
      <w:pPr>
        <w:rPr>
          <w:rFonts w:hint="eastAsia"/>
        </w:rPr>
      </w:pPr>
    </w:p>
    <w:p w14:paraId="6F21B9FE" w14:textId="77777777" w:rsidR="009832F9" w:rsidRDefault="009832F9">
      <w:pPr>
        <w:rPr>
          <w:rFonts w:hint="eastAsia"/>
        </w:rPr>
      </w:pPr>
    </w:p>
    <w:p w14:paraId="3C94683E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最后的总结：让每一次“深潜”都有意义</w:t>
      </w:r>
    </w:p>
    <w:p w14:paraId="720E1D03" w14:textId="77777777" w:rsidR="009832F9" w:rsidRDefault="009832F9">
      <w:pPr>
        <w:rPr>
          <w:rFonts w:hint="eastAsia"/>
        </w:rPr>
      </w:pPr>
    </w:p>
    <w:p w14:paraId="04F01005" w14:textId="77777777" w:rsidR="009832F9" w:rsidRDefault="009832F9">
      <w:pPr>
        <w:rPr>
          <w:rFonts w:hint="eastAsia"/>
        </w:rPr>
      </w:pPr>
    </w:p>
    <w:p w14:paraId="7B92B7D1" w14:textId="77777777" w:rsidR="009832F9" w:rsidRDefault="009832F9">
      <w:pPr>
        <w:rPr>
          <w:rFonts w:hint="eastAsia"/>
        </w:rPr>
      </w:pPr>
      <w:r>
        <w:rPr>
          <w:rFonts w:hint="eastAsia"/>
        </w:rPr>
        <w:tab/>
        <w:t>无论是个人成长还是社会进步，“深潜”的精神都是不可或缺的动力源泉。它鼓励我们在知识的海洋里遨游，在生活的长河中寻找真谛。正如“shēn qián”所表达的一样，只有敢于向深处进发，才能发现那些隐藏在表象之后更加珍贵的东西。让我们一起带着这份勇气与决心，踏上属于自己的“深潜”之旅吧。</w:t>
      </w:r>
    </w:p>
    <w:p w14:paraId="703F4A50" w14:textId="77777777" w:rsidR="009832F9" w:rsidRDefault="009832F9">
      <w:pPr>
        <w:rPr>
          <w:rFonts w:hint="eastAsia"/>
        </w:rPr>
      </w:pPr>
    </w:p>
    <w:p w14:paraId="39FDA62C" w14:textId="77777777" w:rsidR="009832F9" w:rsidRDefault="009832F9">
      <w:pPr>
        <w:rPr>
          <w:rFonts w:hint="eastAsia"/>
        </w:rPr>
      </w:pPr>
    </w:p>
    <w:p w14:paraId="7913FAB1" w14:textId="77777777" w:rsidR="009832F9" w:rsidRDefault="00983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38E59" w14:textId="52DCBB8D" w:rsidR="000A367F" w:rsidRDefault="000A367F"/>
    <w:sectPr w:rsidR="000A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7F"/>
    <w:rsid w:val="000A367F"/>
    <w:rsid w:val="009832F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4FE4A-9077-43F6-AF68-388BC63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