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04D8" w14:textId="77777777" w:rsidR="00346F70" w:rsidRDefault="00346F70">
      <w:pPr>
        <w:rPr>
          <w:rFonts w:hint="eastAsia"/>
        </w:rPr>
      </w:pPr>
    </w:p>
    <w:p w14:paraId="4C5BCE9E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清早和青枣的拼音一样吗</w:t>
      </w:r>
    </w:p>
    <w:p w14:paraId="53054282" w14:textId="77777777" w:rsidR="00346F70" w:rsidRDefault="00346F70">
      <w:pPr>
        <w:rPr>
          <w:rFonts w:hint="eastAsia"/>
        </w:rPr>
      </w:pPr>
    </w:p>
    <w:p w14:paraId="13F33212" w14:textId="77777777" w:rsidR="00346F70" w:rsidRDefault="00346F70">
      <w:pPr>
        <w:rPr>
          <w:rFonts w:hint="eastAsia"/>
        </w:rPr>
      </w:pPr>
    </w:p>
    <w:p w14:paraId="3F129F31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和意义。汉字的拼音系统是根据拉丁字母来标注汉字读音的一种方法，它帮助人们学习和理解汉语。今天我们要探讨的是“清早”和“青枣”这两个词组的拼音是否相同。</w:t>
      </w:r>
    </w:p>
    <w:p w14:paraId="558C9737" w14:textId="77777777" w:rsidR="00346F70" w:rsidRDefault="00346F70">
      <w:pPr>
        <w:rPr>
          <w:rFonts w:hint="eastAsia"/>
        </w:rPr>
      </w:pPr>
    </w:p>
    <w:p w14:paraId="36814CE8" w14:textId="77777777" w:rsidR="00346F70" w:rsidRDefault="00346F70">
      <w:pPr>
        <w:rPr>
          <w:rFonts w:hint="eastAsia"/>
        </w:rPr>
      </w:pPr>
    </w:p>
    <w:p w14:paraId="7ED7A6EF" w14:textId="77777777" w:rsidR="00346F70" w:rsidRDefault="00346F70">
      <w:pPr>
        <w:rPr>
          <w:rFonts w:hint="eastAsia"/>
        </w:rPr>
      </w:pPr>
    </w:p>
    <w:p w14:paraId="612AE73D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词语解析：清早</w:t>
      </w:r>
    </w:p>
    <w:p w14:paraId="069C4F4E" w14:textId="77777777" w:rsidR="00346F70" w:rsidRDefault="00346F70">
      <w:pPr>
        <w:rPr>
          <w:rFonts w:hint="eastAsia"/>
        </w:rPr>
      </w:pPr>
    </w:p>
    <w:p w14:paraId="1900A429" w14:textId="77777777" w:rsidR="00346F70" w:rsidRDefault="00346F70">
      <w:pPr>
        <w:rPr>
          <w:rFonts w:hint="eastAsia"/>
        </w:rPr>
      </w:pPr>
    </w:p>
    <w:p w14:paraId="42C5920D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“清早”是指早晨刚起床的时候，或者是一天刚开始的时间段。这个词用来描述一天中最早的时间之一，当太阳刚刚升起，世界还沉浸在一片清新宁静之中的时刻。按照汉语拼音的标准，“清早”的拼音是 qīng zǎo。其中“清”的拼音为 qīng，“早”的拼音为 zǎo。</w:t>
      </w:r>
    </w:p>
    <w:p w14:paraId="57F977E6" w14:textId="77777777" w:rsidR="00346F70" w:rsidRDefault="00346F70">
      <w:pPr>
        <w:rPr>
          <w:rFonts w:hint="eastAsia"/>
        </w:rPr>
      </w:pPr>
    </w:p>
    <w:p w14:paraId="0D19AD31" w14:textId="77777777" w:rsidR="00346F70" w:rsidRDefault="00346F70">
      <w:pPr>
        <w:rPr>
          <w:rFonts w:hint="eastAsia"/>
        </w:rPr>
      </w:pPr>
    </w:p>
    <w:p w14:paraId="3A9018BA" w14:textId="77777777" w:rsidR="00346F70" w:rsidRDefault="00346F70">
      <w:pPr>
        <w:rPr>
          <w:rFonts w:hint="eastAsia"/>
        </w:rPr>
      </w:pPr>
    </w:p>
    <w:p w14:paraId="474A310F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词语解析：青枣</w:t>
      </w:r>
    </w:p>
    <w:p w14:paraId="7E6397C6" w14:textId="77777777" w:rsidR="00346F70" w:rsidRDefault="00346F70">
      <w:pPr>
        <w:rPr>
          <w:rFonts w:hint="eastAsia"/>
        </w:rPr>
      </w:pPr>
    </w:p>
    <w:p w14:paraId="37741B61" w14:textId="77777777" w:rsidR="00346F70" w:rsidRDefault="00346F70">
      <w:pPr>
        <w:rPr>
          <w:rFonts w:hint="eastAsia"/>
        </w:rPr>
      </w:pPr>
    </w:p>
    <w:p w14:paraId="6B9C1D22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另一方面，“青枣”是一种水果的名称，指的是尚未完全成熟的枣子，通常颜色较绿，口感较为脆硬。青枣富含维生素C和其他营养成分，是很多人喜爱的健康小吃。“青枣”的拼音是 qīng zǎo。这里“青”的拼音同样是 qīng，“枣”的拼音则是 zǎo。</w:t>
      </w:r>
    </w:p>
    <w:p w14:paraId="0132627E" w14:textId="77777777" w:rsidR="00346F70" w:rsidRDefault="00346F70">
      <w:pPr>
        <w:rPr>
          <w:rFonts w:hint="eastAsia"/>
        </w:rPr>
      </w:pPr>
    </w:p>
    <w:p w14:paraId="68204A34" w14:textId="77777777" w:rsidR="00346F70" w:rsidRDefault="00346F70">
      <w:pPr>
        <w:rPr>
          <w:rFonts w:hint="eastAsia"/>
        </w:rPr>
      </w:pPr>
    </w:p>
    <w:p w14:paraId="534521CF" w14:textId="77777777" w:rsidR="00346F70" w:rsidRDefault="00346F70">
      <w:pPr>
        <w:rPr>
          <w:rFonts w:hint="eastAsia"/>
        </w:rPr>
      </w:pPr>
    </w:p>
    <w:p w14:paraId="077CD4A5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拼音比较</w:t>
      </w:r>
    </w:p>
    <w:p w14:paraId="3A365562" w14:textId="77777777" w:rsidR="00346F70" w:rsidRDefault="00346F70">
      <w:pPr>
        <w:rPr>
          <w:rFonts w:hint="eastAsia"/>
        </w:rPr>
      </w:pPr>
    </w:p>
    <w:p w14:paraId="43E484FE" w14:textId="77777777" w:rsidR="00346F70" w:rsidRDefault="00346F70">
      <w:pPr>
        <w:rPr>
          <w:rFonts w:hint="eastAsia"/>
        </w:rPr>
      </w:pPr>
    </w:p>
    <w:p w14:paraId="08F5BB2C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通过上述分析，我们可以看出“清早”和“青枣”两个词组的拼音确实是一样的，都是 qīng zǎo。然而，尽管它们的发音相同，但它们的意义却截然不同。一个是时间概念，另一个是食物名称。这种现象在汉语中并不罕见，因为汉语中存在大量的同音字，即发音相同但书写形式和含义不同的汉字或词汇。</w:t>
      </w:r>
    </w:p>
    <w:p w14:paraId="47195459" w14:textId="77777777" w:rsidR="00346F70" w:rsidRDefault="00346F70">
      <w:pPr>
        <w:rPr>
          <w:rFonts w:hint="eastAsia"/>
        </w:rPr>
      </w:pPr>
    </w:p>
    <w:p w14:paraId="0B722D12" w14:textId="77777777" w:rsidR="00346F70" w:rsidRDefault="00346F70">
      <w:pPr>
        <w:rPr>
          <w:rFonts w:hint="eastAsia"/>
        </w:rPr>
      </w:pPr>
    </w:p>
    <w:p w14:paraId="132F138F" w14:textId="77777777" w:rsidR="00346F70" w:rsidRDefault="00346F70">
      <w:pPr>
        <w:rPr>
          <w:rFonts w:hint="eastAsia"/>
        </w:rPr>
      </w:pPr>
    </w:p>
    <w:p w14:paraId="0845EE2A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同音异义词的重要性</w:t>
      </w:r>
    </w:p>
    <w:p w14:paraId="772FC1A2" w14:textId="77777777" w:rsidR="00346F70" w:rsidRDefault="00346F70">
      <w:pPr>
        <w:rPr>
          <w:rFonts w:hint="eastAsia"/>
        </w:rPr>
      </w:pPr>
    </w:p>
    <w:p w14:paraId="55E2B60A" w14:textId="77777777" w:rsidR="00346F70" w:rsidRDefault="00346F70">
      <w:pPr>
        <w:rPr>
          <w:rFonts w:hint="eastAsia"/>
        </w:rPr>
      </w:pPr>
    </w:p>
    <w:p w14:paraId="2926B76D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同音异义词的存在增加了汉语的丰富性和复杂性。对于学习汉语的人来说，区分这些同音词非常重要，尤其是在口语交流中，正确的语境和语气能够帮助听众理解说话者的意图。在书面表达中，准确地使用汉字也显得尤为重要，以避免误解。</w:t>
      </w:r>
    </w:p>
    <w:p w14:paraId="33278AEB" w14:textId="77777777" w:rsidR="00346F70" w:rsidRDefault="00346F70">
      <w:pPr>
        <w:rPr>
          <w:rFonts w:hint="eastAsia"/>
        </w:rPr>
      </w:pPr>
    </w:p>
    <w:p w14:paraId="6D0A46CA" w14:textId="77777777" w:rsidR="00346F70" w:rsidRDefault="00346F70">
      <w:pPr>
        <w:rPr>
          <w:rFonts w:hint="eastAsia"/>
        </w:rPr>
      </w:pPr>
    </w:p>
    <w:p w14:paraId="5100E873" w14:textId="77777777" w:rsidR="00346F70" w:rsidRDefault="00346F70">
      <w:pPr>
        <w:rPr>
          <w:rFonts w:hint="eastAsia"/>
        </w:rPr>
      </w:pPr>
    </w:p>
    <w:p w14:paraId="47F4F62B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85996" w14:textId="77777777" w:rsidR="00346F70" w:rsidRDefault="00346F70">
      <w:pPr>
        <w:rPr>
          <w:rFonts w:hint="eastAsia"/>
        </w:rPr>
      </w:pPr>
    </w:p>
    <w:p w14:paraId="39862B7A" w14:textId="77777777" w:rsidR="00346F70" w:rsidRDefault="00346F70">
      <w:pPr>
        <w:rPr>
          <w:rFonts w:hint="eastAsia"/>
        </w:rPr>
      </w:pPr>
    </w:p>
    <w:p w14:paraId="33C51CE7" w14:textId="77777777" w:rsidR="00346F70" w:rsidRDefault="00346F70">
      <w:pPr>
        <w:rPr>
          <w:rFonts w:hint="eastAsia"/>
        </w:rPr>
      </w:pPr>
      <w:r>
        <w:rPr>
          <w:rFonts w:hint="eastAsia"/>
        </w:rPr>
        <w:tab/>
        <w:t>“清早”和“青枣”的拼音确实是相同的，都是 qīng zǎo。虽然它们在发音上无异，但在实际应用中，我们可以通过上下文、语境以及书写形式来区分它们的不同含义。汉语的魅力在于它的多样性和深度，即便是简单的拼音背后也可能隐藏着丰富的文化和语言知识。</w:t>
      </w:r>
    </w:p>
    <w:p w14:paraId="17922EDE" w14:textId="77777777" w:rsidR="00346F70" w:rsidRDefault="00346F70">
      <w:pPr>
        <w:rPr>
          <w:rFonts w:hint="eastAsia"/>
        </w:rPr>
      </w:pPr>
    </w:p>
    <w:p w14:paraId="0C11C1A8" w14:textId="77777777" w:rsidR="00346F70" w:rsidRDefault="00346F70">
      <w:pPr>
        <w:rPr>
          <w:rFonts w:hint="eastAsia"/>
        </w:rPr>
      </w:pPr>
    </w:p>
    <w:p w14:paraId="2B0EDBB8" w14:textId="77777777" w:rsidR="00346F70" w:rsidRDefault="00346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A48BC" w14:textId="203EFA23" w:rsidR="0045198F" w:rsidRDefault="0045198F"/>
    <w:sectPr w:rsidR="0045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8F"/>
    <w:rsid w:val="002C4F04"/>
    <w:rsid w:val="00346F70"/>
    <w:rsid w:val="0045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BE04-4AE2-46B9-B774-4F34C99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