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FF2C" w14:textId="77777777" w:rsidR="00353375" w:rsidRDefault="00353375">
      <w:pPr>
        <w:rPr>
          <w:rFonts w:hint="eastAsia"/>
        </w:rPr>
      </w:pPr>
    </w:p>
    <w:p w14:paraId="185BFF1F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Wēn shùn de xiǎo gǒu</w:t>
      </w:r>
    </w:p>
    <w:p w14:paraId="4F82F927" w14:textId="77777777" w:rsidR="00353375" w:rsidRDefault="00353375">
      <w:pPr>
        <w:rPr>
          <w:rFonts w:hint="eastAsia"/>
        </w:rPr>
      </w:pPr>
    </w:p>
    <w:p w14:paraId="1CE8B52B" w14:textId="77777777" w:rsidR="00353375" w:rsidRDefault="00353375">
      <w:pPr>
        <w:rPr>
          <w:rFonts w:hint="eastAsia"/>
        </w:rPr>
      </w:pPr>
    </w:p>
    <w:p w14:paraId="5840EC0F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在每一个温馨的家庭故事里，几乎都能找到温顺的小狗的身影。它们不仅是宠物，更是家庭的一员，给人们的生活带来了无尽的欢乐与温暖。小狗的温顺特性使得它们成为理想的伴侣动物，无论是在繁华的城市公寓，还是宁静的乡村住宅，你都可以看到它们摇着尾巴迎接主人归来的身影。</w:t>
      </w:r>
    </w:p>
    <w:p w14:paraId="79CD1192" w14:textId="77777777" w:rsidR="00353375" w:rsidRDefault="00353375">
      <w:pPr>
        <w:rPr>
          <w:rFonts w:hint="eastAsia"/>
        </w:rPr>
      </w:pPr>
    </w:p>
    <w:p w14:paraId="58B1C98C" w14:textId="77777777" w:rsidR="00353375" w:rsidRDefault="00353375">
      <w:pPr>
        <w:rPr>
          <w:rFonts w:hint="eastAsia"/>
        </w:rPr>
      </w:pPr>
    </w:p>
    <w:p w14:paraId="5ACDF834" w14:textId="77777777" w:rsidR="00353375" w:rsidRDefault="00353375">
      <w:pPr>
        <w:rPr>
          <w:rFonts w:hint="eastAsia"/>
        </w:rPr>
      </w:pPr>
    </w:p>
    <w:p w14:paraId="66C4789C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小狗的魅力</w:t>
      </w:r>
    </w:p>
    <w:p w14:paraId="21ADA47D" w14:textId="77777777" w:rsidR="00353375" w:rsidRDefault="00353375">
      <w:pPr>
        <w:rPr>
          <w:rFonts w:hint="eastAsia"/>
        </w:rPr>
      </w:pPr>
    </w:p>
    <w:p w14:paraId="241D392D" w14:textId="77777777" w:rsidR="00353375" w:rsidRDefault="00353375">
      <w:pPr>
        <w:rPr>
          <w:rFonts w:hint="eastAsia"/>
        </w:rPr>
      </w:pPr>
    </w:p>
    <w:p w14:paraId="2BB18AD9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小狗的魅力在于它们那纯真无邪的眼神和对人类无限的信任。当一个温顺的小生命选择了一个家，它便愿意用一生的时间来陪伴它的家人。它们会在清晨的第一缕阳光中等待你的醒来，在夜晚的最后一盏灯熄灭时守候在你的床边。这种不离不弃的情感纽带，是人与动物之间最珍贵的礼物之一。</w:t>
      </w:r>
    </w:p>
    <w:p w14:paraId="0A39C210" w14:textId="77777777" w:rsidR="00353375" w:rsidRDefault="00353375">
      <w:pPr>
        <w:rPr>
          <w:rFonts w:hint="eastAsia"/>
        </w:rPr>
      </w:pPr>
    </w:p>
    <w:p w14:paraId="15AC9D44" w14:textId="77777777" w:rsidR="00353375" w:rsidRDefault="00353375">
      <w:pPr>
        <w:rPr>
          <w:rFonts w:hint="eastAsia"/>
        </w:rPr>
      </w:pPr>
    </w:p>
    <w:p w14:paraId="71D4B68D" w14:textId="77777777" w:rsidR="00353375" w:rsidRDefault="00353375">
      <w:pPr>
        <w:rPr>
          <w:rFonts w:hint="eastAsia"/>
        </w:rPr>
      </w:pPr>
    </w:p>
    <w:p w14:paraId="3820F481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不同品种的温顺特质</w:t>
      </w:r>
    </w:p>
    <w:p w14:paraId="2FC6E885" w14:textId="77777777" w:rsidR="00353375" w:rsidRDefault="00353375">
      <w:pPr>
        <w:rPr>
          <w:rFonts w:hint="eastAsia"/>
        </w:rPr>
      </w:pPr>
    </w:p>
    <w:p w14:paraId="45A45CC9" w14:textId="77777777" w:rsidR="00353375" w:rsidRDefault="00353375">
      <w:pPr>
        <w:rPr>
          <w:rFonts w:hint="eastAsia"/>
        </w:rPr>
      </w:pPr>
    </w:p>
    <w:p w14:paraId="03056F72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世界上有数百种不同的犬类品种，每个品种都有其独特的性格特点。例如，金毛寻回犬以其友好和耐心而闻名；拉布拉多则以聪明和易于训练著称；还有博美犬，尽管体型小巧，但同样拥有温柔的性格。无论是大型犬还是小型犬，只要经过适当的社交化训练，大多数狗狗都能展现出令人喜爱的温顺一面。</w:t>
      </w:r>
    </w:p>
    <w:p w14:paraId="12D3D7EC" w14:textId="77777777" w:rsidR="00353375" w:rsidRDefault="00353375">
      <w:pPr>
        <w:rPr>
          <w:rFonts w:hint="eastAsia"/>
        </w:rPr>
      </w:pPr>
    </w:p>
    <w:p w14:paraId="348D1DE6" w14:textId="77777777" w:rsidR="00353375" w:rsidRDefault="00353375">
      <w:pPr>
        <w:rPr>
          <w:rFonts w:hint="eastAsia"/>
        </w:rPr>
      </w:pPr>
    </w:p>
    <w:p w14:paraId="140037F4" w14:textId="77777777" w:rsidR="00353375" w:rsidRDefault="00353375">
      <w:pPr>
        <w:rPr>
          <w:rFonts w:hint="eastAsia"/>
        </w:rPr>
      </w:pPr>
    </w:p>
    <w:p w14:paraId="3544CBFF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如何培养一只温顺的小狗</w:t>
      </w:r>
    </w:p>
    <w:p w14:paraId="239AC53C" w14:textId="77777777" w:rsidR="00353375" w:rsidRDefault="00353375">
      <w:pPr>
        <w:rPr>
          <w:rFonts w:hint="eastAsia"/>
        </w:rPr>
      </w:pPr>
    </w:p>
    <w:p w14:paraId="60536526" w14:textId="77777777" w:rsidR="00353375" w:rsidRDefault="00353375">
      <w:pPr>
        <w:rPr>
          <w:rFonts w:hint="eastAsia"/>
        </w:rPr>
      </w:pPr>
    </w:p>
    <w:p w14:paraId="0ABB7495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要让一只小狗成长为温顺的伙伴，早期教育至关重要。从小开始，给予足够的关爱、正确的引导以及积极的强化训练，可以帮助小狗建立良好的行为习惯。定期带它去散步，让它接触各种环境和人群，这有助于提高小狗的社会适应能力。保持耐心和一致性，避免使用暴力手段纠正错误行为，而是通过奖励机制鼓励正确的行为。</w:t>
      </w:r>
    </w:p>
    <w:p w14:paraId="05EADFCE" w14:textId="77777777" w:rsidR="00353375" w:rsidRDefault="00353375">
      <w:pPr>
        <w:rPr>
          <w:rFonts w:hint="eastAsia"/>
        </w:rPr>
      </w:pPr>
    </w:p>
    <w:p w14:paraId="6045BCFB" w14:textId="77777777" w:rsidR="00353375" w:rsidRDefault="00353375">
      <w:pPr>
        <w:rPr>
          <w:rFonts w:hint="eastAsia"/>
        </w:rPr>
      </w:pPr>
    </w:p>
    <w:p w14:paraId="52F81390" w14:textId="77777777" w:rsidR="00353375" w:rsidRDefault="00353375">
      <w:pPr>
        <w:rPr>
          <w:rFonts w:hint="eastAsia"/>
        </w:rPr>
      </w:pPr>
    </w:p>
    <w:p w14:paraId="0C93B560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温顺小狗带来的益处</w:t>
      </w:r>
    </w:p>
    <w:p w14:paraId="71B55F05" w14:textId="77777777" w:rsidR="00353375" w:rsidRDefault="00353375">
      <w:pPr>
        <w:rPr>
          <w:rFonts w:hint="eastAsia"/>
        </w:rPr>
      </w:pPr>
    </w:p>
    <w:p w14:paraId="059BD0A8" w14:textId="77777777" w:rsidR="00353375" w:rsidRDefault="00353375">
      <w:pPr>
        <w:rPr>
          <w:rFonts w:hint="eastAsia"/>
        </w:rPr>
      </w:pPr>
    </w:p>
    <w:p w14:paraId="3F248C98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拥有一只温顺的小狗不仅意味着得到了一位忠实的朋友，同时也为生活增添了许多意想不到的好处。研究表明，与宠物互动可以降低人的压力水平，提升心情，并促进身体健康。对于儿童来说，照顾小狗还可以教会他们责任感和同情心。而对于老年人而言，小狗的存在能够减轻孤独感，增加日常活动量，改善生活质量。</w:t>
      </w:r>
    </w:p>
    <w:p w14:paraId="443F36C2" w14:textId="77777777" w:rsidR="00353375" w:rsidRDefault="00353375">
      <w:pPr>
        <w:rPr>
          <w:rFonts w:hint="eastAsia"/>
        </w:rPr>
      </w:pPr>
    </w:p>
    <w:p w14:paraId="3DFA8A2A" w14:textId="77777777" w:rsidR="00353375" w:rsidRDefault="00353375">
      <w:pPr>
        <w:rPr>
          <w:rFonts w:hint="eastAsia"/>
        </w:rPr>
      </w:pPr>
    </w:p>
    <w:p w14:paraId="61858B75" w14:textId="77777777" w:rsidR="00353375" w:rsidRDefault="00353375">
      <w:pPr>
        <w:rPr>
          <w:rFonts w:hint="eastAsia"/>
        </w:rPr>
      </w:pPr>
    </w:p>
    <w:p w14:paraId="58C3A0A3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E115B" w14:textId="77777777" w:rsidR="00353375" w:rsidRDefault="00353375">
      <w:pPr>
        <w:rPr>
          <w:rFonts w:hint="eastAsia"/>
        </w:rPr>
      </w:pPr>
    </w:p>
    <w:p w14:paraId="532CD5D7" w14:textId="77777777" w:rsidR="00353375" w:rsidRDefault="00353375">
      <w:pPr>
        <w:rPr>
          <w:rFonts w:hint="eastAsia"/>
        </w:rPr>
      </w:pPr>
    </w:p>
    <w:p w14:paraId="0186F1AE" w14:textId="77777777" w:rsidR="00353375" w:rsidRDefault="00353375">
      <w:pPr>
        <w:rPr>
          <w:rFonts w:hint="eastAsia"/>
        </w:rPr>
      </w:pPr>
      <w:r>
        <w:rPr>
          <w:rFonts w:hint="eastAsia"/>
        </w:rPr>
        <w:tab/>
        <w:t>温顺的小狗就像一本打开的故事书，每一页都写满了爱与信任。它们用自己的方式诠释着忠诚与陪伴的意义，成为了许多人生活中不可或缺的一部分。如果你正在寻找一种能带来快乐、安慰并充满爱意的方式来丰富自己的生活，那么考虑领养一只温顺的小狗吧！你会发现，这份特别的情谊将是你人生中最宝贵的财富之一。</w:t>
      </w:r>
    </w:p>
    <w:p w14:paraId="5AACA22E" w14:textId="77777777" w:rsidR="00353375" w:rsidRDefault="00353375">
      <w:pPr>
        <w:rPr>
          <w:rFonts w:hint="eastAsia"/>
        </w:rPr>
      </w:pPr>
    </w:p>
    <w:p w14:paraId="64046B38" w14:textId="77777777" w:rsidR="00353375" w:rsidRDefault="00353375">
      <w:pPr>
        <w:rPr>
          <w:rFonts w:hint="eastAsia"/>
        </w:rPr>
      </w:pPr>
    </w:p>
    <w:p w14:paraId="389EA3F0" w14:textId="77777777" w:rsidR="00353375" w:rsidRDefault="00353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C5280" w14:textId="18921E3C" w:rsidR="00B91629" w:rsidRDefault="00B91629"/>
    <w:sectPr w:rsidR="00B9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29"/>
    <w:rsid w:val="00353375"/>
    <w:rsid w:val="00B9162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6EC52-BC56-4F35-971E-DC19C464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