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3E64" w14:textId="77777777" w:rsidR="0083050B" w:rsidRDefault="0083050B">
      <w:pPr>
        <w:rPr>
          <w:rFonts w:hint="eastAsia"/>
        </w:rPr>
      </w:pPr>
    </w:p>
    <w:p w14:paraId="04EFA1CA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犟的多音字</w:t>
      </w:r>
    </w:p>
    <w:p w14:paraId="459ED372" w14:textId="77777777" w:rsidR="0083050B" w:rsidRDefault="0083050B">
      <w:pPr>
        <w:rPr>
          <w:rFonts w:hint="eastAsia"/>
        </w:rPr>
      </w:pPr>
    </w:p>
    <w:p w14:paraId="3D8C5D10" w14:textId="77777777" w:rsidR="0083050B" w:rsidRDefault="0083050B">
      <w:pPr>
        <w:rPr>
          <w:rFonts w:hint="eastAsia"/>
        </w:rPr>
      </w:pPr>
    </w:p>
    <w:p w14:paraId="0A71BA23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汉字“犟”在汉语中具有独特的地位，它不仅承载着丰富的文化内涵，还展现了汉字多音字的特点。多音字是指一个汉字在不同的语境或词汇中有多个读音的现象，这种现象在中国语言学中非常普遍。“犟”字就是这样一个典型的例子，它根据不同的使用场合有不同的发音。</w:t>
      </w:r>
    </w:p>
    <w:p w14:paraId="092AE899" w14:textId="77777777" w:rsidR="0083050B" w:rsidRDefault="0083050B">
      <w:pPr>
        <w:rPr>
          <w:rFonts w:hint="eastAsia"/>
        </w:rPr>
      </w:pPr>
    </w:p>
    <w:p w14:paraId="3A2C271F" w14:textId="77777777" w:rsidR="0083050B" w:rsidRDefault="0083050B">
      <w:pPr>
        <w:rPr>
          <w:rFonts w:hint="eastAsia"/>
        </w:rPr>
      </w:pPr>
    </w:p>
    <w:p w14:paraId="6503D869" w14:textId="77777777" w:rsidR="0083050B" w:rsidRDefault="0083050B">
      <w:pPr>
        <w:rPr>
          <w:rFonts w:hint="eastAsia"/>
        </w:rPr>
      </w:pPr>
    </w:p>
    <w:p w14:paraId="06D80D0B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“犟”的基本含义与发音</w:t>
      </w:r>
    </w:p>
    <w:p w14:paraId="23E647B8" w14:textId="77777777" w:rsidR="0083050B" w:rsidRDefault="0083050B">
      <w:pPr>
        <w:rPr>
          <w:rFonts w:hint="eastAsia"/>
        </w:rPr>
      </w:pPr>
    </w:p>
    <w:p w14:paraId="2073B026" w14:textId="77777777" w:rsidR="0083050B" w:rsidRDefault="0083050B">
      <w:pPr>
        <w:rPr>
          <w:rFonts w:hint="eastAsia"/>
        </w:rPr>
      </w:pPr>
    </w:p>
    <w:p w14:paraId="1C329A04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“犟”字的基本含义通常指固执、倔强的性格特征。在普通话中，“犟”最常用的发音是 jiàng，用来形容人固执己见，不愿意改变自己的观点或行为方式。例如，在日常对话中我们常说某人“脾气很犟”，意味着这个人性格倔强，不易妥协。</w:t>
      </w:r>
    </w:p>
    <w:p w14:paraId="5188764A" w14:textId="77777777" w:rsidR="0083050B" w:rsidRDefault="0083050B">
      <w:pPr>
        <w:rPr>
          <w:rFonts w:hint="eastAsia"/>
        </w:rPr>
      </w:pPr>
    </w:p>
    <w:p w14:paraId="51079AFC" w14:textId="77777777" w:rsidR="0083050B" w:rsidRDefault="0083050B">
      <w:pPr>
        <w:rPr>
          <w:rFonts w:hint="eastAsia"/>
        </w:rPr>
      </w:pPr>
    </w:p>
    <w:p w14:paraId="246D787F" w14:textId="77777777" w:rsidR="0083050B" w:rsidRDefault="0083050B">
      <w:pPr>
        <w:rPr>
          <w:rFonts w:hint="eastAsia"/>
        </w:rPr>
      </w:pPr>
    </w:p>
    <w:p w14:paraId="22961611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“犟”的其他发音及其应用</w:t>
      </w:r>
    </w:p>
    <w:p w14:paraId="156966F6" w14:textId="77777777" w:rsidR="0083050B" w:rsidRDefault="0083050B">
      <w:pPr>
        <w:rPr>
          <w:rFonts w:hint="eastAsia"/>
        </w:rPr>
      </w:pPr>
    </w:p>
    <w:p w14:paraId="121090F8" w14:textId="77777777" w:rsidR="0083050B" w:rsidRDefault="0083050B">
      <w:pPr>
        <w:rPr>
          <w:rFonts w:hint="eastAsia"/>
        </w:rPr>
      </w:pPr>
    </w:p>
    <w:p w14:paraId="40589DEE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除了 jiàng 这个读音之外，“犟”还有一个不太常见的发音——qiáng。虽然这个发音在现代标准汉语中较为少见，但在某些方言或是古文中仍能找到它的踪迹。例如，在一些古代文献中，“犟”作为 qiáng 的发音，可能用来表示强大、坚强的意思。不过需要注意的是，这种用法在现代汉语中几乎已经不再使用，了解这一点主要是为了研究语言的历史变迁。</w:t>
      </w:r>
    </w:p>
    <w:p w14:paraId="4393173B" w14:textId="77777777" w:rsidR="0083050B" w:rsidRDefault="0083050B">
      <w:pPr>
        <w:rPr>
          <w:rFonts w:hint="eastAsia"/>
        </w:rPr>
      </w:pPr>
    </w:p>
    <w:p w14:paraId="7A7FE20C" w14:textId="77777777" w:rsidR="0083050B" w:rsidRDefault="0083050B">
      <w:pPr>
        <w:rPr>
          <w:rFonts w:hint="eastAsia"/>
        </w:rPr>
      </w:pPr>
    </w:p>
    <w:p w14:paraId="54FF173C" w14:textId="77777777" w:rsidR="0083050B" w:rsidRDefault="0083050B">
      <w:pPr>
        <w:rPr>
          <w:rFonts w:hint="eastAsia"/>
        </w:rPr>
      </w:pPr>
    </w:p>
    <w:p w14:paraId="6B7E6F26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文化背景下的“犟”字</w:t>
      </w:r>
    </w:p>
    <w:p w14:paraId="443FE922" w14:textId="77777777" w:rsidR="0083050B" w:rsidRDefault="0083050B">
      <w:pPr>
        <w:rPr>
          <w:rFonts w:hint="eastAsia"/>
        </w:rPr>
      </w:pPr>
    </w:p>
    <w:p w14:paraId="38D46C29" w14:textId="77777777" w:rsidR="0083050B" w:rsidRDefault="0083050B">
      <w:pPr>
        <w:rPr>
          <w:rFonts w:hint="eastAsia"/>
        </w:rPr>
      </w:pPr>
    </w:p>
    <w:p w14:paraId="43719E13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在中国传统文化中，“犟”往往被视为一种正面的性格特质，特别是当这种固执体现在坚持正义、追求理想之时。历史上有许多著名的文人墨客、英雄豪杰都以其“犟”著称，他们的故事激励了一代又一代的人。然而，在日常生活中，“犟”也可能会被认为是缺点，因为它可能导致人际交往中的冲突。因此，如何正确理解并运用“犟”这一性格特点，成为了个人成长和社会交往中需要考虑的问题。</w:t>
      </w:r>
    </w:p>
    <w:p w14:paraId="7A32B911" w14:textId="77777777" w:rsidR="0083050B" w:rsidRDefault="0083050B">
      <w:pPr>
        <w:rPr>
          <w:rFonts w:hint="eastAsia"/>
        </w:rPr>
      </w:pPr>
    </w:p>
    <w:p w14:paraId="277ED42E" w14:textId="77777777" w:rsidR="0083050B" w:rsidRDefault="0083050B">
      <w:pPr>
        <w:rPr>
          <w:rFonts w:hint="eastAsia"/>
        </w:rPr>
      </w:pPr>
    </w:p>
    <w:p w14:paraId="2E3BE82F" w14:textId="77777777" w:rsidR="0083050B" w:rsidRDefault="0083050B">
      <w:pPr>
        <w:rPr>
          <w:rFonts w:hint="eastAsia"/>
        </w:rPr>
      </w:pPr>
    </w:p>
    <w:p w14:paraId="02961593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27849" w14:textId="77777777" w:rsidR="0083050B" w:rsidRDefault="0083050B">
      <w:pPr>
        <w:rPr>
          <w:rFonts w:hint="eastAsia"/>
        </w:rPr>
      </w:pPr>
    </w:p>
    <w:p w14:paraId="3906977F" w14:textId="77777777" w:rsidR="0083050B" w:rsidRDefault="0083050B">
      <w:pPr>
        <w:rPr>
          <w:rFonts w:hint="eastAsia"/>
        </w:rPr>
      </w:pPr>
    </w:p>
    <w:p w14:paraId="61B4D7A7" w14:textId="77777777" w:rsidR="0083050B" w:rsidRDefault="0083050B">
      <w:pPr>
        <w:rPr>
          <w:rFonts w:hint="eastAsia"/>
        </w:rPr>
      </w:pPr>
      <w:r>
        <w:rPr>
          <w:rFonts w:hint="eastAsia"/>
        </w:rPr>
        <w:tab/>
        <w:t>“犟”作为一个多音字，不仅体现了汉语的复杂性和多样性，同时也反映了中国人对于个性和品质的看法。无论是作为性格描述还是情感表达，“犟”都有着其独特的魅力和价值。通过学习和了解这样的汉字，我们可以更加深入地认识中国语言文化的博大精深。</w:t>
      </w:r>
    </w:p>
    <w:p w14:paraId="3CCB9A04" w14:textId="77777777" w:rsidR="0083050B" w:rsidRDefault="0083050B">
      <w:pPr>
        <w:rPr>
          <w:rFonts w:hint="eastAsia"/>
        </w:rPr>
      </w:pPr>
    </w:p>
    <w:p w14:paraId="5FB4CA43" w14:textId="77777777" w:rsidR="0083050B" w:rsidRDefault="0083050B">
      <w:pPr>
        <w:rPr>
          <w:rFonts w:hint="eastAsia"/>
        </w:rPr>
      </w:pPr>
    </w:p>
    <w:p w14:paraId="2FA9BDD8" w14:textId="77777777" w:rsidR="0083050B" w:rsidRDefault="00830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C1DE6" w14:textId="35C05C82" w:rsidR="00DB3338" w:rsidRDefault="00DB3338"/>
    <w:sectPr w:rsidR="00DB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38"/>
    <w:rsid w:val="0083050B"/>
    <w:rsid w:val="00DB333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6D397-7F32-4C2F-A9B7-6FA84974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