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2D26" w14:textId="77777777" w:rsidR="006B6001" w:rsidRDefault="006B6001">
      <w:pPr>
        <w:rPr>
          <w:rFonts w:hint="eastAsia"/>
        </w:rPr>
      </w:pPr>
      <w:r>
        <w:rPr>
          <w:rFonts w:hint="eastAsia"/>
        </w:rPr>
        <w:t>珍珠鸟的会之人生字组词带的拼音</w:t>
      </w:r>
    </w:p>
    <w:p w14:paraId="40DA7345" w14:textId="77777777" w:rsidR="006B6001" w:rsidRDefault="006B6001">
      <w:pPr>
        <w:rPr>
          <w:rFonts w:hint="eastAsia"/>
        </w:rPr>
      </w:pPr>
      <w:r>
        <w:rPr>
          <w:rFonts w:hint="eastAsia"/>
        </w:rPr>
        <w:t>珍珠鸟，因其羽毛颜色宛如珍珠般璀璨而得名，是一种小型鹦鹉，广泛分布于热带和亚热带地区。它们不仅因为美丽的外表受到喜爱，更因活泼可爱的性格成为许多家庭中的宠物。今天，我们将从“会”、“之”、“人”、“生”这四个汉字出发，探索与珍珠鸟相关的词语及其拼音，带领大家走进珍珠鸟的多彩世界。</w:t>
      </w:r>
    </w:p>
    <w:p w14:paraId="64F8FC00" w14:textId="77777777" w:rsidR="006B6001" w:rsidRDefault="006B6001">
      <w:pPr>
        <w:rPr>
          <w:rFonts w:hint="eastAsia"/>
        </w:rPr>
      </w:pPr>
    </w:p>
    <w:p w14:paraId="77F613FA" w14:textId="77777777" w:rsidR="006B6001" w:rsidRDefault="006B6001">
      <w:pPr>
        <w:rPr>
          <w:rFonts w:hint="eastAsia"/>
        </w:rPr>
      </w:pPr>
      <w:r>
        <w:rPr>
          <w:rFonts w:hint="eastAsia"/>
        </w:rPr>
        <w:t>一、会（huì）——聚会与交流</w:t>
      </w:r>
    </w:p>
    <w:p w14:paraId="0FE836CC" w14:textId="77777777" w:rsidR="006B6001" w:rsidRDefault="006B6001">
      <w:pPr>
        <w:rPr>
          <w:rFonts w:hint="eastAsia"/>
        </w:rPr>
      </w:pPr>
      <w:r>
        <w:rPr>
          <w:rFonts w:hint="eastAsia"/>
        </w:rPr>
        <w:t>“会”在汉语中有多重含义，既可以表示聚集、集合，也可以指理解或掌握某种知识或技能。对于珍珠鸟而言，“会”象征着它们在自然环境中的社交行为。珍珠鸟是群居性鸟类，喜欢成群结队地生活。这种群居特性使它们能够通过各种方式交流信息，如觅食地点、潜在威胁等。了解珍珠鸟如何“会”聚，有助于我们更好地照顾它们。</w:t>
      </w:r>
    </w:p>
    <w:p w14:paraId="1F943FC9" w14:textId="77777777" w:rsidR="006B6001" w:rsidRDefault="006B6001">
      <w:pPr>
        <w:rPr>
          <w:rFonts w:hint="eastAsia"/>
        </w:rPr>
      </w:pPr>
    </w:p>
    <w:p w14:paraId="1893C355" w14:textId="77777777" w:rsidR="006B6001" w:rsidRDefault="006B6001">
      <w:pPr>
        <w:rPr>
          <w:rFonts w:hint="eastAsia"/>
        </w:rPr>
      </w:pPr>
      <w:r>
        <w:rPr>
          <w:rFonts w:hint="eastAsia"/>
        </w:rPr>
        <w:t>二、之（zhī）——连接与归属</w:t>
      </w:r>
    </w:p>
    <w:p w14:paraId="19666612" w14:textId="77777777" w:rsidR="006B6001" w:rsidRDefault="006B6001">
      <w:pPr>
        <w:rPr>
          <w:rFonts w:hint="eastAsia"/>
        </w:rPr>
      </w:pPr>
      <w:r>
        <w:rPr>
          <w:rFonts w:hint="eastAsia"/>
        </w:rPr>
        <w:t>“之”作为古汉语中的常用字，具有多种语法功能，最常见的是用作代词或助词。在描述珍珠鸟的生活习性时，“之”可以用来强调它们与周围环境之间的联系。“之”体现了珍珠鸟与其栖息地之间不可分割的关系，无论是森林深处还是人类的家庭环境，都是它们生存的一部分。通过观察珍珠鸟如何适应不同的“之”，我们可以学习到更多关于它们生活方式的知识。</w:t>
      </w:r>
    </w:p>
    <w:p w14:paraId="5EF33E50" w14:textId="77777777" w:rsidR="006B6001" w:rsidRDefault="006B6001">
      <w:pPr>
        <w:rPr>
          <w:rFonts w:hint="eastAsia"/>
        </w:rPr>
      </w:pPr>
    </w:p>
    <w:p w14:paraId="74D3FFEE" w14:textId="77777777" w:rsidR="006B6001" w:rsidRDefault="006B6001">
      <w:pPr>
        <w:rPr>
          <w:rFonts w:hint="eastAsia"/>
        </w:rPr>
      </w:pPr>
      <w:r>
        <w:rPr>
          <w:rFonts w:hint="eastAsia"/>
        </w:rPr>
        <w:t>三、人（rén）——人与珍珠鸟的互动</w:t>
      </w:r>
    </w:p>
    <w:p w14:paraId="32B530B7" w14:textId="77777777" w:rsidR="006B6001" w:rsidRDefault="006B6001">
      <w:pPr>
        <w:rPr>
          <w:rFonts w:hint="eastAsia"/>
        </w:rPr>
      </w:pPr>
      <w:r>
        <w:rPr>
          <w:rFonts w:hint="eastAsia"/>
        </w:rPr>
        <w:t>“人”字简单却意义深远，代表着人类这一智慧生物。人类与珍珠鸟之间的关系丰富多彩，从最初的捕获观赏到现在的爱护保护，反映了人们对动物态度的变化。随着人们生活水平的提高，越来越多的人选择将珍珠鸟作为宠物饲养。这种人与珍珠鸟之间的亲密接触，不仅丰富了人类的精神文化生活，也促进了对珍珠鸟的研究和保护工作。</w:t>
      </w:r>
    </w:p>
    <w:p w14:paraId="58EDCCA8" w14:textId="77777777" w:rsidR="006B6001" w:rsidRDefault="006B6001">
      <w:pPr>
        <w:rPr>
          <w:rFonts w:hint="eastAsia"/>
        </w:rPr>
      </w:pPr>
    </w:p>
    <w:p w14:paraId="353EBF26" w14:textId="77777777" w:rsidR="006B6001" w:rsidRDefault="006B6001">
      <w:pPr>
        <w:rPr>
          <w:rFonts w:hint="eastAsia"/>
        </w:rPr>
      </w:pPr>
      <w:r>
        <w:rPr>
          <w:rFonts w:hint="eastAsia"/>
        </w:rPr>
        <w:t>四、生（shēng）——生命与成长</w:t>
      </w:r>
    </w:p>
    <w:p w14:paraId="1ED29CEA" w14:textId="77777777" w:rsidR="006B6001" w:rsidRDefault="006B6001">
      <w:pPr>
        <w:rPr>
          <w:rFonts w:hint="eastAsia"/>
        </w:rPr>
      </w:pPr>
      <w:r>
        <w:rPr>
          <w:rFonts w:hint="eastAsia"/>
        </w:rPr>
        <w:t>“生”代表生命、生长、生育等意，是对所有生物存在状态的一种概括。对于珍珠鸟来说，“生”意味着它们的生命历程，包括孵化、成长、繁殖等阶段。每一只珍珠鸟的成长故事都充满了奇迹与挑战。从一颗小小的蛋到破壳而出的小鸟，再到展翅高飞的大鸟，珍珠鸟的一生见证了生命的顽强与美丽。研究珍珠鸟的“生”，不仅能让我们更加珍惜这些可爱的小生命，还能激发我们对自然界其他生物的兴趣。</w:t>
      </w:r>
    </w:p>
    <w:p w14:paraId="2C303C23" w14:textId="77777777" w:rsidR="006B6001" w:rsidRDefault="006B6001">
      <w:pPr>
        <w:rPr>
          <w:rFonts w:hint="eastAsia"/>
        </w:rPr>
      </w:pPr>
    </w:p>
    <w:p w14:paraId="2E9039E0" w14:textId="77777777" w:rsidR="006B6001" w:rsidRDefault="006B6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49CB0" w14:textId="517FCAB4" w:rsidR="00F07ED9" w:rsidRDefault="00F07ED9"/>
    <w:sectPr w:rsidR="00F0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D9"/>
    <w:rsid w:val="006B6001"/>
    <w:rsid w:val="0075097D"/>
    <w:rsid w:val="00F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F12A-B744-4D73-9B58-CF3F54B3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