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畸形的拼音是什么?在汉语中，每一个汉字都有其对应的拼音，这是用来表示汉字发音的一种注音方法。对于汉字“畸形”，它的拼音是 &amp;lsquo;jī xíng&amp;rsquo;。</w:t>
      </w:r>
    </w:p>
    <w:p>
      <w:pPr>
        <w:rPr>
          <w:rFonts w:hint="eastAsia"/>
          <w:lang w:eastAsia="zh-CN"/>
        </w:rPr>
      </w:pPr>
      <w:r>
        <w:rPr>
          <w:rFonts w:hint="eastAsia"/>
          <w:lang w:eastAsia="zh-CN"/>
        </w:rPr>
        <w:t>拼音的基本概念拼音是中华人民共和国的汉字拉丁字母注音方案。它不仅用于教学普通话、编写辞书与教材，同时也是汉字信息处理必须遵循的标准之一。了解拼音对于学习汉语发音至关重要，尤其是对于非母语者来说。</w:t>
      </w:r>
    </w:p>
    <w:p>
      <w:pPr>
        <w:rPr>
          <w:rFonts w:hint="eastAsia"/>
          <w:lang w:eastAsia="zh-CN"/>
        </w:rPr>
      </w:pPr>
      <w:r>
        <w:rPr>
          <w:rFonts w:hint="eastAsia"/>
          <w:lang w:eastAsia="zh-CN"/>
        </w:rPr>
        <w:t>&amp;lsquo;畸形&amp;rsquo;一词的意义在中文中，&amp;lsquo;畸形&amp;rsquo;通常指的是形状或结构上异常的状态，可以用来描述生物体上的异常发育，也可以用来形容事物的发展、社会现象等方面存在的不正常情况。例如，在医学上，&amp;lsquo;畸形&amp;rsquo;可以指出生时就存在的身体缺陷或是后天因为疾病等原因导致的身体结构上的异常。</w:t>
      </w:r>
    </w:p>
    <w:p>
      <w:pPr>
        <w:rPr>
          <w:rFonts w:hint="eastAsia"/>
          <w:lang w:eastAsia="zh-CN"/>
        </w:rPr>
      </w:pPr>
      <w:r>
        <w:rPr>
          <w:rFonts w:hint="eastAsia"/>
          <w:lang w:eastAsia="zh-CN"/>
        </w:rPr>
        <w:t>如何正确发音正确的发音应该是 jī (一声) xíng (二声)。其中 &amp;lsquo;jī&amp;rsquo; 的发音类似于英语中的 &amp;lsquo;gee&amp;rsquo; 加上一个轻微的 &amp;lsquo;i&amp;rsquo; 音，而 &amp;lsquo;xíng&amp;rsquo; 则需要将舌头放在口腔的后部，发出一个类似于 &amp;lsquo;sh&amp;rsquo; 的声音，再加上 &amp;lsquo;ing&amp;rsquo; 的尾音。</w:t>
      </w:r>
    </w:p>
    <w:p>
      <w:pPr>
        <w:rPr>
          <w:rFonts w:hint="eastAsia"/>
          <w:lang w:eastAsia="zh-CN"/>
        </w:rPr>
      </w:pPr>
      <w:r>
        <w:rPr>
          <w:rFonts w:hint="eastAsia"/>
          <w:lang w:eastAsia="zh-CN"/>
        </w:rPr>
        <w:t>使用&amp;lsquo;畸形&amp;rsquo;时应注意的文化敏感性虽然 &amp;lsquo;畸形&amp;rsquo; 这个词在医学或者科学文献中有其特定的使用场合，但在日常交流中，尤其是在提到人的时候，使用这个词可能会被认为不够尊重或者是不礼貌的。因此，在非专业场合下谈论个体特征时，应该选择更加委婉或者是正面的语言来表达。</w:t>
      </w:r>
    </w:p>
    <w:p>
      <w:pPr>
        <w:rPr>
          <w:rFonts w:hint="eastAsia"/>
          <w:lang w:eastAsia="zh-CN"/>
        </w:rPr>
      </w:pPr>
      <w:r>
        <w:rPr>
          <w:rFonts w:hint="eastAsia"/>
          <w:lang w:eastAsia="zh-CN"/>
        </w:rPr>
        <w:t>最后的总结掌握汉字的拼音有助于更好地理解和使用汉语。&amp;lsquo;畸形&amp;rsquo;的拼音是 jī xíng，但是在使用这个词的时候，尤其是在非专业的语境下，需要注意文化敏感性和语言的得体性。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A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2024-09-29T00:54:25Z</dcterms:created>
  <cp:lastModifiedBy>Admin</cp:lastModifiedBy>
  <dcterms:modified xsi:type="dcterms:W3CDTF">2024-09-29T00:54:25Z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