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3F98" w14:textId="77777777" w:rsidR="004A5EA0" w:rsidRDefault="004A5EA0">
      <w:pPr>
        <w:rPr>
          <w:rFonts w:hint="eastAsia"/>
        </w:rPr>
      </w:pPr>
      <w:r>
        <w:rPr>
          <w:rFonts w:hint="eastAsia"/>
        </w:rPr>
        <w:t>症的拼音和组词</w:t>
      </w:r>
    </w:p>
    <w:p w14:paraId="0F2650C4" w14:textId="77777777" w:rsidR="004A5EA0" w:rsidRDefault="004A5EA0">
      <w:pPr>
        <w:rPr>
          <w:rFonts w:hint="eastAsia"/>
        </w:rPr>
      </w:pPr>
      <w:r>
        <w:rPr>
          <w:rFonts w:hint="eastAsia"/>
        </w:rPr>
        <w:t>在汉语中，“症”是一个多义字，它不仅代表了医学上的疾病状态，也出现在一些成语和日常用语中。其拼音为“zhèng”，声调为第四声。对于想要深入理解中文或对医学术语感兴趣的朋友们来说，了解“症”的含义及其相关词汇是非常有益的。接下来，我们将逐一探讨与“症”有关的拼音、释义以及一些常见的组词。</w:t>
      </w:r>
    </w:p>
    <w:p w14:paraId="144655A6" w14:textId="77777777" w:rsidR="004A5EA0" w:rsidRDefault="004A5EA0">
      <w:pPr>
        <w:rPr>
          <w:rFonts w:hint="eastAsia"/>
        </w:rPr>
      </w:pPr>
    </w:p>
    <w:p w14:paraId="4E01B550" w14:textId="77777777" w:rsidR="004A5EA0" w:rsidRDefault="004A5EA0">
      <w:pPr>
        <w:rPr>
          <w:rFonts w:hint="eastAsia"/>
        </w:rPr>
      </w:pPr>
      <w:r>
        <w:rPr>
          <w:rFonts w:hint="eastAsia"/>
        </w:rPr>
        <w:t>“症”的拼音详解</w:t>
      </w:r>
    </w:p>
    <w:p w14:paraId="5112B00D" w14:textId="77777777" w:rsidR="004A5EA0" w:rsidRDefault="004A5EA0">
      <w:pPr>
        <w:rPr>
          <w:rFonts w:hint="eastAsia"/>
        </w:rPr>
      </w:pPr>
      <w:r>
        <w:rPr>
          <w:rFonts w:hint="eastAsia"/>
        </w:rPr>
        <w:t>“症”的拼音是“zhèng”，这个读音在普通话中属于去声，即第四声。在发音时，起始音较重，随后快速下降，给人以一种急促的感觉。这种声调的变化有助于表达出病症突然发生或加剧的特性。在汉语拼音系统中，“zh”是一个较为特殊的辅音组合，发音时舌尖轻触上齿龈后部，气流从狭窄的缝隙中挤出，产生摩擦音；而“eng”则是一个后元音加上鼻音尾的韵母，发音时口型由圆唇逐渐变为扁平，并伴随软腭下降与鼻腔共鸣。掌握正确的拼音发音，对于学习汉语的外国人或者正在学习标准普通话的人来说尤为重要。</w:t>
      </w:r>
    </w:p>
    <w:p w14:paraId="6918676F" w14:textId="77777777" w:rsidR="004A5EA0" w:rsidRDefault="004A5EA0">
      <w:pPr>
        <w:rPr>
          <w:rFonts w:hint="eastAsia"/>
        </w:rPr>
      </w:pPr>
    </w:p>
    <w:p w14:paraId="3A1C7D20" w14:textId="77777777" w:rsidR="004A5EA0" w:rsidRDefault="004A5EA0">
      <w:pPr>
        <w:rPr>
          <w:rFonts w:hint="eastAsia"/>
        </w:rPr>
      </w:pPr>
      <w:r>
        <w:rPr>
          <w:rFonts w:hint="eastAsia"/>
        </w:rPr>
        <w:t>“症”的基本含义</w:t>
      </w:r>
    </w:p>
    <w:p w14:paraId="75CD6532" w14:textId="77777777" w:rsidR="004A5EA0" w:rsidRDefault="004A5EA0">
      <w:pPr>
        <w:rPr>
          <w:rFonts w:hint="eastAsia"/>
        </w:rPr>
      </w:pPr>
      <w:r>
        <w:rPr>
          <w:rFonts w:hint="eastAsia"/>
        </w:rPr>
        <w:t>“症”字最常用于描述身体上的病状或心理上的异常情况。它可以指代具体的疾病，如心脏病、糖尿病等；也可以泛指症状，比如头痛、发烧等症状。“症”强调的是病人所表现出的具体不适感或者是医生通过检查发现的身体异常。在中医理论里，“症”还涉及到病因、病机的概念，即造成疾病的原因及疾病发展的内在规律。因此，“症”不仅是对表面现象的描述，更包含了对疾病本质的理解。</w:t>
      </w:r>
    </w:p>
    <w:p w14:paraId="794F784E" w14:textId="77777777" w:rsidR="004A5EA0" w:rsidRDefault="004A5EA0">
      <w:pPr>
        <w:rPr>
          <w:rFonts w:hint="eastAsia"/>
        </w:rPr>
      </w:pPr>
    </w:p>
    <w:p w14:paraId="10564689" w14:textId="77777777" w:rsidR="004A5EA0" w:rsidRDefault="004A5EA0">
      <w:pPr>
        <w:rPr>
          <w:rFonts w:hint="eastAsia"/>
        </w:rPr>
      </w:pPr>
      <w:r>
        <w:rPr>
          <w:rFonts w:hint="eastAsia"/>
        </w:rPr>
        <w:t>常见“症”字组词</w:t>
      </w:r>
    </w:p>
    <w:p w14:paraId="25529C2E" w14:textId="77777777" w:rsidR="004A5EA0" w:rsidRDefault="004A5EA0">
      <w:pPr>
        <w:rPr>
          <w:rFonts w:hint="eastAsia"/>
        </w:rPr>
      </w:pPr>
      <w:r>
        <w:rPr>
          <w:rFonts w:hint="eastAsia"/>
        </w:rPr>
        <w:t>在日常生活中，“症”字经常与其他汉字结合形成新的词汇，用来更加精确地描述各种疾病或健康问题。以下是几个常见的例子：</w:t>
      </w:r>
    </w:p>
    <w:p w14:paraId="0BDE53AD" w14:textId="77777777" w:rsidR="004A5EA0" w:rsidRDefault="004A5EA0">
      <w:pPr>
        <w:rPr>
          <w:rFonts w:hint="eastAsia"/>
        </w:rPr>
      </w:pPr>
    </w:p>
    <w:p w14:paraId="18E7E819" w14:textId="77777777" w:rsidR="004A5EA0" w:rsidRDefault="004A5EA0">
      <w:pPr>
        <w:rPr>
          <w:rFonts w:hint="eastAsia"/>
        </w:rPr>
      </w:pPr>
      <w:r>
        <w:rPr>
          <w:rFonts w:hint="eastAsia"/>
        </w:rPr>
        <w:t xml:space="preserve"> -病症（bìng zhèng）：指的是具体疾病的表现形式，包括了所有能被观察到的症状和体征。</w:t>
      </w:r>
    </w:p>
    <w:p w14:paraId="402DB18C" w14:textId="77777777" w:rsidR="004A5EA0" w:rsidRDefault="004A5EA0">
      <w:pPr>
        <w:rPr>
          <w:rFonts w:hint="eastAsia"/>
        </w:rPr>
      </w:pPr>
    </w:p>
    <w:p w14:paraId="2C764AAE" w14:textId="77777777" w:rsidR="004A5EA0" w:rsidRDefault="004A5EA0">
      <w:pPr>
        <w:rPr>
          <w:rFonts w:hint="eastAsia"/>
        </w:rPr>
      </w:pPr>
      <w:r>
        <w:rPr>
          <w:rFonts w:hint="eastAsia"/>
        </w:rPr>
        <w:t xml:space="preserve"> -症候（zhèng hòu）：通常指一组相关的症状，它们共同构成了某种特定疾病的特征。</w:t>
      </w:r>
    </w:p>
    <w:p w14:paraId="321F8031" w14:textId="77777777" w:rsidR="004A5EA0" w:rsidRDefault="004A5EA0">
      <w:pPr>
        <w:rPr>
          <w:rFonts w:hint="eastAsia"/>
        </w:rPr>
      </w:pPr>
    </w:p>
    <w:p w14:paraId="65BD5E38" w14:textId="77777777" w:rsidR="004A5EA0" w:rsidRDefault="004A5EA0">
      <w:pPr>
        <w:rPr>
          <w:rFonts w:hint="eastAsia"/>
        </w:rPr>
      </w:pPr>
      <w:r>
        <w:rPr>
          <w:rFonts w:hint="eastAsia"/>
        </w:rPr>
        <w:t xml:space="preserve"> -综合征（zōng hé zhèng）：当多个不同系统的器官同时出现异常时，我们称之为综合征。例如，唐氏综合症就是一种由于染色体异常导致的一系列身体和智力发育障碍。</w:t>
      </w:r>
    </w:p>
    <w:p w14:paraId="6C02C602" w14:textId="77777777" w:rsidR="004A5EA0" w:rsidRDefault="004A5EA0">
      <w:pPr>
        <w:rPr>
          <w:rFonts w:hint="eastAsia"/>
        </w:rPr>
      </w:pPr>
    </w:p>
    <w:p w14:paraId="7D12E958" w14:textId="77777777" w:rsidR="004A5EA0" w:rsidRDefault="004A5EA0">
      <w:pPr>
        <w:rPr>
          <w:rFonts w:hint="eastAsia"/>
        </w:rPr>
      </w:pPr>
      <w:r>
        <w:rPr>
          <w:rFonts w:hint="eastAsia"/>
        </w:rPr>
        <w:t xml:space="preserve"> -心症（xīn zhèng）：这里的心不是心脏的意思，而是指精神方面的问题，如焦虑症、抑郁症等。</w:t>
      </w:r>
    </w:p>
    <w:p w14:paraId="57A8E9E6" w14:textId="77777777" w:rsidR="004A5EA0" w:rsidRDefault="004A5EA0">
      <w:pPr>
        <w:rPr>
          <w:rFonts w:hint="eastAsia"/>
        </w:rPr>
      </w:pPr>
    </w:p>
    <w:p w14:paraId="6368CAA9" w14:textId="77777777" w:rsidR="004A5EA0" w:rsidRDefault="004A5EA0">
      <w:pPr>
        <w:rPr>
          <w:rFonts w:hint="eastAsia"/>
        </w:rPr>
      </w:pPr>
      <w:r>
        <w:rPr>
          <w:rFonts w:hint="eastAsia"/>
        </w:rPr>
        <w:t xml:space="preserve"> -隐症（yǐn zhèng）：指的是那些不容易被察觉或诊断出来的疾病，可能因为症状不明显或者患者自身没有意识到。</w:t>
      </w:r>
    </w:p>
    <w:p w14:paraId="431921D2" w14:textId="77777777" w:rsidR="004A5EA0" w:rsidRDefault="004A5EA0">
      <w:pPr>
        <w:rPr>
          <w:rFonts w:hint="eastAsia"/>
        </w:rPr>
      </w:pPr>
    </w:p>
    <w:p w14:paraId="6C0778C9" w14:textId="77777777" w:rsidR="004A5EA0" w:rsidRDefault="004A5EA0">
      <w:pPr>
        <w:rPr>
          <w:rFonts w:hint="eastAsia"/>
        </w:rPr>
      </w:pPr>
      <w:r>
        <w:rPr>
          <w:rFonts w:hint="eastAsia"/>
        </w:rPr>
        <w:t xml:space="preserve"> -急症（jí zhèng）：表示病情发展迅速且需要立即处理的情况，如急性阑尾炎、脑出血等。</w:t>
      </w:r>
    </w:p>
    <w:p w14:paraId="390EEE16" w14:textId="77777777" w:rsidR="004A5EA0" w:rsidRDefault="004A5EA0">
      <w:pPr>
        <w:rPr>
          <w:rFonts w:hint="eastAsia"/>
        </w:rPr>
      </w:pPr>
    </w:p>
    <w:p w14:paraId="0D45600B" w14:textId="77777777" w:rsidR="004A5EA0" w:rsidRDefault="004A5EA0">
      <w:pPr>
        <w:rPr>
          <w:rFonts w:hint="eastAsia"/>
        </w:rPr>
      </w:pPr>
      <w:r>
        <w:rPr>
          <w:rFonts w:hint="eastAsia"/>
        </w:rPr>
        <w:t xml:space="preserve"> -慢性症（màn xìng zhèng）：与急症相反，慢性症是指那些持续时间较长、进展缓慢的疾病，如高血压、糖尿病等。</w:t>
      </w:r>
    </w:p>
    <w:p w14:paraId="530092D8" w14:textId="77777777" w:rsidR="004A5EA0" w:rsidRDefault="004A5EA0">
      <w:pPr>
        <w:rPr>
          <w:rFonts w:hint="eastAsia"/>
        </w:rPr>
      </w:pPr>
    </w:p>
    <w:p w14:paraId="38CD22F2" w14:textId="77777777" w:rsidR="004A5EA0" w:rsidRDefault="004A5EA0">
      <w:pPr>
        <w:rPr>
          <w:rFonts w:hint="eastAsia"/>
        </w:rPr>
      </w:pPr>
      <w:r>
        <w:rPr>
          <w:rFonts w:hint="eastAsia"/>
        </w:rPr>
        <w:t>“症”字在成语中的应用</w:t>
      </w:r>
    </w:p>
    <w:p w14:paraId="64B2A8DC" w14:textId="77777777" w:rsidR="004A5EA0" w:rsidRDefault="004A5EA0">
      <w:pPr>
        <w:rPr>
          <w:rFonts w:hint="eastAsia"/>
        </w:rPr>
      </w:pPr>
      <w:r>
        <w:rPr>
          <w:rFonts w:hint="eastAsia"/>
        </w:rPr>
        <w:t>除了医学领域外，“症”字也广泛应用于成语之中，这些成语往往蕴含着深刻的哲理或警示意义。例如，“对症下药”意味着针对具体情况采取恰当措施解决问题；“百闻不如一见”则提醒人们不要仅凭听说就下最后的总结，应该亲自体验才能真正了解事物的本质。再比如，“未雨绸缪”虽然直接意思是没有下雨就开始准备，但其中也包含了预防潜在问题的思想，这与现代医学提倡的预防为主理念相契合。成语中的“症”字不仅丰富了语言表达，同时也传递了许多宝贵的生活智慧。</w:t>
      </w:r>
    </w:p>
    <w:p w14:paraId="16D5177F" w14:textId="77777777" w:rsidR="004A5EA0" w:rsidRDefault="004A5EA0">
      <w:pPr>
        <w:rPr>
          <w:rFonts w:hint="eastAsia"/>
        </w:rPr>
      </w:pPr>
    </w:p>
    <w:p w14:paraId="159A40FC" w14:textId="77777777" w:rsidR="004A5EA0" w:rsidRDefault="004A5EA0">
      <w:pPr>
        <w:rPr>
          <w:rFonts w:hint="eastAsia"/>
        </w:rPr>
      </w:pPr>
      <w:r>
        <w:rPr>
          <w:rFonts w:hint="eastAsia"/>
        </w:rPr>
        <w:t>最后的总结</w:t>
      </w:r>
    </w:p>
    <w:p w14:paraId="1112F6BC" w14:textId="77777777" w:rsidR="004A5EA0" w:rsidRDefault="004A5EA0">
      <w:pPr>
        <w:rPr>
          <w:rFonts w:hint="eastAsia"/>
        </w:rPr>
      </w:pPr>
      <w:r>
        <w:rPr>
          <w:rFonts w:hint="eastAsia"/>
        </w:rPr>
        <w:t>“症”字在汉语中扮演着重要的角色，无论是作为医学术语还是文化符号，都承载着丰富的内涵。通过学习“症”的拼音、理解其基本含义以及掌握相关的组词和成语，我们可以更好地运用这一汉字来准确表达自己的想法，并加深对中国传统文化的认识。希望本文能够帮助大家更加全面地认识“症”字，从而在交流沟通中更加得心应手。</w:t>
      </w:r>
    </w:p>
    <w:p w14:paraId="7CD518A2" w14:textId="77777777" w:rsidR="004A5EA0" w:rsidRDefault="004A5EA0">
      <w:pPr>
        <w:rPr>
          <w:rFonts w:hint="eastAsia"/>
        </w:rPr>
      </w:pPr>
    </w:p>
    <w:p w14:paraId="3AA4F671" w14:textId="77777777" w:rsidR="004A5EA0" w:rsidRDefault="004A5EA0">
      <w:pPr>
        <w:rPr>
          <w:rFonts w:hint="eastAsia"/>
        </w:rPr>
      </w:pPr>
      <w:r>
        <w:rPr>
          <w:rFonts w:hint="eastAsia"/>
        </w:rPr>
        <w:t>本文是由每日文章网(2345lzwz.cn)为大家创作</w:t>
      </w:r>
    </w:p>
    <w:p w14:paraId="56BC6A63" w14:textId="161EE787" w:rsidR="00FC5F78" w:rsidRDefault="00FC5F78"/>
    <w:sectPr w:rsidR="00FC5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78"/>
    <w:rsid w:val="004A5EA0"/>
    <w:rsid w:val="007F2201"/>
    <w:rsid w:val="00FC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03F58-9C8B-48E4-9DA0-2CF3915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F78"/>
    <w:rPr>
      <w:rFonts w:cstheme="majorBidi"/>
      <w:color w:val="2F5496" w:themeColor="accent1" w:themeShade="BF"/>
      <w:sz w:val="28"/>
      <w:szCs w:val="28"/>
    </w:rPr>
  </w:style>
  <w:style w:type="character" w:customStyle="1" w:styleId="50">
    <w:name w:val="标题 5 字符"/>
    <w:basedOn w:val="a0"/>
    <w:link w:val="5"/>
    <w:uiPriority w:val="9"/>
    <w:semiHidden/>
    <w:rsid w:val="00FC5F78"/>
    <w:rPr>
      <w:rFonts w:cstheme="majorBidi"/>
      <w:color w:val="2F5496" w:themeColor="accent1" w:themeShade="BF"/>
      <w:sz w:val="24"/>
    </w:rPr>
  </w:style>
  <w:style w:type="character" w:customStyle="1" w:styleId="60">
    <w:name w:val="标题 6 字符"/>
    <w:basedOn w:val="a0"/>
    <w:link w:val="6"/>
    <w:uiPriority w:val="9"/>
    <w:semiHidden/>
    <w:rsid w:val="00FC5F78"/>
    <w:rPr>
      <w:rFonts w:cstheme="majorBidi"/>
      <w:b/>
      <w:bCs/>
      <w:color w:val="2F5496" w:themeColor="accent1" w:themeShade="BF"/>
    </w:rPr>
  </w:style>
  <w:style w:type="character" w:customStyle="1" w:styleId="70">
    <w:name w:val="标题 7 字符"/>
    <w:basedOn w:val="a0"/>
    <w:link w:val="7"/>
    <w:uiPriority w:val="9"/>
    <w:semiHidden/>
    <w:rsid w:val="00FC5F78"/>
    <w:rPr>
      <w:rFonts w:cstheme="majorBidi"/>
      <w:b/>
      <w:bCs/>
      <w:color w:val="595959" w:themeColor="text1" w:themeTint="A6"/>
    </w:rPr>
  </w:style>
  <w:style w:type="character" w:customStyle="1" w:styleId="80">
    <w:name w:val="标题 8 字符"/>
    <w:basedOn w:val="a0"/>
    <w:link w:val="8"/>
    <w:uiPriority w:val="9"/>
    <w:semiHidden/>
    <w:rsid w:val="00FC5F78"/>
    <w:rPr>
      <w:rFonts w:cstheme="majorBidi"/>
      <w:color w:val="595959" w:themeColor="text1" w:themeTint="A6"/>
    </w:rPr>
  </w:style>
  <w:style w:type="character" w:customStyle="1" w:styleId="90">
    <w:name w:val="标题 9 字符"/>
    <w:basedOn w:val="a0"/>
    <w:link w:val="9"/>
    <w:uiPriority w:val="9"/>
    <w:semiHidden/>
    <w:rsid w:val="00FC5F78"/>
    <w:rPr>
      <w:rFonts w:eastAsiaTheme="majorEastAsia" w:cstheme="majorBidi"/>
      <w:color w:val="595959" w:themeColor="text1" w:themeTint="A6"/>
    </w:rPr>
  </w:style>
  <w:style w:type="paragraph" w:styleId="a3">
    <w:name w:val="Title"/>
    <w:basedOn w:val="a"/>
    <w:next w:val="a"/>
    <w:link w:val="a4"/>
    <w:uiPriority w:val="10"/>
    <w:qFormat/>
    <w:rsid w:val="00FC5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F78"/>
    <w:pPr>
      <w:spacing w:before="160"/>
      <w:jc w:val="center"/>
    </w:pPr>
    <w:rPr>
      <w:i/>
      <w:iCs/>
      <w:color w:val="404040" w:themeColor="text1" w:themeTint="BF"/>
    </w:rPr>
  </w:style>
  <w:style w:type="character" w:customStyle="1" w:styleId="a8">
    <w:name w:val="引用 字符"/>
    <w:basedOn w:val="a0"/>
    <w:link w:val="a7"/>
    <w:uiPriority w:val="29"/>
    <w:rsid w:val="00FC5F78"/>
    <w:rPr>
      <w:i/>
      <w:iCs/>
      <w:color w:val="404040" w:themeColor="text1" w:themeTint="BF"/>
    </w:rPr>
  </w:style>
  <w:style w:type="paragraph" w:styleId="a9">
    <w:name w:val="List Paragraph"/>
    <w:basedOn w:val="a"/>
    <w:uiPriority w:val="34"/>
    <w:qFormat/>
    <w:rsid w:val="00FC5F78"/>
    <w:pPr>
      <w:ind w:left="720"/>
      <w:contextualSpacing/>
    </w:pPr>
  </w:style>
  <w:style w:type="character" w:styleId="aa">
    <w:name w:val="Intense Emphasis"/>
    <w:basedOn w:val="a0"/>
    <w:uiPriority w:val="21"/>
    <w:qFormat/>
    <w:rsid w:val="00FC5F78"/>
    <w:rPr>
      <w:i/>
      <w:iCs/>
      <w:color w:val="2F5496" w:themeColor="accent1" w:themeShade="BF"/>
    </w:rPr>
  </w:style>
  <w:style w:type="paragraph" w:styleId="ab">
    <w:name w:val="Intense Quote"/>
    <w:basedOn w:val="a"/>
    <w:next w:val="a"/>
    <w:link w:val="ac"/>
    <w:uiPriority w:val="30"/>
    <w:qFormat/>
    <w:rsid w:val="00FC5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F78"/>
    <w:rPr>
      <w:i/>
      <w:iCs/>
      <w:color w:val="2F5496" w:themeColor="accent1" w:themeShade="BF"/>
    </w:rPr>
  </w:style>
  <w:style w:type="character" w:styleId="ad">
    <w:name w:val="Intense Reference"/>
    <w:basedOn w:val="a0"/>
    <w:uiPriority w:val="32"/>
    <w:qFormat/>
    <w:rsid w:val="00FC5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