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7C24" w14:textId="77777777" w:rsidR="005E44FD" w:rsidRDefault="005E44FD">
      <w:pPr>
        <w:rPr>
          <w:rFonts w:hint="eastAsia"/>
        </w:rPr>
      </w:pPr>
      <w:r>
        <w:rPr>
          <w:rFonts w:hint="eastAsia"/>
        </w:rPr>
        <w:t>痒序忍受的拼音：Yǎng Xù Rěn Ròu</w:t>
      </w:r>
    </w:p>
    <w:p w14:paraId="38AE2F7F" w14:textId="77777777" w:rsidR="005E44FD" w:rsidRDefault="005E44FD">
      <w:pPr>
        <w:rPr>
          <w:rFonts w:hint="eastAsia"/>
        </w:rPr>
      </w:pPr>
      <w:r>
        <w:rPr>
          <w:rFonts w:hint="eastAsia"/>
        </w:rPr>
        <w:t>“痒序忍受”这个词语组合并不常见于日常汉语交流之中，其拼音为“Yǎng Xù Rěn Ròu”。为了创造一篇有关这一独特标题的文章，我们将对每个字进行单独的解析，并尝试编织一个关于个人成长、文化理解和哲学思考的故事。请注意，由于这是一个非常规的主题，以下内容将是基于各个汉字的广泛含义而展开的一种创造性解读。</w:t>
      </w:r>
    </w:p>
    <w:p w14:paraId="5C410561" w14:textId="77777777" w:rsidR="005E44FD" w:rsidRDefault="005E44FD">
      <w:pPr>
        <w:rPr>
          <w:rFonts w:hint="eastAsia"/>
        </w:rPr>
      </w:pPr>
    </w:p>
    <w:p w14:paraId="2FE88FA3" w14:textId="77777777" w:rsidR="005E44FD" w:rsidRDefault="005E44FD">
      <w:pPr>
        <w:rPr>
          <w:rFonts w:hint="eastAsia"/>
        </w:rPr>
      </w:pPr>
      <w:r>
        <w:rPr>
          <w:rFonts w:hint="eastAsia"/>
        </w:rPr>
        <w:t>痒：一种感官体验</w:t>
      </w:r>
    </w:p>
    <w:p w14:paraId="30AD5D28" w14:textId="77777777" w:rsidR="005E44FD" w:rsidRDefault="005E44FD">
      <w:pPr>
        <w:rPr>
          <w:rFonts w:hint="eastAsia"/>
        </w:rPr>
      </w:pPr>
      <w:r>
        <w:rPr>
          <w:rFonts w:hint="eastAsia"/>
        </w:rPr>
        <w:t>“痒”，在人体的感觉中是一种轻微而不适的刺激感，它既不是疼痛那样的强烈，又难以被忽视。在我们的生活中，“痒”可以象征着那些微妙却影响我们心情和行为的小事。比如，当我们在追求梦想的路上遇到了一些小挫折，或是面对他人的批评时，那种内心的不适就像是“痒”，虽然不致命，但足以让我们感到困扰。学会如何处理这些小烦恼，是每个人成长过程中必修的一课。</w:t>
      </w:r>
    </w:p>
    <w:p w14:paraId="53972488" w14:textId="77777777" w:rsidR="005E44FD" w:rsidRDefault="005E44FD">
      <w:pPr>
        <w:rPr>
          <w:rFonts w:hint="eastAsia"/>
        </w:rPr>
      </w:pPr>
    </w:p>
    <w:p w14:paraId="786932B6" w14:textId="77777777" w:rsidR="005E44FD" w:rsidRDefault="005E44FD">
      <w:pPr>
        <w:rPr>
          <w:rFonts w:hint="eastAsia"/>
        </w:rPr>
      </w:pPr>
      <w:r>
        <w:rPr>
          <w:rFonts w:hint="eastAsia"/>
        </w:rPr>
        <w:t>序：秩序与和谐</w:t>
      </w:r>
    </w:p>
    <w:p w14:paraId="7FDDBC31" w14:textId="77777777" w:rsidR="005E44FD" w:rsidRDefault="005E44FD">
      <w:pPr>
        <w:rPr>
          <w:rFonts w:hint="eastAsia"/>
        </w:rPr>
      </w:pPr>
      <w:r>
        <w:rPr>
          <w:rFonts w:hint="eastAsia"/>
        </w:rPr>
        <w:t>“序”代表着秩序、排列和规则，它是社会运作和个人生活不可或缺的一部分。从一天的日程安排到一年四季的变化，从家庭中的长幼尊卑到国家法律制度，无处不在体现着“序”的重要性。在一个有序的社会里，人们能够找到自己的位置，发挥自己的作用，同时尊重他人。当我们谈论“序”时，实际上是在讨论如何在复杂的世界中找到平衡与和谐。</w:t>
      </w:r>
    </w:p>
    <w:p w14:paraId="52D012D6" w14:textId="77777777" w:rsidR="005E44FD" w:rsidRDefault="005E44FD">
      <w:pPr>
        <w:rPr>
          <w:rFonts w:hint="eastAsia"/>
        </w:rPr>
      </w:pPr>
    </w:p>
    <w:p w14:paraId="349A36D7" w14:textId="77777777" w:rsidR="005E44FD" w:rsidRDefault="005E44FD">
      <w:pPr>
        <w:rPr>
          <w:rFonts w:hint="eastAsia"/>
        </w:rPr>
      </w:pPr>
      <w:r>
        <w:rPr>
          <w:rFonts w:hint="eastAsia"/>
        </w:rPr>
        <w:t>忍受：面对挑战的态度</w:t>
      </w:r>
    </w:p>
    <w:p w14:paraId="180F165F" w14:textId="77777777" w:rsidR="005E44FD" w:rsidRDefault="005E44FD">
      <w:pPr>
        <w:rPr>
          <w:rFonts w:hint="eastAsia"/>
        </w:rPr>
      </w:pPr>
      <w:r>
        <w:rPr>
          <w:rFonts w:hint="eastAsia"/>
        </w:rPr>
        <w:t>“忍受”则涉及到一个人对于困难和不利情况的态度。人生之路并非总是一帆风顺，有时候我们需要有足够的耐心去等待时机，有足够的勇气去承受压力。真正的强者并不是永远不受伤害的人，而是即使受伤也能坚强站立起来继续前行的人。通过培养自己“忍受”的能力，我们可以更好地应对生活中的各种挑战，变得更加坚韧不拔。</w:t>
      </w:r>
    </w:p>
    <w:p w14:paraId="64A2D38C" w14:textId="77777777" w:rsidR="005E44FD" w:rsidRDefault="005E44FD">
      <w:pPr>
        <w:rPr>
          <w:rFonts w:hint="eastAsia"/>
        </w:rPr>
      </w:pPr>
    </w:p>
    <w:p w14:paraId="23460B2A" w14:textId="77777777" w:rsidR="005E44FD" w:rsidRDefault="005E44FD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88FD72F" w14:textId="77777777" w:rsidR="005E44FD" w:rsidRDefault="005E44FD">
      <w:pPr>
        <w:rPr>
          <w:rFonts w:hint="eastAsia"/>
        </w:rPr>
      </w:pPr>
      <w:r>
        <w:rPr>
          <w:rFonts w:hint="eastAsia"/>
        </w:rPr>
        <w:t>将这三个汉字组合在一起——“痒序忍受”，似乎讲述了一个深刻的人生哲理：在生活中，我们会遇到许多像“痒”一样令人不舒服却又不得不面对的事情；然而，只要我们遵循自然和社会的“序”，并且拥有“忍受”的精神，就能够以更加成熟的心态去迎接未来的每一天。这种态度不仅体现了东方文化的智慧，也适用于全球范围内所有寻求内心平静与外在成功的个体。</w:t>
      </w:r>
    </w:p>
    <w:p w14:paraId="2FC316EC" w14:textId="77777777" w:rsidR="005E44FD" w:rsidRDefault="005E44FD">
      <w:pPr>
        <w:rPr>
          <w:rFonts w:hint="eastAsia"/>
        </w:rPr>
      </w:pPr>
    </w:p>
    <w:p w14:paraId="12BFD6A9" w14:textId="77777777" w:rsidR="005E44FD" w:rsidRDefault="005E44FD">
      <w:pPr>
        <w:rPr>
          <w:rFonts w:hint="eastAsia"/>
        </w:rPr>
      </w:pPr>
      <w:r>
        <w:rPr>
          <w:rFonts w:hint="eastAsia"/>
        </w:rPr>
        <w:t>最后的总结</w:t>
      </w:r>
    </w:p>
    <w:p w14:paraId="1EEFE2AA" w14:textId="77777777" w:rsidR="005E44FD" w:rsidRDefault="005E44FD">
      <w:pPr>
        <w:rPr>
          <w:rFonts w:hint="eastAsia"/>
        </w:rPr>
      </w:pPr>
      <w:r>
        <w:rPr>
          <w:rFonts w:hint="eastAsia"/>
        </w:rPr>
        <w:t>“痒序忍受”不仅仅是一个由四个汉字组成的奇特短语，更是一种生活哲学的隐喻。它提醒我们要正视生命中的每一个细节，无论是微不足道的小麻烦还是重大决策前的深思熟虑，都应该保持一颗平常心，学会在变化莫测的世界中找到属于自己的节奏。最终，这或许就是“痒序忍受”的真正含义所在。</w:t>
      </w:r>
    </w:p>
    <w:p w14:paraId="245EBFC6" w14:textId="77777777" w:rsidR="005E44FD" w:rsidRDefault="005E44FD">
      <w:pPr>
        <w:rPr>
          <w:rFonts w:hint="eastAsia"/>
        </w:rPr>
      </w:pPr>
    </w:p>
    <w:p w14:paraId="54C28671" w14:textId="77777777" w:rsidR="005E44FD" w:rsidRDefault="005E4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51761" w14:textId="48468754" w:rsidR="003A5633" w:rsidRDefault="003A5633"/>
    <w:sectPr w:rsidR="003A5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3"/>
    <w:rsid w:val="003A5633"/>
    <w:rsid w:val="005E44F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FEC53-7B03-48A8-BC77-DFDB2AE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