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5D16" w14:textId="77777777" w:rsidR="00054390" w:rsidRDefault="00054390">
      <w:pPr>
        <w:rPr>
          <w:rFonts w:hint="eastAsia"/>
        </w:rPr>
      </w:pPr>
    </w:p>
    <w:p w14:paraId="39503A80" w14:textId="77777777" w:rsidR="00054390" w:rsidRDefault="00054390">
      <w:pPr>
        <w:rPr>
          <w:rFonts w:hint="eastAsia"/>
        </w:rPr>
      </w:pPr>
      <w:r>
        <w:rPr>
          <w:rFonts w:hint="eastAsia"/>
        </w:rPr>
        <w:tab/>
        <w:t>白菜的拼音字母：Bái Cài</w:t>
      </w:r>
    </w:p>
    <w:p w14:paraId="36C7F845" w14:textId="77777777" w:rsidR="00054390" w:rsidRDefault="00054390">
      <w:pPr>
        <w:rPr>
          <w:rFonts w:hint="eastAsia"/>
        </w:rPr>
      </w:pPr>
    </w:p>
    <w:p w14:paraId="11851611" w14:textId="77777777" w:rsidR="00054390" w:rsidRDefault="00054390">
      <w:pPr>
        <w:rPr>
          <w:rFonts w:hint="eastAsia"/>
        </w:rPr>
      </w:pPr>
    </w:p>
    <w:p w14:paraId="22470481" w14:textId="77777777" w:rsidR="00054390" w:rsidRDefault="00054390">
      <w:pPr>
        <w:rPr>
          <w:rFonts w:hint="eastAsia"/>
        </w:rPr>
      </w:pPr>
      <w:r>
        <w:rPr>
          <w:rFonts w:hint="eastAsia"/>
        </w:rPr>
        <w:tab/>
        <w:t>在中国的传统饮食文化中，白菜（Bái Cài）占据着举足轻重的地位。作为一种十字花科芸薹属的蔬菜，白菜原产于中国，在漫长的历史进程中，它逐渐成为亚洲乃至世界各地餐桌上不可或缺的一部分。其名字中的“白”字形象地描绘了白菜叶片的颜色，而“菜”则泛指可食用的植物。这种看似简单的食材背后，蕴含着丰富的营养价值和深厚的文化意义。</w:t>
      </w:r>
    </w:p>
    <w:p w14:paraId="0AD3C515" w14:textId="77777777" w:rsidR="00054390" w:rsidRDefault="00054390">
      <w:pPr>
        <w:rPr>
          <w:rFonts w:hint="eastAsia"/>
        </w:rPr>
      </w:pPr>
    </w:p>
    <w:p w14:paraId="1EADF4C0" w14:textId="77777777" w:rsidR="00054390" w:rsidRDefault="00054390">
      <w:pPr>
        <w:rPr>
          <w:rFonts w:hint="eastAsia"/>
        </w:rPr>
      </w:pPr>
    </w:p>
    <w:p w14:paraId="314246D4" w14:textId="77777777" w:rsidR="00054390" w:rsidRDefault="00054390">
      <w:pPr>
        <w:rPr>
          <w:rFonts w:hint="eastAsia"/>
        </w:rPr>
      </w:pPr>
    </w:p>
    <w:p w14:paraId="6E040570" w14:textId="77777777" w:rsidR="00054390" w:rsidRDefault="00054390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6F9E8A38" w14:textId="77777777" w:rsidR="00054390" w:rsidRDefault="00054390">
      <w:pPr>
        <w:rPr>
          <w:rFonts w:hint="eastAsia"/>
        </w:rPr>
      </w:pPr>
    </w:p>
    <w:p w14:paraId="3FA08E22" w14:textId="77777777" w:rsidR="00054390" w:rsidRDefault="00054390">
      <w:pPr>
        <w:rPr>
          <w:rFonts w:hint="eastAsia"/>
        </w:rPr>
      </w:pPr>
    </w:p>
    <w:p w14:paraId="0A2DCEC5" w14:textId="77777777" w:rsidR="00054390" w:rsidRDefault="00054390">
      <w:pPr>
        <w:rPr>
          <w:rFonts w:hint="eastAsia"/>
        </w:rPr>
      </w:pPr>
      <w:r>
        <w:rPr>
          <w:rFonts w:hint="eastAsia"/>
        </w:rPr>
        <w:tab/>
        <w:t>追溯到数千年前，白菜就已经是中国古代人民餐桌上的常客。从《诗经》到唐宋诗词，再到明清小说，白菜的身影无处不在。古人不仅将白菜作为食物，还赋予了它诸多象征意义。例如，在一些地方习俗中，白菜被视为财富和好运的象征，因为它圆润饱满的形状与银元宝相似，寓意着财源广进。由于白菜耐寒且易于储存，它在冬季成为人们重要的食物来源之一，帮助无数家庭度过寒冷的季节。</w:t>
      </w:r>
    </w:p>
    <w:p w14:paraId="3E976E4A" w14:textId="77777777" w:rsidR="00054390" w:rsidRDefault="00054390">
      <w:pPr>
        <w:rPr>
          <w:rFonts w:hint="eastAsia"/>
        </w:rPr>
      </w:pPr>
    </w:p>
    <w:p w14:paraId="03905924" w14:textId="77777777" w:rsidR="00054390" w:rsidRDefault="00054390">
      <w:pPr>
        <w:rPr>
          <w:rFonts w:hint="eastAsia"/>
        </w:rPr>
      </w:pPr>
    </w:p>
    <w:p w14:paraId="667AA4CE" w14:textId="77777777" w:rsidR="00054390" w:rsidRDefault="00054390">
      <w:pPr>
        <w:rPr>
          <w:rFonts w:hint="eastAsia"/>
        </w:rPr>
      </w:pPr>
    </w:p>
    <w:p w14:paraId="5968E476" w14:textId="77777777" w:rsidR="00054390" w:rsidRDefault="00054390">
      <w:pPr>
        <w:rPr>
          <w:rFonts w:hint="eastAsia"/>
        </w:rPr>
      </w:pPr>
      <w:r>
        <w:rPr>
          <w:rFonts w:hint="eastAsia"/>
        </w:rPr>
        <w:tab/>
        <w:t>种类繁多</w:t>
      </w:r>
    </w:p>
    <w:p w14:paraId="3D9CD7BC" w14:textId="77777777" w:rsidR="00054390" w:rsidRDefault="00054390">
      <w:pPr>
        <w:rPr>
          <w:rFonts w:hint="eastAsia"/>
        </w:rPr>
      </w:pPr>
    </w:p>
    <w:p w14:paraId="253E3C0F" w14:textId="77777777" w:rsidR="00054390" w:rsidRDefault="00054390">
      <w:pPr>
        <w:rPr>
          <w:rFonts w:hint="eastAsia"/>
        </w:rPr>
      </w:pPr>
    </w:p>
    <w:p w14:paraId="3E722CB8" w14:textId="77777777" w:rsidR="00054390" w:rsidRDefault="00054390">
      <w:pPr>
        <w:rPr>
          <w:rFonts w:hint="eastAsia"/>
        </w:rPr>
      </w:pPr>
      <w:r>
        <w:rPr>
          <w:rFonts w:hint="eastAsia"/>
        </w:rPr>
        <w:tab/>
        <w:t>白菜家族成员众多，不同地区培育出了各种各样的品种。其中最著名的当属大白菜，它的个头较大，叶片厚实，口感脆嫩，适合炒、煮、炖等多种烹饪方式。除了大白菜外，还有小油菜、青江菜等小型白菜类蔬菜，它们通常生长周期较短，质地更为细嫩，是快炒或凉拌的好选择。像娃娃菜这样的品种，则以小巧玲珑、甘甜可口著称，深受消费者喜爱。</w:t>
      </w:r>
    </w:p>
    <w:p w14:paraId="1D13495D" w14:textId="77777777" w:rsidR="00054390" w:rsidRDefault="00054390">
      <w:pPr>
        <w:rPr>
          <w:rFonts w:hint="eastAsia"/>
        </w:rPr>
      </w:pPr>
    </w:p>
    <w:p w14:paraId="720D6C58" w14:textId="77777777" w:rsidR="00054390" w:rsidRDefault="00054390">
      <w:pPr>
        <w:rPr>
          <w:rFonts w:hint="eastAsia"/>
        </w:rPr>
      </w:pPr>
    </w:p>
    <w:p w14:paraId="5C22B203" w14:textId="77777777" w:rsidR="00054390" w:rsidRDefault="00054390">
      <w:pPr>
        <w:rPr>
          <w:rFonts w:hint="eastAsia"/>
        </w:rPr>
      </w:pPr>
    </w:p>
    <w:p w14:paraId="2FC042E9" w14:textId="77777777" w:rsidR="00054390" w:rsidRDefault="00054390">
      <w:pPr>
        <w:rPr>
          <w:rFonts w:hint="eastAsia"/>
        </w:rPr>
      </w:pPr>
      <w:r>
        <w:rPr>
          <w:rFonts w:hint="eastAsia"/>
        </w:rPr>
        <w:tab/>
        <w:t>营养成分</w:t>
      </w:r>
    </w:p>
    <w:p w14:paraId="3FEEC4D5" w14:textId="77777777" w:rsidR="00054390" w:rsidRDefault="00054390">
      <w:pPr>
        <w:rPr>
          <w:rFonts w:hint="eastAsia"/>
        </w:rPr>
      </w:pPr>
    </w:p>
    <w:p w14:paraId="5186D043" w14:textId="77777777" w:rsidR="00054390" w:rsidRDefault="00054390">
      <w:pPr>
        <w:rPr>
          <w:rFonts w:hint="eastAsia"/>
        </w:rPr>
      </w:pPr>
    </w:p>
    <w:p w14:paraId="12389F4D" w14:textId="77777777" w:rsidR="00054390" w:rsidRDefault="00054390">
      <w:pPr>
        <w:rPr>
          <w:rFonts w:hint="eastAsia"/>
        </w:rPr>
      </w:pPr>
      <w:r>
        <w:rPr>
          <w:rFonts w:hint="eastAsia"/>
        </w:rPr>
        <w:tab/>
        <w:t>白菜富含维生素C、胡萝卜素以及多种矿物质，如钙、磷、铁等。每100克白菜大约含有17千卡热量，是一种低热量却高营养的食物。其中，维生素C有助于增强人体免疫力，预防感冒；胡萝卜素可以在体内转化为维生素A，对视力保护有益；而丰富的纤维素能够促进肠道蠕动，帮助消化，预防便秘。因此，经常食用白菜对于维持身体健康有着积极的作用。</w:t>
      </w:r>
    </w:p>
    <w:p w14:paraId="493988CB" w14:textId="77777777" w:rsidR="00054390" w:rsidRDefault="00054390">
      <w:pPr>
        <w:rPr>
          <w:rFonts w:hint="eastAsia"/>
        </w:rPr>
      </w:pPr>
    </w:p>
    <w:p w14:paraId="565F5D25" w14:textId="77777777" w:rsidR="00054390" w:rsidRDefault="00054390">
      <w:pPr>
        <w:rPr>
          <w:rFonts w:hint="eastAsia"/>
        </w:rPr>
      </w:pPr>
    </w:p>
    <w:p w14:paraId="49303C1A" w14:textId="77777777" w:rsidR="00054390" w:rsidRDefault="00054390">
      <w:pPr>
        <w:rPr>
          <w:rFonts w:hint="eastAsia"/>
        </w:rPr>
      </w:pPr>
    </w:p>
    <w:p w14:paraId="435C0512" w14:textId="77777777" w:rsidR="00054390" w:rsidRDefault="00054390">
      <w:pPr>
        <w:rPr>
          <w:rFonts w:hint="eastAsia"/>
        </w:rPr>
      </w:pPr>
      <w:r>
        <w:rPr>
          <w:rFonts w:hint="eastAsia"/>
        </w:rPr>
        <w:tab/>
        <w:t>烹饪艺术</w:t>
      </w:r>
    </w:p>
    <w:p w14:paraId="4DB095F1" w14:textId="77777777" w:rsidR="00054390" w:rsidRDefault="00054390">
      <w:pPr>
        <w:rPr>
          <w:rFonts w:hint="eastAsia"/>
        </w:rPr>
      </w:pPr>
    </w:p>
    <w:p w14:paraId="4B6EAC65" w14:textId="77777777" w:rsidR="00054390" w:rsidRDefault="00054390">
      <w:pPr>
        <w:rPr>
          <w:rFonts w:hint="eastAsia"/>
        </w:rPr>
      </w:pPr>
    </w:p>
    <w:p w14:paraId="05A4078E" w14:textId="77777777" w:rsidR="00054390" w:rsidRDefault="00054390">
      <w:pPr>
        <w:rPr>
          <w:rFonts w:hint="eastAsia"/>
        </w:rPr>
      </w:pPr>
      <w:r>
        <w:rPr>
          <w:rFonts w:hint="eastAsia"/>
        </w:rPr>
        <w:tab/>
        <w:t>在中华美食的舞台上，白菜扮演着多变的角色。无论是清炒白菜那清淡爽口的味道，还是酸辣白菜带来的开胃体验，亦或是白菜炖粉条里所散发出来的浓郁香气，都让人难以忘怀。厨师们巧妙运用不同的调料和烹饪技巧，让这平凡的食材焕发出无限魅力。比如，加入适量的酱油、醋、糖可以调出独特的风味；配以木耳、香菇等食材，则能增添菜品层次感。不仅如此，白菜还可以与其他肉类搭配，如白菜猪肉水饺、白菜鸡煲等，既丰富了菜肴种类，又提高了营养价值。</w:t>
      </w:r>
    </w:p>
    <w:p w14:paraId="3FA11C60" w14:textId="77777777" w:rsidR="00054390" w:rsidRDefault="00054390">
      <w:pPr>
        <w:rPr>
          <w:rFonts w:hint="eastAsia"/>
        </w:rPr>
      </w:pPr>
    </w:p>
    <w:p w14:paraId="4A22F17D" w14:textId="77777777" w:rsidR="00054390" w:rsidRDefault="00054390">
      <w:pPr>
        <w:rPr>
          <w:rFonts w:hint="eastAsia"/>
        </w:rPr>
      </w:pPr>
    </w:p>
    <w:p w14:paraId="7426D8A5" w14:textId="77777777" w:rsidR="00054390" w:rsidRDefault="00054390">
      <w:pPr>
        <w:rPr>
          <w:rFonts w:hint="eastAsia"/>
        </w:rPr>
      </w:pPr>
    </w:p>
    <w:p w14:paraId="198E44DD" w14:textId="77777777" w:rsidR="00054390" w:rsidRDefault="00054390">
      <w:pPr>
        <w:rPr>
          <w:rFonts w:hint="eastAsia"/>
        </w:rPr>
      </w:pPr>
      <w:r>
        <w:rPr>
          <w:rFonts w:hint="eastAsia"/>
        </w:rPr>
        <w:tab/>
        <w:t>文化传承</w:t>
      </w:r>
    </w:p>
    <w:p w14:paraId="1E182BDE" w14:textId="77777777" w:rsidR="00054390" w:rsidRDefault="00054390">
      <w:pPr>
        <w:rPr>
          <w:rFonts w:hint="eastAsia"/>
        </w:rPr>
      </w:pPr>
    </w:p>
    <w:p w14:paraId="5B3F2FF2" w14:textId="77777777" w:rsidR="00054390" w:rsidRDefault="00054390">
      <w:pPr>
        <w:rPr>
          <w:rFonts w:hint="eastAsia"/>
        </w:rPr>
      </w:pPr>
    </w:p>
    <w:p w14:paraId="0D04893B" w14:textId="77777777" w:rsidR="00054390" w:rsidRDefault="00054390">
      <w:pPr>
        <w:rPr>
          <w:rFonts w:hint="eastAsia"/>
        </w:rPr>
      </w:pPr>
      <w:r>
        <w:rPr>
          <w:rFonts w:hint="eastAsia"/>
        </w:rPr>
        <w:tab/>
        <w:t>白菜不仅仅是一道美味佳肴，更承载着中华民族悠久的历史文化和情感记忆。每逢春节前夕，家家户户都会准备大量的白菜，用来制作年夜饭或是馈赠亲友。这种传统习俗表达了人们对美好生活的向往和祝福。在一些地区，还会举办以白菜为主题的节庆活动，通过展览、比赛等形式宣传推广白菜文化，让更多人了解并喜爱上这一特色农产品。白菜已经深深融入到了中国人的生活中，成为了连接过去与现在的一座桥梁。</w:t>
      </w:r>
    </w:p>
    <w:p w14:paraId="6E0545E0" w14:textId="77777777" w:rsidR="00054390" w:rsidRDefault="00054390">
      <w:pPr>
        <w:rPr>
          <w:rFonts w:hint="eastAsia"/>
        </w:rPr>
      </w:pPr>
    </w:p>
    <w:p w14:paraId="20BFC908" w14:textId="77777777" w:rsidR="00054390" w:rsidRDefault="00054390">
      <w:pPr>
        <w:rPr>
          <w:rFonts w:hint="eastAsia"/>
        </w:rPr>
      </w:pPr>
    </w:p>
    <w:p w14:paraId="49508635" w14:textId="77777777" w:rsidR="00054390" w:rsidRDefault="000543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B6530" w14:textId="78900D06" w:rsidR="00F8316F" w:rsidRDefault="00F8316F"/>
    <w:sectPr w:rsidR="00F83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6F"/>
    <w:rsid w:val="00054390"/>
    <w:rsid w:val="005B05E0"/>
    <w:rsid w:val="00F8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C78B4-0BE2-4705-8335-4F8F17BB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