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F6D6A" w14:textId="77777777" w:rsidR="00EE1573" w:rsidRDefault="00EE1573">
      <w:pPr>
        <w:rPr>
          <w:rFonts w:hint="eastAsia"/>
        </w:rPr>
      </w:pPr>
    </w:p>
    <w:p w14:paraId="4E90684D" w14:textId="77777777" w:rsidR="00EE1573" w:rsidRDefault="00EE1573">
      <w:pPr>
        <w:rPr>
          <w:rFonts w:hint="eastAsia"/>
        </w:rPr>
      </w:pPr>
      <w:r>
        <w:rPr>
          <w:rFonts w:hint="eastAsia"/>
        </w:rPr>
        <w:tab/>
        <w:t>盖读什么拼音</w:t>
      </w:r>
    </w:p>
    <w:p w14:paraId="75CC9D44" w14:textId="77777777" w:rsidR="00EE1573" w:rsidRDefault="00EE1573">
      <w:pPr>
        <w:rPr>
          <w:rFonts w:hint="eastAsia"/>
        </w:rPr>
      </w:pPr>
    </w:p>
    <w:p w14:paraId="136C151E" w14:textId="77777777" w:rsidR="00EE1573" w:rsidRDefault="00EE1573">
      <w:pPr>
        <w:rPr>
          <w:rFonts w:hint="eastAsia"/>
        </w:rPr>
      </w:pPr>
    </w:p>
    <w:p w14:paraId="374B9735" w14:textId="77777777" w:rsidR="00EE1573" w:rsidRDefault="00EE1573">
      <w:pPr>
        <w:rPr>
          <w:rFonts w:hint="eastAsia"/>
        </w:rPr>
      </w:pPr>
      <w:r>
        <w:rPr>
          <w:rFonts w:hint="eastAsia"/>
        </w:rPr>
        <w:tab/>
        <w:t>“盖”字在汉语拼音中的读音是 gài。拼音是中华人民共和国国家通用语言文字工作委员会于1958年2月11日公布的拉丁字母注音方案，是普通话的注音工具。拼音不仅用于教育领域帮助学生学习汉字的正确发音，也广泛应用于各种场景，如电脑输入法、国际交流等。</w:t>
      </w:r>
    </w:p>
    <w:p w14:paraId="68726573" w14:textId="77777777" w:rsidR="00EE1573" w:rsidRDefault="00EE1573">
      <w:pPr>
        <w:rPr>
          <w:rFonts w:hint="eastAsia"/>
        </w:rPr>
      </w:pPr>
    </w:p>
    <w:p w14:paraId="42639597" w14:textId="77777777" w:rsidR="00EE1573" w:rsidRDefault="00EE1573">
      <w:pPr>
        <w:rPr>
          <w:rFonts w:hint="eastAsia"/>
        </w:rPr>
      </w:pPr>
    </w:p>
    <w:p w14:paraId="0ACAF3AD" w14:textId="77777777" w:rsidR="00EE1573" w:rsidRDefault="00EE1573">
      <w:pPr>
        <w:rPr>
          <w:rFonts w:hint="eastAsia"/>
        </w:rPr>
      </w:pPr>
    </w:p>
    <w:p w14:paraId="511407A4" w14:textId="77777777" w:rsidR="00EE1573" w:rsidRDefault="00EE1573">
      <w:pPr>
        <w:rPr>
          <w:rFonts w:hint="eastAsia"/>
        </w:rPr>
      </w:pPr>
      <w:r>
        <w:rPr>
          <w:rFonts w:hint="eastAsia"/>
        </w:rPr>
        <w:tab/>
        <w:t>“盖”的多音字特性</w:t>
      </w:r>
    </w:p>
    <w:p w14:paraId="33BA808F" w14:textId="77777777" w:rsidR="00EE1573" w:rsidRDefault="00EE1573">
      <w:pPr>
        <w:rPr>
          <w:rFonts w:hint="eastAsia"/>
        </w:rPr>
      </w:pPr>
    </w:p>
    <w:p w14:paraId="595CB5F8" w14:textId="77777777" w:rsidR="00EE1573" w:rsidRDefault="00EE1573">
      <w:pPr>
        <w:rPr>
          <w:rFonts w:hint="eastAsia"/>
        </w:rPr>
      </w:pPr>
    </w:p>
    <w:p w14:paraId="3D5A21C9" w14:textId="77777777" w:rsidR="00EE1573" w:rsidRDefault="00EE1573">
      <w:pPr>
        <w:rPr>
          <w:rFonts w:hint="eastAsia"/>
        </w:rPr>
      </w:pPr>
      <w:r>
        <w:rPr>
          <w:rFonts w:hint="eastAsia"/>
        </w:rPr>
        <w:tab/>
        <w:t>值得注意的是，“盖”字在不同的语境中可以有不同的读音，虽然主要读作 gài，但在某些特定词语或方言中，它的读音可能会有所不同。例如，在一些地方方言中，“盖”字可能有特殊的发音规则，但这对于标准普通话的学习者来说并不是需要重点关注的内容。</w:t>
      </w:r>
    </w:p>
    <w:p w14:paraId="31C31330" w14:textId="77777777" w:rsidR="00EE1573" w:rsidRDefault="00EE1573">
      <w:pPr>
        <w:rPr>
          <w:rFonts w:hint="eastAsia"/>
        </w:rPr>
      </w:pPr>
    </w:p>
    <w:p w14:paraId="2C949D99" w14:textId="77777777" w:rsidR="00EE1573" w:rsidRDefault="00EE1573">
      <w:pPr>
        <w:rPr>
          <w:rFonts w:hint="eastAsia"/>
        </w:rPr>
      </w:pPr>
    </w:p>
    <w:p w14:paraId="22586FBF" w14:textId="77777777" w:rsidR="00EE1573" w:rsidRDefault="00EE1573">
      <w:pPr>
        <w:rPr>
          <w:rFonts w:hint="eastAsia"/>
        </w:rPr>
      </w:pPr>
    </w:p>
    <w:p w14:paraId="2DDE7F89" w14:textId="77777777" w:rsidR="00EE1573" w:rsidRDefault="00EE1573">
      <w:pPr>
        <w:rPr>
          <w:rFonts w:hint="eastAsia"/>
        </w:rPr>
      </w:pPr>
      <w:r>
        <w:rPr>
          <w:rFonts w:hint="eastAsia"/>
        </w:rPr>
        <w:tab/>
        <w:t>“盖”的常见用法及含义</w:t>
      </w:r>
    </w:p>
    <w:p w14:paraId="72029325" w14:textId="77777777" w:rsidR="00EE1573" w:rsidRDefault="00EE1573">
      <w:pPr>
        <w:rPr>
          <w:rFonts w:hint="eastAsia"/>
        </w:rPr>
      </w:pPr>
    </w:p>
    <w:p w14:paraId="46E5AEB9" w14:textId="77777777" w:rsidR="00EE1573" w:rsidRDefault="00EE1573">
      <w:pPr>
        <w:rPr>
          <w:rFonts w:hint="eastAsia"/>
        </w:rPr>
      </w:pPr>
    </w:p>
    <w:p w14:paraId="0CE53D79" w14:textId="77777777" w:rsidR="00EE1573" w:rsidRDefault="00EE1573">
      <w:pPr>
        <w:rPr>
          <w:rFonts w:hint="eastAsia"/>
        </w:rPr>
      </w:pPr>
      <w:r>
        <w:rPr>
          <w:rFonts w:hint="eastAsia"/>
        </w:rPr>
        <w:tab/>
        <w:t>在日常使用中，“盖”字有着丰富的含义和广泛的用途。它可以作为动词使用，表示覆盖、遮掩的意思，如“盖房子”、“盖章”。也可以作为名词，指某种物品的顶部，比如“锅盖”、“瓶盖”。“盖”还经常出现在成语和惯用语中，如“盖世无双”、“一言既出，驷马难追”，这些表达不仅丰富了汉语的语言文化，也为学习者提供了理解中国文化的窗口。</w:t>
      </w:r>
    </w:p>
    <w:p w14:paraId="6C16E16C" w14:textId="77777777" w:rsidR="00EE1573" w:rsidRDefault="00EE1573">
      <w:pPr>
        <w:rPr>
          <w:rFonts w:hint="eastAsia"/>
        </w:rPr>
      </w:pPr>
    </w:p>
    <w:p w14:paraId="6858725E" w14:textId="77777777" w:rsidR="00EE1573" w:rsidRDefault="00EE1573">
      <w:pPr>
        <w:rPr>
          <w:rFonts w:hint="eastAsia"/>
        </w:rPr>
      </w:pPr>
    </w:p>
    <w:p w14:paraId="3D3617E2" w14:textId="77777777" w:rsidR="00EE1573" w:rsidRDefault="00EE1573">
      <w:pPr>
        <w:rPr>
          <w:rFonts w:hint="eastAsia"/>
        </w:rPr>
      </w:pPr>
    </w:p>
    <w:p w14:paraId="0EBB7C46" w14:textId="77777777" w:rsidR="00EE1573" w:rsidRDefault="00EE1573">
      <w:pPr>
        <w:rPr>
          <w:rFonts w:hint="eastAsia"/>
        </w:rPr>
      </w:pPr>
      <w:r>
        <w:rPr>
          <w:rFonts w:hint="eastAsia"/>
        </w:rPr>
        <w:tab/>
        <w:t>“盖”字的文化意义</w:t>
      </w:r>
    </w:p>
    <w:p w14:paraId="640EFB5B" w14:textId="77777777" w:rsidR="00EE1573" w:rsidRDefault="00EE1573">
      <w:pPr>
        <w:rPr>
          <w:rFonts w:hint="eastAsia"/>
        </w:rPr>
      </w:pPr>
    </w:p>
    <w:p w14:paraId="4936A679" w14:textId="77777777" w:rsidR="00EE1573" w:rsidRDefault="00EE1573">
      <w:pPr>
        <w:rPr>
          <w:rFonts w:hint="eastAsia"/>
        </w:rPr>
      </w:pPr>
    </w:p>
    <w:p w14:paraId="0722C2C8" w14:textId="77777777" w:rsidR="00EE1573" w:rsidRDefault="00EE1573">
      <w:pPr>
        <w:rPr>
          <w:rFonts w:hint="eastAsia"/>
        </w:rPr>
      </w:pPr>
      <w:r>
        <w:rPr>
          <w:rFonts w:hint="eastAsia"/>
        </w:rPr>
        <w:tab/>
        <w:t>除了其基本的词汇意义之外，“盖”字在中国文化中也有着特殊的地位。它不仅出现在许多古典文献中，而且在书法艺术、传统建筑等领域都有所体现。例如，在古文中，“盖”字常常用来引出对某一事物的解释或说明，具有连接上下文的作用；在传统建筑中，屋顶的设计往往被称为“屋盖”，体现了古人对自然环境的适应与尊重。</w:t>
      </w:r>
    </w:p>
    <w:p w14:paraId="53399A05" w14:textId="77777777" w:rsidR="00EE1573" w:rsidRDefault="00EE1573">
      <w:pPr>
        <w:rPr>
          <w:rFonts w:hint="eastAsia"/>
        </w:rPr>
      </w:pPr>
    </w:p>
    <w:p w14:paraId="391A394F" w14:textId="77777777" w:rsidR="00EE1573" w:rsidRDefault="00EE1573">
      <w:pPr>
        <w:rPr>
          <w:rFonts w:hint="eastAsia"/>
        </w:rPr>
      </w:pPr>
    </w:p>
    <w:p w14:paraId="5213DCC6" w14:textId="77777777" w:rsidR="00EE1573" w:rsidRDefault="00EE1573">
      <w:pPr>
        <w:rPr>
          <w:rFonts w:hint="eastAsia"/>
        </w:rPr>
      </w:pPr>
    </w:p>
    <w:p w14:paraId="0B4F825C" w14:textId="77777777" w:rsidR="00EE1573" w:rsidRDefault="00EE1573">
      <w:pPr>
        <w:rPr>
          <w:rFonts w:hint="eastAsia"/>
        </w:rPr>
      </w:pPr>
      <w:r>
        <w:rPr>
          <w:rFonts w:hint="eastAsia"/>
        </w:rPr>
        <w:tab/>
        <w:t>学习“盖”字的小贴士</w:t>
      </w:r>
    </w:p>
    <w:p w14:paraId="73B77192" w14:textId="77777777" w:rsidR="00EE1573" w:rsidRDefault="00EE1573">
      <w:pPr>
        <w:rPr>
          <w:rFonts w:hint="eastAsia"/>
        </w:rPr>
      </w:pPr>
    </w:p>
    <w:p w14:paraId="3A356DF2" w14:textId="77777777" w:rsidR="00EE1573" w:rsidRDefault="00EE1573">
      <w:pPr>
        <w:rPr>
          <w:rFonts w:hint="eastAsia"/>
        </w:rPr>
      </w:pPr>
    </w:p>
    <w:p w14:paraId="05D6088E" w14:textId="77777777" w:rsidR="00EE1573" w:rsidRDefault="00EE1573">
      <w:pPr>
        <w:rPr>
          <w:rFonts w:hint="eastAsia"/>
        </w:rPr>
      </w:pPr>
      <w:r>
        <w:rPr>
          <w:rFonts w:hint="eastAsia"/>
        </w:rPr>
        <w:tab/>
        <w:t>对于初学者而言，掌握“盖”字的基本读音 gài 是非常重要的第一步。通过反复练习和实际应用，可以加深对该字读音的记忆。同时，结合具体的语境来学习“盖”字的不同含义及其用法，有助于更好地理解和运用这一汉字。观看相关的教学视频、参与互动式学习活动也是提高学习效率的有效方法。</w:t>
      </w:r>
    </w:p>
    <w:p w14:paraId="156C4E28" w14:textId="77777777" w:rsidR="00EE1573" w:rsidRDefault="00EE1573">
      <w:pPr>
        <w:rPr>
          <w:rFonts w:hint="eastAsia"/>
        </w:rPr>
      </w:pPr>
    </w:p>
    <w:p w14:paraId="31A67D9B" w14:textId="77777777" w:rsidR="00EE1573" w:rsidRDefault="00EE1573">
      <w:pPr>
        <w:rPr>
          <w:rFonts w:hint="eastAsia"/>
        </w:rPr>
      </w:pPr>
    </w:p>
    <w:p w14:paraId="795B012A" w14:textId="77777777" w:rsidR="00EE1573" w:rsidRDefault="00EE1573">
      <w:pPr>
        <w:rPr>
          <w:rFonts w:hint="eastAsia"/>
        </w:rPr>
      </w:pPr>
    </w:p>
    <w:p w14:paraId="06763CFA" w14:textId="77777777" w:rsidR="00EE1573" w:rsidRDefault="00EE15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91520C" w14:textId="77777777" w:rsidR="00EE1573" w:rsidRDefault="00EE1573">
      <w:pPr>
        <w:rPr>
          <w:rFonts w:hint="eastAsia"/>
        </w:rPr>
      </w:pPr>
    </w:p>
    <w:p w14:paraId="241EFAB3" w14:textId="77777777" w:rsidR="00EE1573" w:rsidRDefault="00EE1573">
      <w:pPr>
        <w:rPr>
          <w:rFonts w:hint="eastAsia"/>
        </w:rPr>
      </w:pPr>
    </w:p>
    <w:p w14:paraId="19B6C258" w14:textId="77777777" w:rsidR="00EE1573" w:rsidRDefault="00EE1573">
      <w:pPr>
        <w:rPr>
          <w:rFonts w:hint="eastAsia"/>
        </w:rPr>
      </w:pPr>
      <w:r>
        <w:rPr>
          <w:rFonts w:hint="eastAsia"/>
        </w:rPr>
        <w:tab/>
        <w:t>“盖”字是一个充满魅力的汉字，无论是从发音、用法还是文化意义上都值得深入探索。通过不断学习和实践，我们不仅能掌握其基本知识，还能更深刻地感受到汉字背后蕴含的丰富文化内涵。</w:t>
      </w:r>
    </w:p>
    <w:p w14:paraId="2A370A53" w14:textId="77777777" w:rsidR="00EE1573" w:rsidRDefault="00EE1573">
      <w:pPr>
        <w:rPr>
          <w:rFonts w:hint="eastAsia"/>
        </w:rPr>
      </w:pPr>
    </w:p>
    <w:p w14:paraId="6FA39A08" w14:textId="77777777" w:rsidR="00EE1573" w:rsidRDefault="00EE1573">
      <w:pPr>
        <w:rPr>
          <w:rFonts w:hint="eastAsia"/>
        </w:rPr>
      </w:pPr>
    </w:p>
    <w:p w14:paraId="5FF4804C" w14:textId="77777777" w:rsidR="00EE1573" w:rsidRDefault="00EE15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9DF0B" w14:textId="72591E83" w:rsidR="00224220" w:rsidRDefault="00224220"/>
    <w:sectPr w:rsidR="00224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20"/>
    <w:rsid w:val="00224220"/>
    <w:rsid w:val="005120DD"/>
    <w:rsid w:val="00E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BB271-25ED-4CD1-BC1A-07CF04B4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