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BB13" w14:textId="77777777" w:rsidR="00BA7EAB" w:rsidRDefault="00BA7EAB">
      <w:pPr>
        <w:rPr>
          <w:rFonts w:hint="eastAsia"/>
        </w:rPr>
      </w:pPr>
      <w:r>
        <w:rPr>
          <w:rFonts w:hint="eastAsia"/>
        </w:rPr>
        <w:t>瞳读什么拼音在汉语中，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这个汉字的拼音是</w:t>
      </w:r>
      <w:r>
        <w:rPr>
          <w:rFonts w:hint="eastAsia"/>
        </w:rPr>
        <w:t xml:space="preserve"> "t</w:t>
      </w:r>
      <w:r>
        <w:rPr>
          <w:rFonts w:hint="eastAsia"/>
        </w:rPr>
        <w:t>ó</w:t>
      </w:r>
      <w:r>
        <w:rPr>
          <w:rFonts w:hint="eastAsia"/>
        </w:rPr>
        <w:t>ng"</w:t>
      </w:r>
      <w:r>
        <w:rPr>
          <w:rFonts w:hint="eastAsia"/>
        </w:rPr>
        <w:t>。拼音是中国汉字拉丁化的一种注音方式，它帮助人们准确地学习和发音汉字。在汉语拼音系统中，</w:t>
      </w:r>
      <w:r>
        <w:rPr>
          <w:rFonts w:hint="eastAsia"/>
        </w:rPr>
        <w:t>"t</w:t>
      </w:r>
      <w:r>
        <w:rPr>
          <w:rFonts w:hint="eastAsia"/>
        </w:rPr>
        <w:t>ó</w:t>
      </w:r>
      <w:r>
        <w:rPr>
          <w:rFonts w:hint="eastAsia"/>
        </w:rPr>
        <w:t xml:space="preserve">ng" </w:t>
      </w:r>
      <w:r>
        <w:rPr>
          <w:rFonts w:hint="eastAsia"/>
        </w:rPr>
        <w:t>表示的是一个由声母</w:t>
      </w:r>
      <w:r>
        <w:rPr>
          <w:rFonts w:hint="eastAsia"/>
        </w:rPr>
        <w:t xml:space="preserve"> "t" </w:t>
      </w:r>
      <w:r>
        <w:rPr>
          <w:rFonts w:hint="eastAsia"/>
        </w:rPr>
        <w:t>和韵母</w:t>
      </w:r>
      <w:r>
        <w:rPr>
          <w:rFonts w:hint="eastAsia"/>
        </w:rPr>
        <w:t xml:space="preserve"> "ong" </w:t>
      </w:r>
      <w:r>
        <w:rPr>
          <w:rFonts w:hint="eastAsia"/>
        </w:rPr>
        <w:t>组合而成的音节。</w:t>
      </w:r>
    </w:p>
    <w:p w14:paraId="258FE7E9" w14:textId="77777777" w:rsidR="00BA7EAB" w:rsidRDefault="00BA7EAB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字的意义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字通常指的是眼睛中的黑色部分，即瞳孔。在文学作品或是日常表达中，瞳孔常被视为心灵的窗户，用来形容一个人的眼神或内心世界。这个字不仅在医学领域有其专业意义，在诗歌与散文中也常常出现，赋予了更多的文化内涵。</w:t>
      </w:r>
    </w:p>
    <w:p w14:paraId="186CECF2" w14:textId="77777777" w:rsidR="00BA7EAB" w:rsidRDefault="00BA7EAB">
      <w:pPr>
        <w:rPr>
          <w:rFonts w:hint="eastAsia"/>
        </w:rPr>
      </w:pPr>
      <w:r>
        <w:rPr>
          <w:rFonts w:hint="eastAsia"/>
        </w:rPr>
        <w:t>汉字拼音的历史背景汉语拼音方案是在</w:t>
      </w:r>
      <w:r>
        <w:rPr>
          <w:rFonts w:hint="eastAsia"/>
        </w:rPr>
        <w:t>1958</w:t>
      </w:r>
      <w:r>
        <w:rPr>
          <w:rFonts w:hint="eastAsia"/>
        </w:rPr>
        <w:t>年正式公布的，目的是为了简化汉字的学习过程，并促进普通话的推广。在此之前，虽然也有其他注音方法如注音符号（ㄅㄆㄇㄈ）等，但拼音因其简便性和国际化的特点而成为主流。</w:t>
      </w:r>
    </w:p>
    <w:p w14:paraId="6B8A7DEC" w14:textId="77777777" w:rsidR="00BA7EAB" w:rsidRDefault="00BA7EAB">
      <w:pPr>
        <w:rPr>
          <w:rFonts w:hint="eastAsia"/>
        </w:rPr>
      </w:pPr>
      <w:r>
        <w:rPr>
          <w:rFonts w:hint="eastAsia"/>
        </w:rPr>
        <w:t>汉字学习与拼音的重要性对于非母语者来说，学习汉语的一个重要步骤就是掌握拼音。拼音不仅是学习汉字发音的基础，也是通过汉语输入法输入汉字的关键。掌握了正确的拼音，就能够准确地发音，并且有助于理解汉字的含义和使用场景。</w:t>
      </w:r>
    </w:p>
    <w:p w14:paraId="3E23F2E1" w14:textId="77777777" w:rsidR="00BA7EAB" w:rsidRDefault="00BA7EAB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瞳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"t</w:t>
      </w:r>
      <w:r>
        <w:rPr>
          <w:rFonts w:hint="eastAsia"/>
        </w:rPr>
        <w:t>ó</w:t>
      </w:r>
      <w:r>
        <w:rPr>
          <w:rFonts w:hint="eastAsia"/>
        </w:rPr>
        <w:t>ng"</w:t>
      </w:r>
      <w:r>
        <w:rPr>
          <w:rFonts w:hint="eastAsia"/>
        </w:rPr>
        <w:t>，它不仅仅是一个简单的音节，更承载着丰富的文化信息和情感表达。无论是从语言学的角度还是从文化的角度来看，了解和掌握汉字的拼音都是十分必要的。</w:t>
      </w:r>
    </w:p>
    <w:p w14:paraId="44BC025B" w14:textId="77777777" w:rsidR="00BA7EAB" w:rsidRDefault="00BA7EAB"/>
    <w:p w14:paraId="229C0644" w14:textId="77777777" w:rsidR="00BA7EAB" w:rsidRDefault="00BA7E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06E60B" w14:textId="7BB324E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94"/>
    <w:rsid w:val="00597F3D"/>
    <w:rsid w:val="00AF3775"/>
    <w:rsid w:val="00B35594"/>
    <w:rsid w:val="00BA7EA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C776-CA53-4FC1-85D3-CF7324FA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