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1C21" w14:textId="77777777" w:rsidR="000E1B3B" w:rsidRDefault="000E1B3B">
      <w:pPr>
        <w:rPr>
          <w:rFonts w:hint="eastAsia"/>
        </w:rPr>
      </w:pPr>
    </w:p>
    <w:p w14:paraId="79099A2A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磬的拼音是什么呢</w:t>
      </w:r>
    </w:p>
    <w:p w14:paraId="54B51BA5" w14:textId="77777777" w:rsidR="000E1B3B" w:rsidRDefault="000E1B3B">
      <w:pPr>
        <w:rPr>
          <w:rFonts w:hint="eastAsia"/>
        </w:rPr>
      </w:pPr>
    </w:p>
    <w:p w14:paraId="6B08EA28" w14:textId="77777777" w:rsidR="000E1B3B" w:rsidRDefault="000E1B3B">
      <w:pPr>
        <w:rPr>
          <w:rFonts w:hint="eastAsia"/>
        </w:rPr>
      </w:pPr>
    </w:p>
    <w:p w14:paraId="74C1DDDB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磬（qìng）是中国古代的一种打击乐器，其发音清晰悦耳，常用于宫廷音乐、祭祀仪式以及佛教活动中。磬字的拼音是 qìng，它由声母 q 和韵母 ing 组成，是一个第四声的音节。</w:t>
      </w:r>
    </w:p>
    <w:p w14:paraId="74E17747" w14:textId="77777777" w:rsidR="000E1B3B" w:rsidRDefault="000E1B3B">
      <w:pPr>
        <w:rPr>
          <w:rFonts w:hint="eastAsia"/>
        </w:rPr>
      </w:pPr>
    </w:p>
    <w:p w14:paraId="79273F95" w14:textId="77777777" w:rsidR="000E1B3B" w:rsidRDefault="000E1B3B">
      <w:pPr>
        <w:rPr>
          <w:rFonts w:hint="eastAsia"/>
        </w:rPr>
      </w:pPr>
    </w:p>
    <w:p w14:paraId="4FB7A9D4" w14:textId="77777777" w:rsidR="000E1B3B" w:rsidRDefault="000E1B3B">
      <w:pPr>
        <w:rPr>
          <w:rFonts w:hint="eastAsia"/>
        </w:rPr>
      </w:pPr>
    </w:p>
    <w:p w14:paraId="62761BB5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磬的历史与文化意义</w:t>
      </w:r>
    </w:p>
    <w:p w14:paraId="10F256BC" w14:textId="77777777" w:rsidR="000E1B3B" w:rsidRDefault="000E1B3B">
      <w:pPr>
        <w:rPr>
          <w:rFonts w:hint="eastAsia"/>
        </w:rPr>
      </w:pPr>
    </w:p>
    <w:p w14:paraId="6BB308AB" w14:textId="77777777" w:rsidR="000E1B3B" w:rsidRDefault="000E1B3B">
      <w:pPr>
        <w:rPr>
          <w:rFonts w:hint="eastAsia"/>
        </w:rPr>
      </w:pPr>
    </w:p>
    <w:p w14:paraId="5BF2B150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磬的历史可以追溯到新石器时代晚期，最早见于龙山文化遗址中出土的玉质或石质磬片。在古代文献《周礼》中，磬被列为“八音”之一，即金、石、土、革、丝、木、匏、竹中的“石”。随着时代的变迁，磬的形式也逐渐多样化，不仅材质从最初的玉石发展到了青铜等金属材料，用途也从最初的礼器扩展到了宗教仪式和音乐表演中。</w:t>
      </w:r>
    </w:p>
    <w:p w14:paraId="10EB1E51" w14:textId="77777777" w:rsidR="000E1B3B" w:rsidRDefault="000E1B3B">
      <w:pPr>
        <w:rPr>
          <w:rFonts w:hint="eastAsia"/>
        </w:rPr>
      </w:pPr>
    </w:p>
    <w:p w14:paraId="63607416" w14:textId="77777777" w:rsidR="000E1B3B" w:rsidRDefault="000E1B3B">
      <w:pPr>
        <w:rPr>
          <w:rFonts w:hint="eastAsia"/>
        </w:rPr>
      </w:pPr>
    </w:p>
    <w:p w14:paraId="22428FE0" w14:textId="77777777" w:rsidR="000E1B3B" w:rsidRDefault="000E1B3B">
      <w:pPr>
        <w:rPr>
          <w:rFonts w:hint="eastAsia"/>
        </w:rPr>
      </w:pPr>
    </w:p>
    <w:p w14:paraId="15AFA370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磬的种类及其特点</w:t>
      </w:r>
    </w:p>
    <w:p w14:paraId="248622E6" w14:textId="77777777" w:rsidR="000E1B3B" w:rsidRDefault="000E1B3B">
      <w:pPr>
        <w:rPr>
          <w:rFonts w:hint="eastAsia"/>
        </w:rPr>
      </w:pPr>
    </w:p>
    <w:p w14:paraId="0EBB0D0C" w14:textId="77777777" w:rsidR="000E1B3B" w:rsidRDefault="000E1B3B">
      <w:pPr>
        <w:rPr>
          <w:rFonts w:hint="eastAsia"/>
        </w:rPr>
      </w:pPr>
    </w:p>
    <w:p w14:paraId="722BC223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根据材质和形状的不同，磬可以分为多种类型。其中最为人熟知的是玉磬，它以其温润如玉的质地和清脆悠扬的声音著称；铜磬则以其坚固耐用的特点而广泛应用于寺庙中；此外还有石磬、陶磬等多种形式。每种类型的磬都有其独特的音色和使用场合，体现了中国古代音乐文化的多样性。</w:t>
      </w:r>
    </w:p>
    <w:p w14:paraId="54273D4F" w14:textId="77777777" w:rsidR="000E1B3B" w:rsidRDefault="000E1B3B">
      <w:pPr>
        <w:rPr>
          <w:rFonts w:hint="eastAsia"/>
        </w:rPr>
      </w:pPr>
    </w:p>
    <w:p w14:paraId="2E728DE1" w14:textId="77777777" w:rsidR="000E1B3B" w:rsidRDefault="000E1B3B">
      <w:pPr>
        <w:rPr>
          <w:rFonts w:hint="eastAsia"/>
        </w:rPr>
      </w:pPr>
    </w:p>
    <w:p w14:paraId="1FA0A6B7" w14:textId="77777777" w:rsidR="000E1B3B" w:rsidRDefault="000E1B3B">
      <w:pPr>
        <w:rPr>
          <w:rFonts w:hint="eastAsia"/>
        </w:rPr>
      </w:pPr>
    </w:p>
    <w:p w14:paraId="3C1CA77B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磬在现代的应用与发展</w:t>
      </w:r>
    </w:p>
    <w:p w14:paraId="0AF2C4A2" w14:textId="77777777" w:rsidR="000E1B3B" w:rsidRDefault="000E1B3B">
      <w:pPr>
        <w:rPr>
          <w:rFonts w:hint="eastAsia"/>
        </w:rPr>
      </w:pPr>
    </w:p>
    <w:p w14:paraId="05D148B9" w14:textId="77777777" w:rsidR="000E1B3B" w:rsidRDefault="000E1B3B">
      <w:pPr>
        <w:rPr>
          <w:rFonts w:hint="eastAsia"/>
        </w:rPr>
      </w:pPr>
    </w:p>
    <w:p w14:paraId="6DB79487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尽管现代社会中传统乐器的地位有所下降，但磬作为一种具有深厚文化底蕴的乐器，仍然活跃在各种传统文化展示活动、音乐会以及影视作品中。近年来，随着对中国传统文化的重视程度不断提高，磬及其他传统乐器逐渐受到了更多年轻人的喜爱，成为连接古今、传递中华文化的重要媒介。</w:t>
      </w:r>
    </w:p>
    <w:p w14:paraId="7B526816" w14:textId="77777777" w:rsidR="000E1B3B" w:rsidRDefault="000E1B3B">
      <w:pPr>
        <w:rPr>
          <w:rFonts w:hint="eastAsia"/>
        </w:rPr>
      </w:pPr>
    </w:p>
    <w:p w14:paraId="1BDDC9D8" w14:textId="77777777" w:rsidR="000E1B3B" w:rsidRDefault="000E1B3B">
      <w:pPr>
        <w:rPr>
          <w:rFonts w:hint="eastAsia"/>
        </w:rPr>
      </w:pPr>
    </w:p>
    <w:p w14:paraId="43869217" w14:textId="77777777" w:rsidR="000E1B3B" w:rsidRDefault="000E1B3B">
      <w:pPr>
        <w:rPr>
          <w:rFonts w:hint="eastAsia"/>
        </w:rPr>
      </w:pPr>
    </w:p>
    <w:p w14:paraId="28AEE2D8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学习磬乐的意义</w:t>
      </w:r>
    </w:p>
    <w:p w14:paraId="5C2D9BCF" w14:textId="77777777" w:rsidR="000E1B3B" w:rsidRDefault="000E1B3B">
      <w:pPr>
        <w:rPr>
          <w:rFonts w:hint="eastAsia"/>
        </w:rPr>
      </w:pPr>
    </w:p>
    <w:p w14:paraId="321BB058" w14:textId="77777777" w:rsidR="000E1B3B" w:rsidRDefault="000E1B3B">
      <w:pPr>
        <w:rPr>
          <w:rFonts w:hint="eastAsia"/>
        </w:rPr>
      </w:pPr>
    </w:p>
    <w:p w14:paraId="65D017F8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学习磬乐不仅可以增进个人对中国传统文化的理解和欣赏能力，还能促进身心健康。磬乐平和宁静，有助于修身养性，提高个人的情操修养。同时，在现代社会压力日益增大的背景下，通过演奏磬来放松心情、调节情绪，已成为一种受欢迎的生活方式选择。</w:t>
      </w:r>
    </w:p>
    <w:p w14:paraId="26BCDF5F" w14:textId="77777777" w:rsidR="000E1B3B" w:rsidRDefault="000E1B3B">
      <w:pPr>
        <w:rPr>
          <w:rFonts w:hint="eastAsia"/>
        </w:rPr>
      </w:pPr>
    </w:p>
    <w:p w14:paraId="34266EC0" w14:textId="77777777" w:rsidR="000E1B3B" w:rsidRDefault="000E1B3B">
      <w:pPr>
        <w:rPr>
          <w:rFonts w:hint="eastAsia"/>
        </w:rPr>
      </w:pPr>
    </w:p>
    <w:p w14:paraId="07087885" w14:textId="77777777" w:rsidR="000E1B3B" w:rsidRDefault="000E1B3B">
      <w:pPr>
        <w:rPr>
          <w:rFonts w:hint="eastAsia"/>
        </w:rPr>
      </w:pPr>
    </w:p>
    <w:p w14:paraId="1A808590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A1564B" w14:textId="77777777" w:rsidR="000E1B3B" w:rsidRDefault="000E1B3B">
      <w:pPr>
        <w:rPr>
          <w:rFonts w:hint="eastAsia"/>
        </w:rPr>
      </w:pPr>
    </w:p>
    <w:p w14:paraId="092A7C45" w14:textId="77777777" w:rsidR="000E1B3B" w:rsidRDefault="000E1B3B">
      <w:pPr>
        <w:rPr>
          <w:rFonts w:hint="eastAsia"/>
        </w:rPr>
      </w:pPr>
    </w:p>
    <w:p w14:paraId="5CCA5B86" w14:textId="77777777" w:rsidR="000E1B3B" w:rsidRDefault="000E1B3B">
      <w:pPr>
        <w:rPr>
          <w:rFonts w:hint="eastAsia"/>
        </w:rPr>
      </w:pPr>
      <w:r>
        <w:rPr>
          <w:rFonts w:hint="eastAsia"/>
        </w:rPr>
        <w:tab/>
        <w:t>磬作为中国传统音乐文化中的重要组成部分，不仅是历史长河中流传下来的艺术瑰宝，也是当代社会连接过去与未来的桥梁。了解磬的拼音及其背后的文化故事，有助于我们更好地认识这一古老乐器的魅力所在，从而更加珍惜并传承好这份珍贵的文化遗产。</w:t>
      </w:r>
    </w:p>
    <w:p w14:paraId="01390970" w14:textId="77777777" w:rsidR="000E1B3B" w:rsidRDefault="000E1B3B">
      <w:pPr>
        <w:rPr>
          <w:rFonts w:hint="eastAsia"/>
        </w:rPr>
      </w:pPr>
    </w:p>
    <w:p w14:paraId="1C5688AD" w14:textId="77777777" w:rsidR="000E1B3B" w:rsidRDefault="000E1B3B">
      <w:pPr>
        <w:rPr>
          <w:rFonts w:hint="eastAsia"/>
        </w:rPr>
      </w:pPr>
    </w:p>
    <w:p w14:paraId="514C2872" w14:textId="77777777" w:rsidR="000E1B3B" w:rsidRDefault="000E1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245DE" w14:textId="3EC61CD0" w:rsidR="003A00A1" w:rsidRDefault="003A00A1"/>
    <w:sectPr w:rsidR="003A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A1"/>
    <w:rsid w:val="000E1B3B"/>
    <w:rsid w:val="003A00A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BD80C-3255-422C-9477-152BA15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