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秋天的雨，像一位优雅的诗人，轻声吟唱着季节的变迁。在这个宁静的时刻，雨滴悄然落下，仿佛在诉说着岁月的故事，令人沉醉于那份深邃的情感。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雨滴如珠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秋雨如珠，滴滴落在枯黄的叶子上，发出清脆的声响。这一瞬间，仿佛时间凝固，周围的喧嚣都被抛诸脑后。每一颗雨滴都是一首无声的诗，记录着秋天的柔情与孤寂。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迷雾缭绕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细雨轻笼，迷雾缭绕，天地间似乎变成了一个梦幻的世界。树影在雨幕中摇曳，仿佛在诉说着与秋风的秘密。走在这样的雨中，心灵也在雨水的洗礼下，愈发清澈。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思绪飘散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秋雨中，思绪如烟，轻轻飘散。往昔的回忆在雨中交错，仿佛是时间的轮回，让人不禁想起那些逝去的瞬间。在雨声的伴随下，思绪愈发悠远，令人心生感慨。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雨水打落了树梢的叶子，它们在空中旋转，最终归于大地。这一幕如同生命的轮回，提醒我们珍惜当下，理解失去与获得的意义。每一片落叶，都是秋天深情的告白。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安静的倾听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在秋雨的陪伴下，城市的喧嚣变得沉寂。我们得以安静下来，倾听内心的声音。雨水的洗礼不仅滋润了大地，也洗净了我们的灵魂，让我们重新认识自己。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尽管秋雨带来了寒意，但它也预示着新的开始。在这场细雨中，蕴藏着未来的希望。每一次雨后的阳光，都是对生命的眷顾，让我们充满期待，迎接每一个崭新的明天。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秋雨如丝，柔情似水，在这个深邃的季节里，我们不仅感受到自然的美，更体悟到生命的哲理。让我们在这秋雨中，静心思索，珍惜每一个瞬间，感受那份浓厚的意境。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