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1B6A" w14:textId="77777777" w:rsidR="00422D9E" w:rsidRDefault="00422D9E">
      <w:pPr>
        <w:rPr>
          <w:rFonts w:hint="eastAsia"/>
        </w:rPr>
      </w:pPr>
    </w:p>
    <w:p w14:paraId="41F4F5BF" w14:textId="77777777" w:rsidR="00422D9E" w:rsidRDefault="00422D9E">
      <w:pPr>
        <w:rPr>
          <w:rFonts w:hint="eastAsia"/>
        </w:rPr>
      </w:pPr>
      <w:r>
        <w:rPr>
          <w:rFonts w:hint="eastAsia"/>
        </w:rPr>
        <w:tab/>
        <w:t>秤的拼音和多音字组词</w:t>
      </w:r>
    </w:p>
    <w:p w14:paraId="0FAAC53A" w14:textId="77777777" w:rsidR="00422D9E" w:rsidRDefault="00422D9E">
      <w:pPr>
        <w:rPr>
          <w:rFonts w:hint="eastAsia"/>
        </w:rPr>
      </w:pPr>
    </w:p>
    <w:p w14:paraId="7ADA46CE" w14:textId="77777777" w:rsidR="00422D9E" w:rsidRDefault="00422D9E">
      <w:pPr>
        <w:rPr>
          <w:rFonts w:hint="eastAsia"/>
        </w:rPr>
      </w:pPr>
    </w:p>
    <w:p w14:paraId="4EB7B1F4" w14:textId="77777777" w:rsidR="00422D9E" w:rsidRDefault="00422D9E">
      <w:pPr>
        <w:rPr>
          <w:rFonts w:hint="eastAsia"/>
        </w:rPr>
      </w:pPr>
      <w:r>
        <w:rPr>
          <w:rFonts w:hint="eastAsia"/>
        </w:rPr>
        <w:tab/>
        <w:t>在汉语中，“秤”这个字有着独特的地位，它不仅是一个日常生活中常见的物品，也蕴含着丰富的文化和历史内涵。它的拼音是 chèng，在不同的语境下可以表达多种含义，并且能够与不同的汉字组合成多样的词汇。</w:t>
      </w:r>
    </w:p>
    <w:p w14:paraId="4CF218A4" w14:textId="77777777" w:rsidR="00422D9E" w:rsidRDefault="00422D9E">
      <w:pPr>
        <w:rPr>
          <w:rFonts w:hint="eastAsia"/>
        </w:rPr>
      </w:pPr>
    </w:p>
    <w:p w14:paraId="12295D22" w14:textId="77777777" w:rsidR="00422D9E" w:rsidRDefault="00422D9E">
      <w:pPr>
        <w:rPr>
          <w:rFonts w:hint="eastAsia"/>
        </w:rPr>
      </w:pPr>
    </w:p>
    <w:p w14:paraId="475DB2DB" w14:textId="77777777" w:rsidR="00422D9E" w:rsidRDefault="00422D9E">
      <w:pPr>
        <w:rPr>
          <w:rFonts w:hint="eastAsia"/>
        </w:rPr>
      </w:pPr>
    </w:p>
    <w:p w14:paraId="44804231" w14:textId="77777777" w:rsidR="00422D9E" w:rsidRDefault="00422D9E">
      <w:pPr>
        <w:rPr>
          <w:rFonts w:hint="eastAsia"/>
        </w:rPr>
      </w:pPr>
      <w:r>
        <w:rPr>
          <w:rFonts w:hint="eastAsia"/>
        </w:rPr>
        <w:tab/>
        <w:t>秤的基本含义</w:t>
      </w:r>
    </w:p>
    <w:p w14:paraId="2A3FEC75" w14:textId="77777777" w:rsidR="00422D9E" w:rsidRDefault="00422D9E">
      <w:pPr>
        <w:rPr>
          <w:rFonts w:hint="eastAsia"/>
        </w:rPr>
      </w:pPr>
    </w:p>
    <w:p w14:paraId="64A3DB1C" w14:textId="77777777" w:rsidR="00422D9E" w:rsidRDefault="00422D9E">
      <w:pPr>
        <w:rPr>
          <w:rFonts w:hint="eastAsia"/>
        </w:rPr>
      </w:pPr>
    </w:p>
    <w:p w14:paraId="5D22A7D4" w14:textId="77777777" w:rsidR="00422D9E" w:rsidRDefault="00422D9E">
      <w:pPr>
        <w:rPr>
          <w:rFonts w:hint="eastAsia"/>
        </w:rPr>
      </w:pPr>
      <w:r>
        <w:rPr>
          <w:rFonts w:hint="eastAsia"/>
        </w:rPr>
        <w:tab/>
        <w:t>“秤”作为名词时，通常指的是用于测量物体重量的传统工具，如杆秤、电子秤等。这种工具在中国的历史上扮演了重要角色，从古老的市场交易到现代的家庭厨房，秤始终是不可或缺的一部分。秤的准确与否直接关系到买卖双方的利益，因此自古以来就被赋予了一定的社会价值和道德意义。</w:t>
      </w:r>
    </w:p>
    <w:p w14:paraId="6CC69525" w14:textId="77777777" w:rsidR="00422D9E" w:rsidRDefault="00422D9E">
      <w:pPr>
        <w:rPr>
          <w:rFonts w:hint="eastAsia"/>
        </w:rPr>
      </w:pPr>
    </w:p>
    <w:p w14:paraId="5DE384F8" w14:textId="77777777" w:rsidR="00422D9E" w:rsidRDefault="00422D9E">
      <w:pPr>
        <w:rPr>
          <w:rFonts w:hint="eastAsia"/>
        </w:rPr>
      </w:pPr>
    </w:p>
    <w:p w14:paraId="170964CC" w14:textId="77777777" w:rsidR="00422D9E" w:rsidRDefault="00422D9E">
      <w:pPr>
        <w:rPr>
          <w:rFonts w:hint="eastAsia"/>
        </w:rPr>
      </w:pPr>
    </w:p>
    <w:p w14:paraId="0A0481DF" w14:textId="77777777" w:rsidR="00422D9E" w:rsidRDefault="00422D9E">
      <w:pPr>
        <w:rPr>
          <w:rFonts w:hint="eastAsia"/>
        </w:rPr>
      </w:pPr>
      <w:r>
        <w:rPr>
          <w:rFonts w:hint="eastAsia"/>
        </w:rPr>
        <w:tab/>
        <w:t>秤的拼音与其他字的组合</w:t>
      </w:r>
    </w:p>
    <w:p w14:paraId="430F3C99" w14:textId="77777777" w:rsidR="00422D9E" w:rsidRDefault="00422D9E">
      <w:pPr>
        <w:rPr>
          <w:rFonts w:hint="eastAsia"/>
        </w:rPr>
      </w:pPr>
    </w:p>
    <w:p w14:paraId="734F8C3A" w14:textId="77777777" w:rsidR="00422D9E" w:rsidRDefault="00422D9E">
      <w:pPr>
        <w:rPr>
          <w:rFonts w:hint="eastAsia"/>
        </w:rPr>
      </w:pPr>
    </w:p>
    <w:p w14:paraId="620F882D" w14:textId="77777777" w:rsidR="00422D9E" w:rsidRDefault="00422D9E">
      <w:pPr>
        <w:rPr>
          <w:rFonts w:hint="eastAsia"/>
        </w:rPr>
      </w:pPr>
      <w:r>
        <w:rPr>
          <w:rFonts w:hint="eastAsia"/>
        </w:rPr>
        <w:tab/>
        <w:t>“秤”的拼音为 chèng，当它与其它汉字组合时，可以形成许多有意思的词语。例如，“天平秤（tiānpíngchèng）”是一种特殊的衡具，象征着公平公正；而“称重（chēngzhòng）”则是指使用秤来确定物体的重量的行为。“权衡（quánhéng）”虽然不直接包含“秤”字，但其意为衡量轻重，隐含着使用秤来进行判断的意思。</w:t>
      </w:r>
    </w:p>
    <w:p w14:paraId="485617DC" w14:textId="77777777" w:rsidR="00422D9E" w:rsidRDefault="00422D9E">
      <w:pPr>
        <w:rPr>
          <w:rFonts w:hint="eastAsia"/>
        </w:rPr>
      </w:pPr>
    </w:p>
    <w:p w14:paraId="4959FE2E" w14:textId="77777777" w:rsidR="00422D9E" w:rsidRDefault="00422D9E">
      <w:pPr>
        <w:rPr>
          <w:rFonts w:hint="eastAsia"/>
        </w:rPr>
      </w:pPr>
    </w:p>
    <w:p w14:paraId="67A81E4D" w14:textId="77777777" w:rsidR="00422D9E" w:rsidRDefault="00422D9E">
      <w:pPr>
        <w:rPr>
          <w:rFonts w:hint="eastAsia"/>
        </w:rPr>
      </w:pPr>
    </w:p>
    <w:p w14:paraId="775AC5A6" w14:textId="77777777" w:rsidR="00422D9E" w:rsidRDefault="00422D9E">
      <w:pPr>
        <w:rPr>
          <w:rFonts w:hint="eastAsia"/>
        </w:rPr>
      </w:pPr>
      <w:r>
        <w:rPr>
          <w:rFonts w:hint="eastAsia"/>
        </w:rPr>
        <w:tab/>
        <w:t>多音字组词中的秤</w:t>
      </w:r>
    </w:p>
    <w:p w14:paraId="4D4569A0" w14:textId="77777777" w:rsidR="00422D9E" w:rsidRDefault="00422D9E">
      <w:pPr>
        <w:rPr>
          <w:rFonts w:hint="eastAsia"/>
        </w:rPr>
      </w:pPr>
    </w:p>
    <w:p w14:paraId="2E3F808B" w14:textId="77777777" w:rsidR="00422D9E" w:rsidRDefault="00422D9E">
      <w:pPr>
        <w:rPr>
          <w:rFonts w:hint="eastAsia"/>
        </w:rPr>
      </w:pPr>
    </w:p>
    <w:p w14:paraId="24FC4286" w14:textId="77777777" w:rsidR="00422D9E" w:rsidRDefault="00422D9E">
      <w:pPr>
        <w:rPr>
          <w:rFonts w:hint="eastAsia"/>
        </w:rPr>
      </w:pPr>
      <w:r>
        <w:rPr>
          <w:rFonts w:hint="eastAsia"/>
        </w:rPr>
        <w:tab/>
        <w:t>值得注意的是，“秤”还是一个多音字。除了最常见的读音 chèng 外，它还可以读作 chēng。例如，在成语“称心如意（chēngxīnrúyì）”中，“称”即取此音，意味着事情的发展完全符合自己的心意。这里的“称”虽然不是指具体的秤，但在一定程度上体现了秤所代表的那种衡量标准的概念。再如“称道（chēndào）”，表示赞扬、赞美，也有以某种标准来评判事物之意。</w:t>
      </w:r>
    </w:p>
    <w:p w14:paraId="5952A03E" w14:textId="77777777" w:rsidR="00422D9E" w:rsidRDefault="00422D9E">
      <w:pPr>
        <w:rPr>
          <w:rFonts w:hint="eastAsia"/>
        </w:rPr>
      </w:pPr>
    </w:p>
    <w:p w14:paraId="419F45DE" w14:textId="77777777" w:rsidR="00422D9E" w:rsidRDefault="00422D9E">
      <w:pPr>
        <w:rPr>
          <w:rFonts w:hint="eastAsia"/>
        </w:rPr>
      </w:pPr>
    </w:p>
    <w:p w14:paraId="67338408" w14:textId="77777777" w:rsidR="00422D9E" w:rsidRDefault="00422D9E">
      <w:pPr>
        <w:rPr>
          <w:rFonts w:hint="eastAsia"/>
        </w:rPr>
      </w:pPr>
    </w:p>
    <w:p w14:paraId="15D7B8AD" w14:textId="77777777" w:rsidR="00422D9E" w:rsidRDefault="00422D9E">
      <w:pPr>
        <w:rPr>
          <w:rFonts w:hint="eastAsia"/>
        </w:rPr>
      </w:pPr>
      <w:r>
        <w:rPr>
          <w:rFonts w:hint="eastAsia"/>
        </w:rPr>
        <w:tab/>
        <w:t>秤在文化中的象征意义</w:t>
      </w:r>
    </w:p>
    <w:p w14:paraId="65F90FBC" w14:textId="77777777" w:rsidR="00422D9E" w:rsidRDefault="00422D9E">
      <w:pPr>
        <w:rPr>
          <w:rFonts w:hint="eastAsia"/>
        </w:rPr>
      </w:pPr>
    </w:p>
    <w:p w14:paraId="34FDDD0A" w14:textId="77777777" w:rsidR="00422D9E" w:rsidRDefault="00422D9E">
      <w:pPr>
        <w:rPr>
          <w:rFonts w:hint="eastAsia"/>
        </w:rPr>
      </w:pPr>
    </w:p>
    <w:p w14:paraId="00C7C467" w14:textId="77777777" w:rsidR="00422D9E" w:rsidRDefault="00422D9E">
      <w:pPr>
        <w:rPr>
          <w:rFonts w:hint="eastAsia"/>
        </w:rPr>
      </w:pPr>
      <w:r>
        <w:rPr>
          <w:rFonts w:hint="eastAsia"/>
        </w:rPr>
        <w:tab/>
        <w:t>秤不仅仅是一个物理上的工具，在中国传统文化里，它还承载着更多的象征意义。比如在一些地区，人们会在结婚典礼上放置一个小秤，寓意着夫妻之间的关系应该像秤一样平衡和谐。同样地，在商业活动中，秤也是诚信经营的标志，提醒商家要保持正直，做到童叟无欺。</w:t>
      </w:r>
    </w:p>
    <w:p w14:paraId="765C5CB9" w14:textId="77777777" w:rsidR="00422D9E" w:rsidRDefault="00422D9E">
      <w:pPr>
        <w:rPr>
          <w:rFonts w:hint="eastAsia"/>
        </w:rPr>
      </w:pPr>
    </w:p>
    <w:p w14:paraId="45F218D2" w14:textId="77777777" w:rsidR="00422D9E" w:rsidRDefault="00422D9E">
      <w:pPr>
        <w:rPr>
          <w:rFonts w:hint="eastAsia"/>
        </w:rPr>
      </w:pPr>
    </w:p>
    <w:p w14:paraId="1FE4A5FA" w14:textId="77777777" w:rsidR="00422D9E" w:rsidRDefault="00422D9E">
      <w:pPr>
        <w:rPr>
          <w:rFonts w:hint="eastAsia"/>
        </w:rPr>
      </w:pPr>
    </w:p>
    <w:p w14:paraId="65C0D7CB" w14:textId="77777777" w:rsidR="00422D9E" w:rsidRDefault="00422D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70E9D7" w14:textId="77777777" w:rsidR="00422D9E" w:rsidRDefault="00422D9E">
      <w:pPr>
        <w:rPr>
          <w:rFonts w:hint="eastAsia"/>
        </w:rPr>
      </w:pPr>
    </w:p>
    <w:p w14:paraId="5352F22E" w14:textId="77777777" w:rsidR="00422D9E" w:rsidRDefault="00422D9E">
      <w:pPr>
        <w:rPr>
          <w:rFonts w:hint="eastAsia"/>
        </w:rPr>
      </w:pPr>
    </w:p>
    <w:p w14:paraId="162F3C31" w14:textId="77777777" w:rsidR="00422D9E" w:rsidRDefault="00422D9E">
      <w:pPr>
        <w:rPr>
          <w:rFonts w:hint="eastAsia"/>
        </w:rPr>
      </w:pPr>
      <w:r>
        <w:rPr>
          <w:rFonts w:hint="eastAsia"/>
        </w:rPr>
        <w:tab/>
        <w:t>“秤”这一简单而又重要的汉字，通过其拼音和多音字的特点，与众多其他汉字相结合，形成了丰富多彩的词汇。这些词汇不仅反映了秤在日常生活中的用途，也展示了它在中国文化和社会价值观中的深远影响。无论是作为实际的测量工具，还是作为一种象征符号，秤都在人们的生活中留下了深刻的印记。</w:t>
      </w:r>
    </w:p>
    <w:p w14:paraId="79BF8C53" w14:textId="77777777" w:rsidR="00422D9E" w:rsidRDefault="00422D9E">
      <w:pPr>
        <w:rPr>
          <w:rFonts w:hint="eastAsia"/>
        </w:rPr>
      </w:pPr>
    </w:p>
    <w:p w14:paraId="2D23EE8D" w14:textId="77777777" w:rsidR="00422D9E" w:rsidRDefault="00422D9E">
      <w:pPr>
        <w:rPr>
          <w:rFonts w:hint="eastAsia"/>
        </w:rPr>
      </w:pPr>
    </w:p>
    <w:p w14:paraId="0AE02CA3" w14:textId="77777777" w:rsidR="00422D9E" w:rsidRDefault="00422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03D0B" w14:textId="56836C57" w:rsidR="002A67C9" w:rsidRDefault="002A67C9"/>
    <w:sectPr w:rsidR="002A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C9"/>
    <w:rsid w:val="002A67C9"/>
    <w:rsid w:val="00422D9E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9C10F-A8B4-475E-A3F4-169E038C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