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D5FD" w14:textId="77777777" w:rsidR="008F4BD5" w:rsidRDefault="008F4BD5">
      <w:pPr>
        <w:rPr>
          <w:rFonts w:hint="eastAsia"/>
        </w:rPr>
      </w:pPr>
    </w:p>
    <w:p w14:paraId="2E95747A" w14:textId="77777777" w:rsidR="008F4BD5" w:rsidRDefault="008F4BD5">
      <w:pPr>
        <w:rPr>
          <w:rFonts w:hint="eastAsia"/>
        </w:rPr>
      </w:pPr>
      <w:r>
        <w:rPr>
          <w:rFonts w:hint="eastAsia"/>
        </w:rPr>
        <w:tab/>
        <w:t>穹苍的拼音怎么读音</w:t>
      </w:r>
    </w:p>
    <w:p w14:paraId="07960529" w14:textId="77777777" w:rsidR="008F4BD5" w:rsidRDefault="008F4BD5">
      <w:pPr>
        <w:rPr>
          <w:rFonts w:hint="eastAsia"/>
        </w:rPr>
      </w:pPr>
    </w:p>
    <w:p w14:paraId="2ED4AF4E" w14:textId="77777777" w:rsidR="008F4BD5" w:rsidRDefault="008F4BD5">
      <w:pPr>
        <w:rPr>
          <w:rFonts w:hint="eastAsia"/>
        </w:rPr>
      </w:pPr>
    </w:p>
    <w:p w14:paraId="71512889" w14:textId="77777777" w:rsidR="008F4BD5" w:rsidRDefault="008F4BD5">
      <w:pPr>
        <w:rPr>
          <w:rFonts w:hint="eastAsia"/>
        </w:rPr>
      </w:pPr>
      <w:r>
        <w:rPr>
          <w:rFonts w:hint="eastAsia"/>
        </w:rPr>
        <w:tab/>
        <w:t>“穹苍”的拼音是 qióng cāng。在汉语中，“穹”字读作 qióng，而“苍”字读作 cāng。这两个字组合在一起，用来形容广阔的天空或宇宙。</w:t>
      </w:r>
    </w:p>
    <w:p w14:paraId="2AF85D39" w14:textId="77777777" w:rsidR="008F4BD5" w:rsidRDefault="008F4BD5">
      <w:pPr>
        <w:rPr>
          <w:rFonts w:hint="eastAsia"/>
        </w:rPr>
      </w:pPr>
    </w:p>
    <w:p w14:paraId="1A6F10C9" w14:textId="77777777" w:rsidR="008F4BD5" w:rsidRDefault="008F4BD5">
      <w:pPr>
        <w:rPr>
          <w:rFonts w:hint="eastAsia"/>
        </w:rPr>
      </w:pPr>
    </w:p>
    <w:p w14:paraId="06C93DB3" w14:textId="77777777" w:rsidR="008F4BD5" w:rsidRDefault="008F4BD5">
      <w:pPr>
        <w:rPr>
          <w:rFonts w:hint="eastAsia"/>
        </w:rPr>
      </w:pPr>
    </w:p>
    <w:p w14:paraId="3D3932C1" w14:textId="77777777" w:rsidR="008F4BD5" w:rsidRDefault="008F4BD5">
      <w:pPr>
        <w:rPr>
          <w:rFonts w:hint="eastAsia"/>
        </w:rPr>
      </w:pPr>
      <w:r>
        <w:rPr>
          <w:rFonts w:hint="eastAsia"/>
        </w:rPr>
        <w:tab/>
        <w:t>“穹”字的含义与发音解析</w:t>
      </w:r>
    </w:p>
    <w:p w14:paraId="46123973" w14:textId="77777777" w:rsidR="008F4BD5" w:rsidRDefault="008F4BD5">
      <w:pPr>
        <w:rPr>
          <w:rFonts w:hint="eastAsia"/>
        </w:rPr>
      </w:pPr>
    </w:p>
    <w:p w14:paraId="6E0684E0" w14:textId="77777777" w:rsidR="008F4BD5" w:rsidRDefault="008F4BD5">
      <w:pPr>
        <w:rPr>
          <w:rFonts w:hint="eastAsia"/>
        </w:rPr>
      </w:pPr>
    </w:p>
    <w:p w14:paraId="550B9200" w14:textId="77777777" w:rsidR="008F4BD5" w:rsidRDefault="008F4BD5">
      <w:pPr>
        <w:rPr>
          <w:rFonts w:hint="eastAsia"/>
        </w:rPr>
      </w:pPr>
      <w:r>
        <w:rPr>
          <w:rFonts w:hint="eastAsia"/>
        </w:rPr>
        <w:tab/>
        <w:t>“穹”字由上下两部分组成，上面是“穴”，下面是“弓”。从字形上看，可以想象成一个拱形的结构，这正是“穹”字所表达的意思——天空的样子，就像一个巨大的拱顶覆盖着大地。“穹”字的发音 qióng，其中 q 表示的是清辅音，发音时舌尖要贴住上颚前部；i 是一个短元音，发音快速轻巧；o 则是一个圆唇后元音，发音时嘴唇要圆起来；ng 是鼻音尾韵，发音时软腭下降，气流通过鼻腔。</w:t>
      </w:r>
    </w:p>
    <w:p w14:paraId="1877238D" w14:textId="77777777" w:rsidR="008F4BD5" w:rsidRDefault="008F4BD5">
      <w:pPr>
        <w:rPr>
          <w:rFonts w:hint="eastAsia"/>
        </w:rPr>
      </w:pPr>
    </w:p>
    <w:p w14:paraId="476174A0" w14:textId="77777777" w:rsidR="008F4BD5" w:rsidRDefault="008F4BD5">
      <w:pPr>
        <w:rPr>
          <w:rFonts w:hint="eastAsia"/>
        </w:rPr>
      </w:pPr>
    </w:p>
    <w:p w14:paraId="7865D7E6" w14:textId="77777777" w:rsidR="008F4BD5" w:rsidRDefault="008F4BD5">
      <w:pPr>
        <w:rPr>
          <w:rFonts w:hint="eastAsia"/>
        </w:rPr>
      </w:pPr>
    </w:p>
    <w:p w14:paraId="2904EB48" w14:textId="77777777" w:rsidR="008F4BD5" w:rsidRDefault="008F4BD5">
      <w:pPr>
        <w:rPr>
          <w:rFonts w:hint="eastAsia"/>
        </w:rPr>
      </w:pPr>
      <w:r>
        <w:rPr>
          <w:rFonts w:hint="eastAsia"/>
        </w:rPr>
        <w:tab/>
        <w:t>“苍”字的含义与发音解析</w:t>
      </w:r>
    </w:p>
    <w:p w14:paraId="1B3DBD06" w14:textId="77777777" w:rsidR="008F4BD5" w:rsidRDefault="008F4BD5">
      <w:pPr>
        <w:rPr>
          <w:rFonts w:hint="eastAsia"/>
        </w:rPr>
      </w:pPr>
    </w:p>
    <w:p w14:paraId="732A4686" w14:textId="77777777" w:rsidR="008F4BD5" w:rsidRDefault="008F4BD5">
      <w:pPr>
        <w:rPr>
          <w:rFonts w:hint="eastAsia"/>
        </w:rPr>
      </w:pPr>
    </w:p>
    <w:p w14:paraId="371057A1" w14:textId="77777777" w:rsidR="008F4BD5" w:rsidRDefault="008F4BD5">
      <w:pPr>
        <w:rPr>
          <w:rFonts w:hint="eastAsia"/>
        </w:rPr>
      </w:pPr>
      <w:r>
        <w:rPr>
          <w:rFonts w:hint="eastAsia"/>
        </w:rPr>
        <w:tab/>
        <w:t>“苍”字在古代汉语中常用来指代青色或蓝色，后来引申为形容天空的颜色。它由“艹”（草）和“仓”组成，形象地描绘了天色如草木般郁郁葱葱。“苍”字的发音 cāng，c 是送气清擦音，发音时舌头靠近上齿龈，形成轻微摩擦；a 是一个开口度很大的元音，发音时口腔完全打开；ng 同样是鼻音尾韵，与“穹”字中的 ng 发音方式相同。</w:t>
      </w:r>
    </w:p>
    <w:p w14:paraId="2AD5DC21" w14:textId="77777777" w:rsidR="008F4BD5" w:rsidRDefault="008F4BD5">
      <w:pPr>
        <w:rPr>
          <w:rFonts w:hint="eastAsia"/>
        </w:rPr>
      </w:pPr>
    </w:p>
    <w:p w14:paraId="39276AB9" w14:textId="77777777" w:rsidR="008F4BD5" w:rsidRDefault="008F4BD5">
      <w:pPr>
        <w:rPr>
          <w:rFonts w:hint="eastAsia"/>
        </w:rPr>
      </w:pPr>
    </w:p>
    <w:p w14:paraId="0A264953" w14:textId="77777777" w:rsidR="008F4BD5" w:rsidRDefault="008F4BD5">
      <w:pPr>
        <w:rPr>
          <w:rFonts w:hint="eastAsia"/>
        </w:rPr>
      </w:pPr>
    </w:p>
    <w:p w14:paraId="62169287" w14:textId="77777777" w:rsidR="008F4BD5" w:rsidRDefault="008F4BD5">
      <w:pPr>
        <w:rPr>
          <w:rFonts w:hint="eastAsia"/>
        </w:rPr>
      </w:pPr>
      <w:r>
        <w:rPr>
          <w:rFonts w:hint="eastAsia"/>
        </w:rPr>
        <w:tab/>
        <w:t>“穹苍”一词的文化意义</w:t>
      </w:r>
    </w:p>
    <w:p w14:paraId="7E6DAA93" w14:textId="77777777" w:rsidR="008F4BD5" w:rsidRDefault="008F4BD5">
      <w:pPr>
        <w:rPr>
          <w:rFonts w:hint="eastAsia"/>
        </w:rPr>
      </w:pPr>
    </w:p>
    <w:p w14:paraId="3B2509D0" w14:textId="77777777" w:rsidR="008F4BD5" w:rsidRDefault="008F4BD5">
      <w:pPr>
        <w:rPr>
          <w:rFonts w:hint="eastAsia"/>
        </w:rPr>
      </w:pPr>
    </w:p>
    <w:p w14:paraId="3FB6B01C" w14:textId="77777777" w:rsidR="008F4BD5" w:rsidRDefault="008F4BD5">
      <w:pPr>
        <w:rPr>
          <w:rFonts w:hint="eastAsia"/>
        </w:rPr>
      </w:pPr>
      <w:r>
        <w:rPr>
          <w:rFonts w:hint="eastAsia"/>
        </w:rPr>
        <w:tab/>
        <w:t>“穹苍”不仅是一个描述自然景象的词汇，在中华文化中还蕴含着深刻的文化意义。古人认为天圆地方，穹苍代表了无限广阔、神秘莫测的宇宙空间，象征着人类对于未知世界的探索和向往。同时，“穹苍”也常常出现在文学作品中，用来抒发作者对自然美景的赞美之情或是表达内心的壮志豪情。</w:t>
      </w:r>
    </w:p>
    <w:p w14:paraId="2B590AF1" w14:textId="77777777" w:rsidR="008F4BD5" w:rsidRDefault="008F4BD5">
      <w:pPr>
        <w:rPr>
          <w:rFonts w:hint="eastAsia"/>
        </w:rPr>
      </w:pPr>
    </w:p>
    <w:p w14:paraId="7BAF44F0" w14:textId="77777777" w:rsidR="008F4BD5" w:rsidRDefault="008F4BD5">
      <w:pPr>
        <w:rPr>
          <w:rFonts w:hint="eastAsia"/>
        </w:rPr>
      </w:pPr>
    </w:p>
    <w:p w14:paraId="7C12A7A9" w14:textId="77777777" w:rsidR="008F4BD5" w:rsidRDefault="008F4BD5">
      <w:pPr>
        <w:rPr>
          <w:rFonts w:hint="eastAsia"/>
        </w:rPr>
      </w:pPr>
    </w:p>
    <w:p w14:paraId="6DB74EEA" w14:textId="77777777" w:rsidR="008F4BD5" w:rsidRDefault="008F4BD5">
      <w:pPr>
        <w:rPr>
          <w:rFonts w:hint="eastAsia"/>
        </w:rPr>
      </w:pPr>
      <w:r>
        <w:rPr>
          <w:rFonts w:hint="eastAsia"/>
        </w:rPr>
        <w:tab/>
        <w:t>如何正确使用“穹苍”这个词</w:t>
      </w:r>
    </w:p>
    <w:p w14:paraId="48A1DF3A" w14:textId="77777777" w:rsidR="008F4BD5" w:rsidRDefault="008F4BD5">
      <w:pPr>
        <w:rPr>
          <w:rFonts w:hint="eastAsia"/>
        </w:rPr>
      </w:pPr>
    </w:p>
    <w:p w14:paraId="0F568884" w14:textId="77777777" w:rsidR="008F4BD5" w:rsidRDefault="008F4BD5">
      <w:pPr>
        <w:rPr>
          <w:rFonts w:hint="eastAsia"/>
        </w:rPr>
      </w:pPr>
    </w:p>
    <w:p w14:paraId="51413273" w14:textId="77777777" w:rsidR="008F4BD5" w:rsidRDefault="008F4BD5">
      <w:pPr>
        <w:rPr>
          <w:rFonts w:hint="eastAsia"/>
        </w:rPr>
      </w:pPr>
      <w:r>
        <w:rPr>
          <w:rFonts w:hint="eastAsia"/>
        </w:rPr>
        <w:tab/>
        <w:t>在日常交流或写作中，我们可以根据语境灵活运用“穹苍”这个词。比如，当你站在高山之巅，仰望那片深邃而宁静的夜空时，可以说：“今晚的穹苍如此美丽，星辰仿佛触手可及。”又或者，在描写一个人胸怀宽广、志向远大时，可以这样写：“他有着像穹苍一样辽阔的心胸，无论遇到多大的困难都能从容应对。”通过这些例子，我们不仅能更加准确地掌握“穹苍”的用法，还能让自己的语言表达更加生动形象。</w:t>
      </w:r>
    </w:p>
    <w:p w14:paraId="2AF6834B" w14:textId="77777777" w:rsidR="008F4BD5" w:rsidRDefault="008F4BD5">
      <w:pPr>
        <w:rPr>
          <w:rFonts w:hint="eastAsia"/>
        </w:rPr>
      </w:pPr>
    </w:p>
    <w:p w14:paraId="7A2B79F1" w14:textId="77777777" w:rsidR="008F4BD5" w:rsidRDefault="008F4BD5">
      <w:pPr>
        <w:rPr>
          <w:rFonts w:hint="eastAsia"/>
        </w:rPr>
      </w:pPr>
    </w:p>
    <w:p w14:paraId="108A1617" w14:textId="77777777" w:rsidR="008F4BD5" w:rsidRDefault="008F4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B89BE" w14:textId="70F20A82" w:rsidR="00301D4C" w:rsidRDefault="00301D4C"/>
    <w:sectPr w:rsidR="0030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4C"/>
    <w:rsid w:val="00301D4C"/>
    <w:rsid w:val="008F4BD5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858E1-3E61-40C5-9B21-29AAD184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