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B75F6" w14:textId="77777777" w:rsidR="007F73EF" w:rsidRDefault="007F73EF">
      <w:pPr>
        <w:rPr>
          <w:rFonts w:hint="eastAsia"/>
        </w:rPr>
      </w:pPr>
      <w:r>
        <w:rPr>
          <w:rFonts w:hint="eastAsia"/>
        </w:rPr>
        <w:t>紧绷的拼音儿童啬乐在中文学习的过程中，拼音是一种非常重要的工具。它帮助孩子们通过一套系统的符号来理解和掌握汉字的发音规则。对于儿童来说，学习拼音可以是既有趣又富有挑战性的经历。本文将探讨“紧绷的拼音”这一概念，以及如何让儿童在轻松愉快中学习并掌握这项技能。</w:t>
      </w:r>
    </w:p>
    <w:p w14:paraId="1B17EB5F" w14:textId="77777777" w:rsidR="007F73EF" w:rsidRDefault="007F73EF">
      <w:pPr>
        <w:rPr>
          <w:rFonts w:hint="eastAsia"/>
        </w:rPr>
      </w:pPr>
      <w:r>
        <w:rPr>
          <w:rFonts w:hint="eastAsia"/>
        </w:rPr>
        <w:t>理解“紧绷”的含义当提到“紧绷的拼音”，这里并不是指某种特别困难或者让人感到紧张的学习状态；相反地，“紧绷”在这里更多指的是对拼音学习过程中的专注度与认真态度。正如拉紧了弦的弓才能射出更远的箭一样，在正确的指导下保持高度集中，有助于孩子更加高效地掌握拼音知识。</w:t>
      </w:r>
    </w:p>
    <w:p w14:paraId="399630BC" w14:textId="77777777" w:rsidR="007F73EF" w:rsidRDefault="007F73EF">
      <w:pPr>
        <w:rPr>
          <w:rFonts w:hint="eastAsia"/>
        </w:rPr>
      </w:pPr>
      <w:r>
        <w:rPr>
          <w:rFonts w:hint="eastAsia"/>
        </w:rPr>
        <w:t>创造有趣的教学环境为了让孩子们能够在一种轻松愉快而又充满趣味性的环境中学习拼音，家长和老师们可以通过多种方式激发他们的好奇心和兴趣。例如，利用儿歌、故事等形式将枯燥的知识点融入其中，使抽象的概念变得具体可感；还可以设计一些互动小游戏，如拼字比赛等，增加课堂或家庭辅导时的乐趣性。</w:t>
      </w:r>
    </w:p>
    <w:p w14:paraId="414F45F9" w14:textId="77777777" w:rsidR="007F73EF" w:rsidRDefault="007F73EF">
      <w:pPr>
        <w:rPr>
          <w:rFonts w:hint="eastAsia"/>
        </w:rPr>
      </w:pPr>
      <w:r>
        <w:rPr>
          <w:rFonts w:hint="eastAsia"/>
        </w:rPr>
        <w:t>利用多媒体资源辅助教学随着科技的发展，现在有很多优秀的在线教育资源可供选择，这些资源往往包含了丰富多样的动画视频、互动练习题等，能够极大地提高学生的学习积极性。家长和教师可以根据孩子的年龄特点和个人喜好挑选适合他们的材料，并适当调整使用频率，使之成为日常学习的一部分。</w:t>
      </w:r>
    </w:p>
    <w:p w14:paraId="37F7D60E" w14:textId="77777777" w:rsidR="007F73EF" w:rsidRDefault="007F73EF">
      <w:pPr>
        <w:rPr>
          <w:rFonts w:hint="eastAsia"/>
        </w:rPr>
      </w:pPr>
      <w:r>
        <w:rPr>
          <w:rFonts w:hint="eastAsia"/>
        </w:rPr>
        <w:t>鼓励自主探索与实践除了正式的教学活动外，鼓励孩子们自己去发现生活中存在的各种拼音实例也是非常有帮助的。比如阅读书籍、观看电视节目甚至是外出游玩时都可以引导他们注意听辨不同词语之间的音节变化。通过写作小日记等方式给予充分表达自我的机会，不仅有利于巩固所学知识，还能培养良好的语感。</w:t>
      </w:r>
    </w:p>
    <w:p w14:paraId="7EF8D655" w14:textId="77777777" w:rsidR="007F73EF" w:rsidRDefault="007F73EF">
      <w:pPr>
        <w:rPr>
          <w:rFonts w:hint="eastAsia"/>
        </w:rPr>
      </w:pPr>
      <w:r>
        <w:rPr>
          <w:rFonts w:hint="eastAsia"/>
        </w:rPr>
        <w:t>最后的总结虽然“紧绷”可能给人以压力之感，但在恰当的方法指导下，这种专注的态度反而能让孩子们更快更好地掌握拼音技巧。重要的是要找到适合自己孩子的方式方法，创造出一个既有挑战又能带来成就感的学习旅程。通过上述介绍的各种策略相结合，相信每位小朋友都能够享受到学习拼音带来的快乐，并为未来更深层次的语言学习打下坚实的基础。</w:t>
      </w:r>
    </w:p>
    <w:p w14:paraId="544923A8" w14:textId="77777777" w:rsidR="007F73EF" w:rsidRDefault="007F73EF">
      <w:pPr>
        <w:rPr>
          <w:rFonts w:hint="eastAsia"/>
        </w:rPr>
      </w:pPr>
    </w:p>
    <w:p w14:paraId="04A9ADE5" w14:textId="2B436A13" w:rsidR="00DB6824" w:rsidRDefault="00DB6824"/>
    <w:sectPr w:rsidR="00DB6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24"/>
    <w:rsid w:val="00332454"/>
    <w:rsid w:val="007F73EF"/>
    <w:rsid w:val="00DB6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5FD06-8F0D-445C-B497-ADB2E5DC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8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8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8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8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8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8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8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8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8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8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8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8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824"/>
    <w:rPr>
      <w:rFonts w:cstheme="majorBidi"/>
      <w:color w:val="2F5496" w:themeColor="accent1" w:themeShade="BF"/>
      <w:sz w:val="28"/>
      <w:szCs w:val="28"/>
    </w:rPr>
  </w:style>
  <w:style w:type="character" w:customStyle="1" w:styleId="50">
    <w:name w:val="标题 5 字符"/>
    <w:basedOn w:val="a0"/>
    <w:link w:val="5"/>
    <w:uiPriority w:val="9"/>
    <w:semiHidden/>
    <w:rsid w:val="00DB6824"/>
    <w:rPr>
      <w:rFonts w:cstheme="majorBidi"/>
      <w:color w:val="2F5496" w:themeColor="accent1" w:themeShade="BF"/>
      <w:sz w:val="24"/>
    </w:rPr>
  </w:style>
  <w:style w:type="character" w:customStyle="1" w:styleId="60">
    <w:name w:val="标题 6 字符"/>
    <w:basedOn w:val="a0"/>
    <w:link w:val="6"/>
    <w:uiPriority w:val="9"/>
    <w:semiHidden/>
    <w:rsid w:val="00DB6824"/>
    <w:rPr>
      <w:rFonts w:cstheme="majorBidi"/>
      <w:b/>
      <w:bCs/>
      <w:color w:val="2F5496" w:themeColor="accent1" w:themeShade="BF"/>
    </w:rPr>
  </w:style>
  <w:style w:type="character" w:customStyle="1" w:styleId="70">
    <w:name w:val="标题 7 字符"/>
    <w:basedOn w:val="a0"/>
    <w:link w:val="7"/>
    <w:uiPriority w:val="9"/>
    <w:semiHidden/>
    <w:rsid w:val="00DB6824"/>
    <w:rPr>
      <w:rFonts w:cstheme="majorBidi"/>
      <w:b/>
      <w:bCs/>
      <w:color w:val="595959" w:themeColor="text1" w:themeTint="A6"/>
    </w:rPr>
  </w:style>
  <w:style w:type="character" w:customStyle="1" w:styleId="80">
    <w:name w:val="标题 8 字符"/>
    <w:basedOn w:val="a0"/>
    <w:link w:val="8"/>
    <w:uiPriority w:val="9"/>
    <w:semiHidden/>
    <w:rsid w:val="00DB6824"/>
    <w:rPr>
      <w:rFonts w:cstheme="majorBidi"/>
      <w:color w:val="595959" w:themeColor="text1" w:themeTint="A6"/>
    </w:rPr>
  </w:style>
  <w:style w:type="character" w:customStyle="1" w:styleId="90">
    <w:name w:val="标题 9 字符"/>
    <w:basedOn w:val="a0"/>
    <w:link w:val="9"/>
    <w:uiPriority w:val="9"/>
    <w:semiHidden/>
    <w:rsid w:val="00DB6824"/>
    <w:rPr>
      <w:rFonts w:eastAsiaTheme="majorEastAsia" w:cstheme="majorBidi"/>
      <w:color w:val="595959" w:themeColor="text1" w:themeTint="A6"/>
    </w:rPr>
  </w:style>
  <w:style w:type="paragraph" w:styleId="a3">
    <w:name w:val="Title"/>
    <w:basedOn w:val="a"/>
    <w:next w:val="a"/>
    <w:link w:val="a4"/>
    <w:uiPriority w:val="10"/>
    <w:qFormat/>
    <w:rsid w:val="00DB68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8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8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8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824"/>
    <w:pPr>
      <w:spacing w:before="160"/>
      <w:jc w:val="center"/>
    </w:pPr>
    <w:rPr>
      <w:i/>
      <w:iCs/>
      <w:color w:val="404040" w:themeColor="text1" w:themeTint="BF"/>
    </w:rPr>
  </w:style>
  <w:style w:type="character" w:customStyle="1" w:styleId="a8">
    <w:name w:val="引用 字符"/>
    <w:basedOn w:val="a0"/>
    <w:link w:val="a7"/>
    <w:uiPriority w:val="29"/>
    <w:rsid w:val="00DB6824"/>
    <w:rPr>
      <w:i/>
      <w:iCs/>
      <w:color w:val="404040" w:themeColor="text1" w:themeTint="BF"/>
    </w:rPr>
  </w:style>
  <w:style w:type="paragraph" w:styleId="a9">
    <w:name w:val="List Paragraph"/>
    <w:basedOn w:val="a"/>
    <w:uiPriority w:val="34"/>
    <w:qFormat/>
    <w:rsid w:val="00DB6824"/>
    <w:pPr>
      <w:ind w:left="720"/>
      <w:contextualSpacing/>
    </w:pPr>
  </w:style>
  <w:style w:type="character" w:styleId="aa">
    <w:name w:val="Intense Emphasis"/>
    <w:basedOn w:val="a0"/>
    <w:uiPriority w:val="21"/>
    <w:qFormat/>
    <w:rsid w:val="00DB6824"/>
    <w:rPr>
      <w:i/>
      <w:iCs/>
      <w:color w:val="2F5496" w:themeColor="accent1" w:themeShade="BF"/>
    </w:rPr>
  </w:style>
  <w:style w:type="paragraph" w:styleId="ab">
    <w:name w:val="Intense Quote"/>
    <w:basedOn w:val="a"/>
    <w:next w:val="a"/>
    <w:link w:val="ac"/>
    <w:uiPriority w:val="30"/>
    <w:qFormat/>
    <w:rsid w:val="00DB6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824"/>
    <w:rPr>
      <w:i/>
      <w:iCs/>
      <w:color w:val="2F5496" w:themeColor="accent1" w:themeShade="BF"/>
    </w:rPr>
  </w:style>
  <w:style w:type="character" w:styleId="ad">
    <w:name w:val="Intense Reference"/>
    <w:basedOn w:val="a0"/>
    <w:uiPriority w:val="32"/>
    <w:qFormat/>
    <w:rsid w:val="00DB68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