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纠缠的拼音怎么写“纠缠”这个词在汉语中用来形容某人或某事持续不断地烦扰或者缠绕着另一人或事，无法轻易摆脱的情况。在汉语拼音系统中，“纠缠”的拼写是 “jiū chán”。这里，“jiū” 对应的是 “纠”，表示缠绕、复杂的意思；而 “chán” 则对应的是 “缠”，意味着像绳索一样围绕着某个物体或者情况。</w:t>
      </w:r>
    </w:p>
    <w:p>
      <w:pPr>
        <w:rPr>
          <w:rFonts w:hint="eastAsia"/>
          <w:lang w:eastAsia="zh-CN"/>
        </w:rPr>
      </w:pPr>
      <w:r>
        <w:rPr>
          <w:rFonts w:hint="eastAsia"/>
          <w:lang w:eastAsia="zh-CN"/>
        </w:rPr>
        <w:t>拼音系统的简要介绍汉语拼音是中华人民共和国国家标准汉字拉丁字母拼音方案，是中国人民科学院语言研究所根据1955年—1957年《汉语拼音方案试用总结》制定的，并于1958年2月11日由第一届全国人民代表大会第五次会议通过。它主要用于汉字的注音，以及普通话的学习与推广。汉语拼音使用拉丁字母来标注汉字的发音，使得非中文母语者能够根据拼音来学习发音。</w:t>
      </w:r>
    </w:p>
    <w:p>
      <w:pPr>
        <w:rPr>
          <w:rFonts w:hint="eastAsia"/>
          <w:lang w:eastAsia="zh-CN"/>
        </w:rPr>
      </w:pPr>
      <w:r>
        <w:rPr>
          <w:rFonts w:hint="eastAsia"/>
          <w:lang w:eastAsia="zh-CN"/>
        </w:rPr>
        <w:t>“纠缠”的发音指南在发音上，“jiū” 开头是一个清辅音，类似于英语中的 "g" 在 "go" 中的发音，但更接近喉咙的位置。接下来的 “iu” 发音类似于英文单词 "you" 的前半部分。对于 “chán”，开头的 “ch” 声母发音类似于英文中的 "ch" 在 "cheese" 中的发音，而 “an” 则是一个清晰的元音加上鼻音最后的总结。</w:t>
      </w:r>
    </w:p>
    <w:p>
      <w:pPr>
        <w:rPr>
          <w:rFonts w:hint="eastAsia"/>
          <w:lang w:eastAsia="zh-CN"/>
        </w:rPr>
      </w:pPr>
      <w:r>
        <w:rPr>
          <w:rFonts w:hint="eastAsia"/>
          <w:lang w:eastAsia="zh-CN"/>
        </w:rPr>
        <w:t>学习拼音的重要性学习汉语拼音对于非中文母语者来说至关重要，因为这不仅是学习汉字读音的基础，也是理解汉字背后声调变化的关键。通过正确地掌握拼音，学习者可以更加准确地表达自己的意思，避免由于发音错误导致的误解。在现代技术中，拼音输入法也成为了输入汉字的主要方式之一。</w:t>
      </w:r>
    </w:p>
    <w:p>
      <w:pPr>
        <w:rPr>
          <w:rFonts w:hint="eastAsia"/>
          <w:lang w:eastAsia="zh-CN"/>
        </w:rPr>
      </w:pPr>
      <w:r>
        <w:rPr>
          <w:rFonts w:hint="eastAsia"/>
          <w:lang w:eastAsia="zh-CN"/>
        </w:rPr>
        <w:t>练习发音的小技巧对于想要提高汉语发音准确性的学习者来说，反复听标准发音并模仿是非常有帮助的。可以利用网络资源如音频课程或者视频教程，跟读练习。也可以尝试录音自己读拼音的声音，然后与标准发音对比，找出差异加以改进。找一个会说流利普通话的语言伙伴一起练习也是一个不错的选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B1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2024-09-29T00:54:40Z</dcterms:created>
  <cp:lastModifiedBy>Admin</cp:lastModifiedBy>
  <dcterms:modified xsi:type="dcterms:W3CDTF">2024-09-29T00:54:40Z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