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6B3F" w14:textId="77777777" w:rsidR="004B7121" w:rsidRDefault="004B7121">
      <w:pPr>
        <w:rPr>
          <w:rFonts w:hint="eastAsia"/>
        </w:rPr>
      </w:pPr>
    </w:p>
    <w:p w14:paraId="2C27BE98" w14:textId="77777777" w:rsidR="004B7121" w:rsidRDefault="004B7121">
      <w:pPr>
        <w:rPr>
          <w:rFonts w:hint="eastAsia"/>
        </w:rPr>
      </w:pPr>
      <w:r>
        <w:rPr>
          <w:rFonts w:hint="eastAsia"/>
        </w:rPr>
        <w:tab/>
        <w:t>纱窗的拼音怎么写</w:t>
      </w:r>
    </w:p>
    <w:p w14:paraId="02869CF9" w14:textId="77777777" w:rsidR="004B7121" w:rsidRDefault="004B7121">
      <w:pPr>
        <w:rPr>
          <w:rFonts w:hint="eastAsia"/>
        </w:rPr>
      </w:pPr>
    </w:p>
    <w:p w14:paraId="2B3CA365" w14:textId="77777777" w:rsidR="004B7121" w:rsidRDefault="004B7121">
      <w:pPr>
        <w:rPr>
          <w:rFonts w:hint="eastAsia"/>
        </w:rPr>
      </w:pPr>
    </w:p>
    <w:p w14:paraId="6D0E7E71" w14:textId="77777777" w:rsidR="004B7121" w:rsidRDefault="004B7121">
      <w:pPr>
        <w:rPr>
          <w:rFonts w:hint="eastAsia"/>
        </w:rPr>
      </w:pPr>
      <w:r>
        <w:rPr>
          <w:rFonts w:hint="eastAsia"/>
        </w:rPr>
        <w:tab/>
        <w:t>在中文的世界里，每个汉字都承载着深厚的文化和历史意义。当涉及到日常生活中常见的物品时，我们同样可以发现其背后蕴含的语言魅力。今天，我们就来聊聊“纱窗”这个词及其拼音。对于那些希望深入了解中文或者只是对生活中的小细节感兴趣的人来说，这将是一段有趣的探索。</w:t>
      </w:r>
    </w:p>
    <w:p w14:paraId="3B393766" w14:textId="77777777" w:rsidR="004B7121" w:rsidRDefault="004B7121">
      <w:pPr>
        <w:rPr>
          <w:rFonts w:hint="eastAsia"/>
        </w:rPr>
      </w:pPr>
    </w:p>
    <w:p w14:paraId="676252B7" w14:textId="77777777" w:rsidR="004B7121" w:rsidRDefault="004B7121">
      <w:pPr>
        <w:rPr>
          <w:rFonts w:hint="eastAsia"/>
        </w:rPr>
      </w:pPr>
    </w:p>
    <w:p w14:paraId="67C61E53" w14:textId="77777777" w:rsidR="004B7121" w:rsidRDefault="004B7121">
      <w:pPr>
        <w:rPr>
          <w:rFonts w:hint="eastAsia"/>
        </w:rPr>
      </w:pPr>
    </w:p>
    <w:p w14:paraId="57C8F3F7" w14:textId="77777777" w:rsidR="004B7121" w:rsidRDefault="004B7121">
      <w:pPr>
        <w:rPr>
          <w:rFonts w:hint="eastAsia"/>
        </w:rPr>
      </w:pPr>
      <w:r>
        <w:rPr>
          <w:rFonts w:hint="eastAsia"/>
        </w:rPr>
        <w:tab/>
        <w:t>什么是纱窗？</w:t>
      </w:r>
    </w:p>
    <w:p w14:paraId="7BA87F43" w14:textId="77777777" w:rsidR="004B7121" w:rsidRDefault="004B7121">
      <w:pPr>
        <w:rPr>
          <w:rFonts w:hint="eastAsia"/>
        </w:rPr>
      </w:pPr>
    </w:p>
    <w:p w14:paraId="1D559073" w14:textId="77777777" w:rsidR="004B7121" w:rsidRDefault="004B7121">
      <w:pPr>
        <w:rPr>
          <w:rFonts w:hint="eastAsia"/>
        </w:rPr>
      </w:pPr>
    </w:p>
    <w:p w14:paraId="2D5CCA18" w14:textId="77777777" w:rsidR="004B7121" w:rsidRDefault="004B7121">
      <w:pPr>
        <w:rPr>
          <w:rFonts w:hint="eastAsia"/>
        </w:rPr>
      </w:pPr>
      <w:r>
        <w:rPr>
          <w:rFonts w:hint="eastAsia"/>
        </w:rPr>
        <w:tab/>
        <w:t>纱窗是一种安装在窗户上的薄织物或细金属网制品，主要用于阻挡蚊虫进入室内，同时保持空气流通。它既实用又美观，是现代家居不可或缺的一部分。纱窗的存在让居住者可以在享受新鲜空气的同时避免不必要的烦恼。在中国，随着生活水平的提高和技术的进步，纱窗的设计和材质也日益多样化，满足了不同消费者的需求。</w:t>
      </w:r>
    </w:p>
    <w:p w14:paraId="3543AC49" w14:textId="77777777" w:rsidR="004B7121" w:rsidRDefault="004B7121">
      <w:pPr>
        <w:rPr>
          <w:rFonts w:hint="eastAsia"/>
        </w:rPr>
      </w:pPr>
    </w:p>
    <w:p w14:paraId="17EA1CCF" w14:textId="77777777" w:rsidR="004B7121" w:rsidRDefault="004B7121">
      <w:pPr>
        <w:rPr>
          <w:rFonts w:hint="eastAsia"/>
        </w:rPr>
      </w:pPr>
    </w:p>
    <w:p w14:paraId="7D554D06" w14:textId="77777777" w:rsidR="004B7121" w:rsidRDefault="004B7121">
      <w:pPr>
        <w:rPr>
          <w:rFonts w:hint="eastAsia"/>
        </w:rPr>
      </w:pPr>
    </w:p>
    <w:p w14:paraId="54124CD7" w14:textId="77777777" w:rsidR="004B7121" w:rsidRDefault="004B7121">
      <w:pPr>
        <w:rPr>
          <w:rFonts w:hint="eastAsia"/>
        </w:rPr>
      </w:pPr>
      <w:r>
        <w:rPr>
          <w:rFonts w:hint="eastAsia"/>
        </w:rPr>
        <w:tab/>
        <w:t>纱窗的拼音是什么？</w:t>
      </w:r>
    </w:p>
    <w:p w14:paraId="66616E20" w14:textId="77777777" w:rsidR="004B7121" w:rsidRDefault="004B7121">
      <w:pPr>
        <w:rPr>
          <w:rFonts w:hint="eastAsia"/>
        </w:rPr>
      </w:pPr>
    </w:p>
    <w:p w14:paraId="71E05438" w14:textId="77777777" w:rsidR="004B7121" w:rsidRDefault="004B7121">
      <w:pPr>
        <w:rPr>
          <w:rFonts w:hint="eastAsia"/>
        </w:rPr>
      </w:pPr>
    </w:p>
    <w:p w14:paraId="4F8C4FB6" w14:textId="77777777" w:rsidR="004B7121" w:rsidRDefault="004B7121">
      <w:pPr>
        <w:rPr>
          <w:rFonts w:hint="eastAsia"/>
        </w:rPr>
      </w:pPr>
      <w:r>
        <w:rPr>
          <w:rFonts w:hint="eastAsia"/>
        </w:rPr>
        <w:tab/>
        <w:t>“纱窗”的拼音是什么呢？根据《汉语拼音方案》，这两个字的正确拼读为：“shā chuāng”。这里，“shā”代表的是“纱”，而“chuāng”则是“窗”。拼音作为学习中文发音的重要工具，对于想要掌握标准普通话的人而言非常重要。通过准确地了解并练习这些拼音，我们可以更好地交流，并加深对语言本身的理解。</w:t>
      </w:r>
    </w:p>
    <w:p w14:paraId="68B97FBC" w14:textId="77777777" w:rsidR="004B7121" w:rsidRDefault="004B7121">
      <w:pPr>
        <w:rPr>
          <w:rFonts w:hint="eastAsia"/>
        </w:rPr>
      </w:pPr>
    </w:p>
    <w:p w14:paraId="02161DE9" w14:textId="77777777" w:rsidR="004B7121" w:rsidRDefault="004B7121">
      <w:pPr>
        <w:rPr>
          <w:rFonts w:hint="eastAsia"/>
        </w:rPr>
      </w:pPr>
    </w:p>
    <w:p w14:paraId="260AC846" w14:textId="77777777" w:rsidR="004B7121" w:rsidRDefault="004B7121">
      <w:pPr>
        <w:rPr>
          <w:rFonts w:hint="eastAsia"/>
        </w:rPr>
      </w:pPr>
    </w:p>
    <w:p w14:paraId="74C05590" w14:textId="77777777" w:rsidR="004B7121" w:rsidRDefault="004B7121">
      <w:pPr>
        <w:rPr>
          <w:rFonts w:hint="eastAsia"/>
        </w:rPr>
      </w:pPr>
      <w:r>
        <w:rPr>
          <w:rFonts w:hint="eastAsia"/>
        </w:rPr>
        <w:tab/>
        <w:t>为什么要知道纱窗的拼音？</w:t>
      </w:r>
    </w:p>
    <w:p w14:paraId="2E4C509D" w14:textId="77777777" w:rsidR="004B7121" w:rsidRDefault="004B7121">
      <w:pPr>
        <w:rPr>
          <w:rFonts w:hint="eastAsia"/>
        </w:rPr>
      </w:pPr>
    </w:p>
    <w:p w14:paraId="3D6C80E3" w14:textId="77777777" w:rsidR="004B7121" w:rsidRDefault="004B7121">
      <w:pPr>
        <w:rPr>
          <w:rFonts w:hint="eastAsia"/>
        </w:rPr>
      </w:pPr>
    </w:p>
    <w:p w14:paraId="7A2D9116" w14:textId="77777777" w:rsidR="004B7121" w:rsidRDefault="004B7121">
      <w:pPr>
        <w:rPr>
          <w:rFonts w:hint="eastAsia"/>
        </w:rPr>
      </w:pPr>
      <w:r>
        <w:rPr>
          <w:rFonts w:hint="eastAsia"/>
        </w:rPr>
        <w:tab/>
        <w:t>知道纱窗的拼音不仅仅是为了能够准确地说出这个词，它还涉及到更广泛的学习和应用领域。对于学生来说，学习正确的拼音有助于他们建立起良好的语音基础；对于对外汉语教学工作者而言，教给外国友人准确的发音规则是非常必要的；而对于设计师或者销售人员，掌握专业术语的准确发音可以让沟通更加顺畅，提升工作效率。</w:t>
      </w:r>
    </w:p>
    <w:p w14:paraId="1CBCBDAC" w14:textId="77777777" w:rsidR="004B7121" w:rsidRDefault="004B7121">
      <w:pPr>
        <w:rPr>
          <w:rFonts w:hint="eastAsia"/>
        </w:rPr>
      </w:pPr>
    </w:p>
    <w:p w14:paraId="19BE1ED3" w14:textId="77777777" w:rsidR="004B7121" w:rsidRDefault="004B7121">
      <w:pPr>
        <w:rPr>
          <w:rFonts w:hint="eastAsia"/>
        </w:rPr>
      </w:pPr>
    </w:p>
    <w:p w14:paraId="05A5DA6D" w14:textId="77777777" w:rsidR="004B7121" w:rsidRDefault="004B7121">
      <w:pPr>
        <w:rPr>
          <w:rFonts w:hint="eastAsia"/>
        </w:rPr>
      </w:pPr>
    </w:p>
    <w:p w14:paraId="4D4CA05B" w14:textId="77777777" w:rsidR="004B7121" w:rsidRDefault="004B7121">
      <w:pPr>
        <w:rPr>
          <w:rFonts w:hint="eastAsia"/>
        </w:rPr>
      </w:pPr>
      <w:r>
        <w:rPr>
          <w:rFonts w:hint="eastAsia"/>
        </w:rPr>
        <w:tab/>
        <w:t>最后的总结</w:t>
      </w:r>
    </w:p>
    <w:p w14:paraId="05BC5284" w14:textId="77777777" w:rsidR="004B7121" w:rsidRDefault="004B7121">
      <w:pPr>
        <w:rPr>
          <w:rFonts w:hint="eastAsia"/>
        </w:rPr>
      </w:pPr>
    </w:p>
    <w:p w14:paraId="7E089059" w14:textId="77777777" w:rsidR="004B7121" w:rsidRDefault="004B7121">
      <w:pPr>
        <w:rPr>
          <w:rFonts w:hint="eastAsia"/>
        </w:rPr>
      </w:pPr>
    </w:p>
    <w:p w14:paraId="17BEFDF4" w14:textId="77777777" w:rsidR="004B7121" w:rsidRDefault="004B7121">
      <w:pPr>
        <w:rPr>
          <w:rFonts w:hint="eastAsia"/>
        </w:rPr>
      </w:pPr>
      <w:r>
        <w:rPr>
          <w:rFonts w:hint="eastAsia"/>
        </w:rPr>
        <w:tab/>
        <w:t>“纱窗”的拼音是“shā chuāng”。了解这一简单的知识点不仅能够帮助我们正确地使用这个词语，而且还可以拓展到更多的学习和工作场景中去。在这个过程中，我们不仅可以学到关于纱窗的知识，也能感受到中文语言的独特魅力。希望这篇文章能给大家带来一些启发，让大家在生活中发现更多有趣的小知识。</w:t>
      </w:r>
    </w:p>
    <w:p w14:paraId="36145AD4" w14:textId="77777777" w:rsidR="004B7121" w:rsidRDefault="004B7121">
      <w:pPr>
        <w:rPr>
          <w:rFonts w:hint="eastAsia"/>
        </w:rPr>
      </w:pPr>
    </w:p>
    <w:p w14:paraId="3AC8444D" w14:textId="77777777" w:rsidR="004B7121" w:rsidRDefault="004B7121">
      <w:pPr>
        <w:rPr>
          <w:rFonts w:hint="eastAsia"/>
        </w:rPr>
      </w:pPr>
    </w:p>
    <w:p w14:paraId="50228D1D" w14:textId="77777777" w:rsidR="004B7121" w:rsidRDefault="004B7121">
      <w:pPr>
        <w:rPr>
          <w:rFonts w:hint="eastAsia"/>
        </w:rPr>
      </w:pPr>
      <w:r>
        <w:rPr>
          <w:rFonts w:hint="eastAsia"/>
        </w:rPr>
        <w:t>本文是由每日文章网(2345lzwz.cn)为大家创作</w:t>
      </w:r>
    </w:p>
    <w:p w14:paraId="1F2C01C4" w14:textId="2FF11E42" w:rsidR="00C0281D" w:rsidRDefault="00C0281D"/>
    <w:sectPr w:rsidR="00C02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1D"/>
    <w:rsid w:val="002C4F04"/>
    <w:rsid w:val="004B7121"/>
    <w:rsid w:val="00C0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43425-04A0-43D5-8489-6DBAD034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81D"/>
    <w:rPr>
      <w:rFonts w:cstheme="majorBidi"/>
      <w:color w:val="2F5496" w:themeColor="accent1" w:themeShade="BF"/>
      <w:sz w:val="28"/>
      <w:szCs w:val="28"/>
    </w:rPr>
  </w:style>
  <w:style w:type="character" w:customStyle="1" w:styleId="50">
    <w:name w:val="标题 5 字符"/>
    <w:basedOn w:val="a0"/>
    <w:link w:val="5"/>
    <w:uiPriority w:val="9"/>
    <w:semiHidden/>
    <w:rsid w:val="00C0281D"/>
    <w:rPr>
      <w:rFonts w:cstheme="majorBidi"/>
      <w:color w:val="2F5496" w:themeColor="accent1" w:themeShade="BF"/>
      <w:sz w:val="24"/>
    </w:rPr>
  </w:style>
  <w:style w:type="character" w:customStyle="1" w:styleId="60">
    <w:name w:val="标题 6 字符"/>
    <w:basedOn w:val="a0"/>
    <w:link w:val="6"/>
    <w:uiPriority w:val="9"/>
    <w:semiHidden/>
    <w:rsid w:val="00C0281D"/>
    <w:rPr>
      <w:rFonts w:cstheme="majorBidi"/>
      <w:b/>
      <w:bCs/>
      <w:color w:val="2F5496" w:themeColor="accent1" w:themeShade="BF"/>
    </w:rPr>
  </w:style>
  <w:style w:type="character" w:customStyle="1" w:styleId="70">
    <w:name w:val="标题 7 字符"/>
    <w:basedOn w:val="a0"/>
    <w:link w:val="7"/>
    <w:uiPriority w:val="9"/>
    <w:semiHidden/>
    <w:rsid w:val="00C0281D"/>
    <w:rPr>
      <w:rFonts w:cstheme="majorBidi"/>
      <w:b/>
      <w:bCs/>
      <w:color w:val="595959" w:themeColor="text1" w:themeTint="A6"/>
    </w:rPr>
  </w:style>
  <w:style w:type="character" w:customStyle="1" w:styleId="80">
    <w:name w:val="标题 8 字符"/>
    <w:basedOn w:val="a0"/>
    <w:link w:val="8"/>
    <w:uiPriority w:val="9"/>
    <w:semiHidden/>
    <w:rsid w:val="00C0281D"/>
    <w:rPr>
      <w:rFonts w:cstheme="majorBidi"/>
      <w:color w:val="595959" w:themeColor="text1" w:themeTint="A6"/>
    </w:rPr>
  </w:style>
  <w:style w:type="character" w:customStyle="1" w:styleId="90">
    <w:name w:val="标题 9 字符"/>
    <w:basedOn w:val="a0"/>
    <w:link w:val="9"/>
    <w:uiPriority w:val="9"/>
    <w:semiHidden/>
    <w:rsid w:val="00C0281D"/>
    <w:rPr>
      <w:rFonts w:eastAsiaTheme="majorEastAsia" w:cstheme="majorBidi"/>
      <w:color w:val="595959" w:themeColor="text1" w:themeTint="A6"/>
    </w:rPr>
  </w:style>
  <w:style w:type="paragraph" w:styleId="a3">
    <w:name w:val="Title"/>
    <w:basedOn w:val="a"/>
    <w:next w:val="a"/>
    <w:link w:val="a4"/>
    <w:uiPriority w:val="10"/>
    <w:qFormat/>
    <w:rsid w:val="00C02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81D"/>
    <w:pPr>
      <w:spacing w:before="160"/>
      <w:jc w:val="center"/>
    </w:pPr>
    <w:rPr>
      <w:i/>
      <w:iCs/>
      <w:color w:val="404040" w:themeColor="text1" w:themeTint="BF"/>
    </w:rPr>
  </w:style>
  <w:style w:type="character" w:customStyle="1" w:styleId="a8">
    <w:name w:val="引用 字符"/>
    <w:basedOn w:val="a0"/>
    <w:link w:val="a7"/>
    <w:uiPriority w:val="29"/>
    <w:rsid w:val="00C0281D"/>
    <w:rPr>
      <w:i/>
      <w:iCs/>
      <w:color w:val="404040" w:themeColor="text1" w:themeTint="BF"/>
    </w:rPr>
  </w:style>
  <w:style w:type="paragraph" w:styleId="a9">
    <w:name w:val="List Paragraph"/>
    <w:basedOn w:val="a"/>
    <w:uiPriority w:val="34"/>
    <w:qFormat/>
    <w:rsid w:val="00C0281D"/>
    <w:pPr>
      <w:ind w:left="720"/>
      <w:contextualSpacing/>
    </w:pPr>
  </w:style>
  <w:style w:type="character" w:styleId="aa">
    <w:name w:val="Intense Emphasis"/>
    <w:basedOn w:val="a0"/>
    <w:uiPriority w:val="21"/>
    <w:qFormat/>
    <w:rsid w:val="00C0281D"/>
    <w:rPr>
      <w:i/>
      <w:iCs/>
      <w:color w:val="2F5496" w:themeColor="accent1" w:themeShade="BF"/>
    </w:rPr>
  </w:style>
  <w:style w:type="paragraph" w:styleId="ab">
    <w:name w:val="Intense Quote"/>
    <w:basedOn w:val="a"/>
    <w:next w:val="a"/>
    <w:link w:val="ac"/>
    <w:uiPriority w:val="30"/>
    <w:qFormat/>
    <w:rsid w:val="00C0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81D"/>
    <w:rPr>
      <w:i/>
      <w:iCs/>
      <w:color w:val="2F5496" w:themeColor="accent1" w:themeShade="BF"/>
    </w:rPr>
  </w:style>
  <w:style w:type="character" w:styleId="ad">
    <w:name w:val="Intense Reference"/>
    <w:basedOn w:val="a0"/>
    <w:uiPriority w:val="32"/>
    <w:qFormat/>
    <w:rsid w:val="00C02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