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E29F" w14:textId="77777777" w:rsidR="00866FAF" w:rsidRDefault="00866FAF">
      <w:pPr>
        <w:rPr>
          <w:rFonts w:hint="eastAsia"/>
        </w:rPr>
      </w:pPr>
    </w:p>
    <w:p w14:paraId="4A20318A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缓颊怎么读</w:t>
      </w:r>
    </w:p>
    <w:p w14:paraId="765F2BD1" w14:textId="77777777" w:rsidR="00866FAF" w:rsidRDefault="00866FAF">
      <w:pPr>
        <w:rPr>
          <w:rFonts w:hint="eastAsia"/>
        </w:rPr>
      </w:pPr>
    </w:p>
    <w:p w14:paraId="552BA39E" w14:textId="77777777" w:rsidR="00866FAF" w:rsidRDefault="00866FAF">
      <w:pPr>
        <w:rPr>
          <w:rFonts w:hint="eastAsia"/>
        </w:rPr>
      </w:pPr>
    </w:p>
    <w:p w14:paraId="16276589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“缓颊”这个词在汉语中较为少见，它主要出现在文言文中或是一些特定的文化语境里。正确读作：“huǎn jiá”。这里的“缓”意为缓慢、放松，而“颊”则指的是脸的两侧部分。整个词语可以理解为让脸颊放松下来，引申为一种表情上的放松，或是指在某种情境下缓和紧张的气氛。</w:t>
      </w:r>
    </w:p>
    <w:p w14:paraId="3AAC1B96" w14:textId="77777777" w:rsidR="00866FAF" w:rsidRDefault="00866FAF">
      <w:pPr>
        <w:rPr>
          <w:rFonts w:hint="eastAsia"/>
        </w:rPr>
      </w:pPr>
    </w:p>
    <w:p w14:paraId="78B150F5" w14:textId="77777777" w:rsidR="00866FAF" w:rsidRDefault="00866FAF">
      <w:pPr>
        <w:rPr>
          <w:rFonts w:hint="eastAsia"/>
        </w:rPr>
      </w:pPr>
    </w:p>
    <w:p w14:paraId="34A23B86" w14:textId="77777777" w:rsidR="00866FAF" w:rsidRDefault="00866FAF">
      <w:pPr>
        <w:rPr>
          <w:rFonts w:hint="eastAsia"/>
        </w:rPr>
      </w:pPr>
    </w:p>
    <w:p w14:paraId="7740AA26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缓颊的词源与演变</w:t>
      </w:r>
    </w:p>
    <w:p w14:paraId="6C49255F" w14:textId="77777777" w:rsidR="00866FAF" w:rsidRDefault="00866FAF">
      <w:pPr>
        <w:rPr>
          <w:rFonts w:hint="eastAsia"/>
        </w:rPr>
      </w:pPr>
    </w:p>
    <w:p w14:paraId="1C97DB21" w14:textId="77777777" w:rsidR="00866FAF" w:rsidRDefault="00866FAF">
      <w:pPr>
        <w:rPr>
          <w:rFonts w:hint="eastAsia"/>
        </w:rPr>
      </w:pPr>
    </w:p>
    <w:p w14:paraId="48D1594B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从词源学的角度来看，“缓颊”的使用并不像一些常用词汇那样有着广泛的文献记载。它更多地出现在古代文学作品中，用来描述人物表情的变化或是场景氛围的转变。随着时间的推移，这一词语的意义逐渐丰富，不仅仅局限于字面意思，更发展出了象征意义，如表达对某人的安慰或是缓和矛盾等。</w:t>
      </w:r>
    </w:p>
    <w:p w14:paraId="29A74A26" w14:textId="77777777" w:rsidR="00866FAF" w:rsidRDefault="00866FAF">
      <w:pPr>
        <w:rPr>
          <w:rFonts w:hint="eastAsia"/>
        </w:rPr>
      </w:pPr>
    </w:p>
    <w:p w14:paraId="184F205D" w14:textId="77777777" w:rsidR="00866FAF" w:rsidRDefault="00866FAF">
      <w:pPr>
        <w:rPr>
          <w:rFonts w:hint="eastAsia"/>
        </w:rPr>
      </w:pPr>
    </w:p>
    <w:p w14:paraId="4C428A25" w14:textId="77777777" w:rsidR="00866FAF" w:rsidRDefault="00866FAF">
      <w:pPr>
        <w:rPr>
          <w:rFonts w:hint="eastAsia"/>
        </w:rPr>
      </w:pPr>
    </w:p>
    <w:p w14:paraId="2223E3FC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缓颊在现代汉语中的应用</w:t>
      </w:r>
    </w:p>
    <w:p w14:paraId="27690478" w14:textId="77777777" w:rsidR="00866FAF" w:rsidRDefault="00866FAF">
      <w:pPr>
        <w:rPr>
          <w:rFonts w:hint="eastAsia"/>
        </w:rPr>
      </w:pPr>
    </w:p>
    <w:p w14:paraId="7C1DD299" w14:textId="77777777" w:rsidR="00866FAF" w:rsidRDefault="00866FAF">
      <w:pPr>
        <w:rPr>
          <w:rFonts w:hint="eastAsia"/>
        </w:rPr>
      </w:pPr>
    </w:p>
    <w:p w14:paraId="7355719F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尽管“缓颊”在日常口语交流中并不常见，但在正式的书面语或文学创作中仍有一定的使用频率。特别是在描绘人物情感变化、社会关系调整等方面，该词能够精准传达出微妙的情感色彩和社交动态。例如，在描述谈判场合中，双方通过友好的交谈逐渐缓解了原本剑拔弩张的局势时，就可以用到“缓颊”一词来形象地表达这一过程。</w:t>
      </w:r>
    </w:p>
    <w:p w14:paraId="5DF1B1B9" w14:textId="77777777" w:rsidR="00866FAF" w:rsidRDefault="00866FAF">
      <w:pPr>
        <w:rPr>
          <w:rFonts w:hint="eastAsia"/>
        </w:rPr>
      </w:pPr>
    </w:p>
    <w:p w14:paraId="4302FC05" w14:textId="77777777" w:rsidR="00866FAF" w:rsidRDefault="00866FAF">
      <w:pPr>
        <w:rPr>
          <w:rFonts w:hint="eastAsia"/>
        </w:rPr>
      </w:pPr>
    </w:p>
    <w:p w14:paraId="47AC6129" w14:textId="77777777" w:rsidR="00866FAF" w:rsidRDefault="00866FAF">
      <w:pPr>
        <w:rPr>
          <w:rFonts w:hint="eastAsia"/>
        </w:rPr>
      </w:pPr>
    </w:p>
    <w:p w14:paraId="2E89EC82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如何正确使用缓颊</w:t>
      </w:r>
    </w:p>
    <w:p w14:paraId="3417E92B" w14:textId="77777777" w:rsidR="00866FAF" w:rsidRDefault="00866FAF">
      <w:pPr>
        <w:rPr>
          <w:rFonts w:hint="eastAsia"/>
        </w:rPr>
      </w:pPr>
    </w:p>
    <w:p w14:paraId="30B7CB71" w14:textId="77777777" w:rsidR="00866FAF" w:rsidRDefault="00866FAF">
      <w:pPr>
        <w:rPr>
          <w:rFonts w:hint="eastAsia"/>
        </w:rPr>
      </w:pPr>
    </w:p>
    <w:p w14:paraId="7CC11C47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对于想要在写作或口语表达中恰当运用“缓颊”这一词汇的朋友来说，首先需要准确把握其含义及适用场景。一般而言，当涉及到缓和人际关系、改善沟通氛围或者是在描述某人表情由紧张转为放松的情景时，都可以考虑使用“缓颊”。同时，由于“缓颊”带有一定的文言色彩，因此在非正式或过于口语化的环境中使用时需谨慎，以免造成误解或显得不自然。</w:t>
      </w:r>
    </w:p>
    <w:p w14:paraId="605443CA" w14:textId="77777777" w:rsidR="00866FAF" w:rsidRDefault="00866FAF">
      <w:pPr>
        <w:rPr>
          <w:rFonts w:hint="eastAsia"/>
        </w:rPr>
      </w:pPr>
    </w:p>
    <w:p w14:paraId="38F5AC78" w14:textId="77777777" w:rsidR="00866FAF" w:rsidRDefault="00866FAF">
      <w:pPr>
        <w:rPr>
          <w:rFonts w:hint="eastAsia"/>
        </w:rPr>
      </w:pPr>
    </w:p>
    <w:p w14:paraId="74F74AB1" w14:textId="77777777" w:rsidR="00866FAF" w:rsidRDefault="00866FAF">
      <w:pPr>
        <w:rPr>
          <w:rFonts w:hint="eastAsia"/>
        </w:rPr>
      </w:pPr>
    </w:p>
    <w:p w14:paraId="746D0BB5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C16B8" w14:textId="77777777" w:rsidR="00866FAF" w:rsidRDefault="00866FAF">
      <w:pPr>
        <w:rPr>
          <w:rFonts w:hint="eastAsia"/>
        </w:rPr>
      </w:pPr>
    </w:p>
    <w:p w14:paraId="69ACF5CC" w14:textId="77777777" w:rsidR="00866FAF" w:rsidRDefault="00866FAF">
      <w:pPr>
        <w:rPr>
          <w:rFonts w:hint="eastAsia"/>
        </w:rPr>
      </w:pPr>
    </w:p>
    <w:p w14:paraId="332FDA90" w14:textId="77777777" w:rsidR="00866FAF" w:rsidRDefault="00866FAF">
      <w:pPr>
        <w:rPr>
          <w:rFonts w:hint="eastAsia"/>
        </w:rPr>
      </w:pPr>
      <w:r>
        <w:rPr>
          <w:rFonts w:hint="eastAsia"/>
        </w:rPr>
        <w:tab/>
        <w:t>“缓颊”是一个富有文化底蕴且表现力丰富的词汇。了解并掌握它的正确读音及其深层含义，不仅能够提升个人的语言运用能力，还能在适当的场合下为你的表达增添一抹独特的文化韵味。希望本文能帮助大家更好地理解和使用“缓颊”这个词，让它成为你语言宝库中一颗璀璨的明珠。</w:t>
      </w:r>
    </w:p>
    <w:p w14:paraId="3D2D8CAF" w14:textId="77777777" w:rsidR="00866FAF" w:rsidRDefault="00866FAF">
      <w:pPr>
        <w:rPr>
          <w:rFonts w:hint="eastAsia"/>
        </w:rPr>
      </w:pPr>
    </w:p>
    <w:p w14:paraId="6444EFE6" w14:textId="77777777" w:rsidR="00866FAF" w:rsidRDefault="00866FAF">
      <w:pPr>
        <w:rPr>
          <w:rFonts w:hint="eastAsia"/>
        </w:rPr>
      </w:pPr>
    </w:p>
    <w:p w14:paraId="74A51D2A" w14:textId="77777777" w:rsidR="00866FAF" w:rsidRDefault="00866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8508B" w14:textId="43B43D6B" w:rsidR="00C364A9" w:rsidRDefault="00C364A9"/>
    <w:sectPr w:rsidR="00C3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A9"/>
    <w:rsid w:val="00866FAF"/>
    <w:rsid w:val="00C364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3E2B1-AE8B-4F5D-B89A-8F6B5D80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