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2169" w14:textId="77777777" w:rsidR="00D92B17" w:rsidRDefault="00D92B17">
      <w:pPr>
        <w:rPr>
          <w:rFonts w:hint="eastAsia"/>
        </w:rPr>
      </w:pPr>
    </w:p>
    <w:p w14:paraId="45F3D3FC" w14:textId="77777777" w:rsidR="00D92B17" w:rsidRDefault="00D92B17">
      <w:pPr>
        <w:rPr>
          <w:rFonts w:hint="eastAsia"/>
        </w:rPr>
      </w:pPr>
      <w:r>
        <w:rPr>
          <w:rFonts w:hint="eastAsia"/>
        </w:rPr>
        <w:tab/>
        <w:t>置组词和的拼音字</w:t>
      </w:r>
    </w:p>
    <w:p w14:paraId="5AF627CB" w14:textId="77777777" w:rsidR="00D92B17" w:rsidRDefault="00D92B17">
      <w:pPr>
        <w:rPr>
          <w:rFonts w:hint="eastAsia"/>
        </w:rPr>
      </w:pPr>
    </w:p>
    <w:p w14:paraId="25A7767A" w14:textId="77777777" w:rsidR="00D92B17" w:rsidRDefault="00D92B17">
      <w:pPr>
        <w:rPr>
          <w:rFonts w:hint="eastAsia"/>
        </w:rPr>
      </w:pPr>
    </w:p>
    <w:p w14:paraId="4CC96773" w14:textId="77777777" w:rsidR="00D92B17" w:rsidRDefault="00D92B17">
      <w:pPr>
        <w:rPr>
          <w:rFonts w:hint="eastAsia"/>
        </w:rPr>
      </w:pPr>
      <w:r>
        <w:rPr>
          <w:rFonts w:hint="eastAsia"/>
        </w:rPr>
        <w:tab/>
        <w:t>在汉字的学习过程中，组词和拼音是两个非常重要的环节。它们不仅帮助我们更好地理解和记忆汉字，还能提高我们的语言表达能力。本文将围绕“置”这个字，探讨它的组词方法及其拼音的应用。</w:t>
      </w:r>
    </w:p>
    <w:p w14:paraId="43C6D7C1" w14:textId="77777777" w:rsidR="00D92B17" w:rsidRDefault="00D92B17">
      <w:pPr>
        <w:rPr>
          <w:rFonts w:hint="eastAsia"/>
        </w:rPr>
      </w:pPr>
    </w:p>
    <w:p w14:paraId="1B5E6C54" w14:textId="77777777" w:rsidR="00D92B17" w:rsidRDefault="00D92B17">
      <w:pPr>
        <w:rPr>
          <w:rFonts w:hint="eastAsia"/>
        </w:rPr>
      </w:pPr>
    </w:p>
    <w:p w14:paraId="7F4482D5" w14:textId="77777777" w:rsidR="00D92B17" w:rsidRDefault="00D92B17">
      <w:pPr>
        <w:rPr>
          <w:rFonts w:hint="eastAsia"/>
        </w:rPr>
      </w:pPr>
    </w:p>
    <w:p w14:paraId="2442D511" w14:textId="77777777" w:rsidR="00D92B17" w:rsidRDefault="00D92B17">
      <w:pPr>
        <w:rPr>
          <w:rFonts w:hint="eastAsia"/>
        </w:rPr>
      </w:pPr>
      <w:r>
        <w:rPr>
          <w:rFonts w:hint="eastAsia"/>
        </w:rPr>
        <w:tab/>
        <w:t>什么是“置”字？</w:t>
      </w:r>
    </w:p>
    <w:p w14:paraId="7198433D" w14:textId="77777777" w:rsidR="00D92B17" w:rsidRDefault="00D92B17">
      <w:pPr>
        <w:rPr>
          <w:rFonts w:hint="eastAsia"/>
        </w:rPr>
      </w:pPr>
    </w:p>
    <w:p w14:paraId="5333A883" w14:textId="77777777" w:rsidR="00D92B17" w:rsidRDefault="00D92B17">
      <w:pPr>
        <w:rPr>
          <w:rFonts w:hint="eastAsia"/>
        </w:rPr>
      </w:pPr>
    </w:p>
    <w:p w14:paraId="19B402C1" w14:textId="77777777" w:rsidR="00D92B17" w:rsidRDefault="00D92B17">
      <w:pPr>
        <w:rPr>
          <w:rFonts w:hint="eastAsia"/>
        </w:rPr>
      </w:pPr>
      <w:r>
        <w:rPr>
          <w:rFonts w:hint="eastAsia"/>
        </w:rPr>
        <w:tab/>
        <w:t>“置”是一个常用的汉字，其基本含义为放置、设置等。例如，“安置”指的是安排定居或安放某物；“配置”则意味着按照一定的计划进行布置。这些词语都很好地体现了“置”的核心意义——摆放、设立。在拼音方面，“置”读作 zhì，属于第四声，发音时需注意音调的准确性。</w:t>
      </w:r>
    </w:p>
    <w:p w14:paraId="37C5D1E0" w14:textId="77777777" w:rsidR="00D92B17" w:rsidRDefault="00D92B17">
      <w:pPr>
        <w:rPr>
          <w:rFonts w:hint="eastAsia"/>
        </w:rPr>
      </w:pPr>
    </w:p>
    <w:p w14:paraId="210AE355" w14:textId="77777777" w:rsidR="00D92B17" w:rsidRDefault="00D92B17">
      <w:pPr>
        <w:rPr>
          <w:rFonts w:hint="eastAsia"/>
        </w:rPr>
      </w:pPr>
    </w:p>
    <w:p w14:paraId="11F8E149" w14:textId="77777777" w:rsidR="00D92B17" w:rsidRDefault="00D92B17">
      <w:pPr>
        <w:rPr>
          <w:rFonts w:hint="eastAsia"/>
        </w:rPr>
      </w:pPr>
    </w:p>
    <w:p w14:paraId="4D6BB490" w14:textId="77777777" w:rsidR="00D92B17" w:rsidRDefault="00D92B17">
      <w:pPr>
        <w:rPr>
          <w:rFonts w:hint="eastAsia"/>
        </w:rPr>
      </w:pPr>
      <w:r>
        <w:rPr>
          <w:rFonts w:hint="eastAsia"/>
        </w:rPr>
        <w:tab/>
        <w:t>如何利用“置”进行组词？</w:t>
      </w:r>
    </w:p>
    <w:p w14:paraId="2CD88E48" w14:textId="77777777" w:rsidR="00D92B17" w:rsidRDefault="00D92B17">
      <w:pPr>
        <w:rPr>
          <w:rFonts w:hint="eastAsia"/>
        </w:rPr>
      </w:pPr>
    </w:p>
    <w:p w14:paraId="7A384714" w14:textId="77777777" w:rsidR="00D92B17" w:rsidRDefault="00D92B17">
      <w:pPr>
        <w:rPr>
          <w:rFonts w:hint="eastAsia"/>
        </w:rPr>
      </w:pPr>
    </w:p>
    <w:p w14:paraId="4994643D" w14:textId="77777777" w:rsidR="00D92B17" w:rsidRDefault="00D92B17">
      <w:pPr>
        <w:rPr>
          <w:rFonts w:hint="eastAsia"/>
        </w:rPr>
      </w:pPr>
      <w:r>
        <w:rPr>
          <w:rFonts w:hint="eastAsia"/>
        </w:rPr>
        <w:tab/>
        <w:t>基于“置”的基础意思，我们可以构造出许多有意义的词汇。比如“购置”，指的是购买物品；“置疑”意为怀疑，通常用于否定句中，如无可置疑。通过这样的方式，我们不仅可以扩大自己的词汇量，还可以更加灵活地运用汉语进行交流。“置之不理”、“置身事外”等成语也是从“置”的基础上演变而来的，它们在特定语境下使用，能够增强表达的效果。</w:t>
      </w:r>
    </w:p>
    <w:p w14:paraId="230C5315" w14:textId="77777777" w:rsidR="00D92B17" w:rsidRDefault="00D92B17">
      <w:pPr>
        <w:rPr>
          <w:rFonts w:hint="eastAsia"/>
        </w:rPr>
      </w:pPr>
    </w:p>
    <w:p w14:paraId="577820E6" w14:textId="77777777" w:rsidR="00D92B17" w:rsidRDefault="00D92B17">
      <w:pPr>
        <w:rPr>
          <w:rFonts w:hint="eastAsia"/>
        </w:rPr>
      </w:pPr>
    </w:p>
    <w:p w14:paraId="3FB090F0" w14:textId="77777777" w:rsidR="00D92B17" w:rsidRDefault="00D92B17">
      <w:pPr>
        <w:rPr>
          <w:rFonts w:hint="eastAsia"/>
        </w:rPr>
      </w:pPr>
    </w:p>
    <w:p w14:paraId="08BDA454" w14:textId="77777777" w:rsidR="00D92B17" w:rsidRDefault="00D92B17">
      <w:pPr>
        <w:rPr>
          <w:rFonts w:hint="eastAsia"/>
        </w:rPr>
      </w:pPr>
      <w:r>
        <w:rPr>
          <w:rFonts w:hint="eastAsia"/>
        </w:rPr>
        <w:tab/>
        <w:t>拼音的重要性及应用</w:t>
      </w:r>
    </w:p>
    <w:p w14:paraId="6F0FAC7F" w14:textId="77777777" w:rsidR="00D92B17" w:rsidRDefault="00D92B17">
      <w:pPr>
        <w:rPr>
          <w:rFonts w:hint="eastAsia"/>
        </w:rPr>
      </w:pPr>
    </w:p>
    <w:p w14:paraId="4C14FEF2" w14:textId="77777777" w:rsidR="00D92B17" w:rsidRDefault="00D92B17">
      <w:pPr>
        <w:rPr>
          <w:rFonts w:hint="eastAsia"/>
        </w:rPr>
      </w:pPr>
    </w:p>
    <w:p w14:paraId="3F1F1323" w14:textId="77777777" w:rsidR="00D92B17" w:rsidRDefault="00D92B17">
      <w:pPr>
        <w:rPr>
          <w:rFonts w:hint="eastAsia"/>
        </w:rPr>
      </w:pPr>
      <w:r>
        <w:rPr>
          <w:rFonts w:hint="eastAsia"/>
        </w:rPr>
        <w:tab/>
        <w:t>学习汉字的掌握其正确的拼音也是非常关键的。对于“置”字而言，zhì 这个音节有助于我们准确地拼写出这个词，并且在口语交流中也能清晰地传达信息。拼音的学习对非母语者来说尤为重要，因为它提供了一种标准化的方式来表示汉字的发音，便于他们快速入门并逐步深入学习汉语。</w:t>
      </w:r>
    </w:p>
    <w:p w14:paraId="4EDCC5CF" w14:textId="77777777" w:rsidR="00D92B17" w:rsidRDefault="00D92B17">
      <w:pPr>
        <w:rPr>
          <w:rFonts w:hint="eastAsia"/>
        </w:rPr>
      </w:pPr>
    </w:p>
    <w:p w14:paraId="6435BAE5" w14:textId="77777777" w:rsidR="00D92B17" w:rsidRDefault="00D92B17">
      <w:pPr>
        <w:rPr>
          <w:rFonts w:hint="eastAsia"/>
        </w:rPr>
      </w:pPr>
    </w:p>
    <w:p w14:paraId="1A8F4805" w14:textId="77777777" w:rsidR="00D92B17" w:rsidRDefault="00D92B17">
      <w:pPr>
        <w:rPr>
          <w:rFonts w:hint="eastAsia"/>
        </w:rPr>
      </w:pPr>
    </w:p>
    <w:p w14:paraId="4AD68558" w14:textId="77777777" w:rsidR="00D92B17" w:rsidRDefault="00D92B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E96297" w14:textId="77777777" w:rsidR="00D92B17" w:rsidRDefault="00D92B17">
      <w:pPr>
        <w:rPr>
          <w:rFonts w:hint="eastAsia"/>
        </w:rPr>
      </w:pPr>
    </w:p>
    <w:p w14:paraId="57D875A9" w14:textId="77777777" w:rsidR="00D92B17" w:rsidRDefault="00D92B17">
      <w:pPr>
        <w:rPr>
          <w:rFonts w:hint="eastAsia"/>
        </w:rPr>
      </w:pPr>
    </w:p>
    <w:p w14:paraId="379D66F3" w14:textId="77777777" w:rsidR="00D92B17" w:rsidRDefault="00D92B17">
      <w:pPr>
        <w:rPr>
          <w:rFonts w:hint="eastAsia"/>
        </w:rPr>
      </w:pPr>
      <w:r>
        <w:rPr>
          <w:rFonts w:hint="eastAsia"/>
        </w:rPr>
        <w:tab/>
        <w:t>通过对“置”字的组词和拼音的学习，我们不仅能加深对该字本身的理解，还能够在更广泛的语境中灵活使用它。希望这篇文章能为你提供一些有价值的信息，激发你对汉字学习的兴趣，并鼓励你在日常生活中更多地尝试使用新学到的词汇。</w:t>
      </w:r>
    </w:p>
    <w:p w14:paraId="42DB72A0" w14:textId="77777777" w:rsidR="00D92B17" w:rsidRDefault="00D92B17">
      <w:pPr>
        <w:rPr>
          <w:rFonts w:hint="eastAsia"/>
        </w:rPr>
      </w:pPr>
    </w:p>
    <w:p w14:paraId="7E2D0078" w14:textId="77777777" w:rsidR="00D92B17" w:rsidRDefault="00D92B17">
      <w:pPr>
        <w:rPr>
          <w:rFonts w:hint="eastAsia"/>
        </w:rPr>
      </w:pPr>
    </w:p>
    <w:p w14:paraId="575A25FF" w14:textId="77777777" w:rsidR="00D92B17" w:rsidRDefault="00D92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CEE94" w14:textId="1F77F0B6" w:rsidR="002960A3" w:rsidRDefault="002960A3"/>
    <w:sectPr w:rsidR="0029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A3"/>
    <w:rsid w:val="00230453"/>
    <w:rsid w:val="002960A3"/>
    <w:rsid w:val="00D9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2AA04-D7FF-4385-A0E3-F6C7F592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