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E662" w14:textId="77777777" w:rsidR="00C925FB" w:rsidRDefault="00C925FB">
      <w:pPr>
        <w:rPr>
          <w:rFonts w:hint="eastAsia"/>
        </w:rPr>
      </w:pPr>
      <w:r>
        <w:rPr>
          <w:rFonts w:hint="eastAsia"/>
        </w:rPr>
        <w:t>羽的拼音怎么写</w:t>
      </w:r>
    </w:p>
    <w:p w14:paraId="2BBA116F" w14:textId="77777777" w:rsidR="00C925FB" w:rsidRDefault="00C925FB">
      <w:pPr>
        <w:rPr>
          <w:rFonts w:hint="eastAsia"/>
        </w:rPr>
      </w:pPr>
      <w:r>
        <w:rPr>
          <w:rFonts w:hint="eastAsia"/>
        </w:rPr>
        <w:t>汉字“羽”是一个象形字，其原始形态像鸟的羽毛，两旁对称分布着短横，代表着羽毛的形状。在现代汉语中，“羽”的拼音是 yǔ，声调为第三声（上声），这表明发音时声音要从低到高再降下。在学习中文的过程中，正确地读出每个汉字的拼音对于理解词汇和进行交流是非常重要的。</w:t>
      </w:r>
    </w:p>
    <w:p w14:paraId="37096B1D" w14:textId="77777777" w:rsidR="00C925FB" w:rsidRDefault="00C925FB">
      <w:pPr>
        <w:rPr>
          <w:rFonts w:hint="eastAsia"/>
        </w:rPr>
      </w:pPr>
    </w:p>
    <w:p w14:paraId="7AF41B05" w14:textId="77777777" w:rsidR="00C925FB" w:rsidRDefault="00C925FB">
      <w:pPr>
        <w:rPr>
          <w:rFonts w:hint="eastAsia"/>
        </w:rPr>
      </w:pPr>
      <w:r>
        <w:rPr>
          <w:rFonts w:hint="eastAsia"/>
        </w:rPr>
        <w:t>深入理解羽字</w:t>
      </w:r>
    </w:p>
    <w:p w14:paraId="0D72AC26" w14:textId="77777777" w:rsidR="00C925FB" w:rsidRDefault="00C925FB">
      <w:pPr>
        <w:rPr>
          <w:rFonts w:hint="eastAsia"/>
        </w:rPr>
      </w:pPr>
      <w:r>
        <w:rPr>
          <w:rFonts w:hint="eastAsia"/>
        </w:rPr>
        <w:t>当我们深入了解“羽”这个字的时候，我们可以发现它不仅代表了鸟类的羽毛，在古代中国还象征着轻盈、自由以及天空。在古文里，“羽”字经常出现在诗歌和文学作品中，用来描绘鸟儿飞翔的姿态或是形容事物的轻柔。比如，“振翅高飞”就使用了“羽”来暗示翅膀的动作。</w:t>
      </w:r>
    </w:p>
    <w:p w14:paraId="37817C10" w14:textId="77777777" w:rsidR="00C925FB" w:rsidRDefault="00C925FB">
      <w:pPr>
        <w:rPr>
          <w:rFonts w:hint="eastAsia"/>
        </w:rPr>
      </w:pPr>
    </w:p>
    <w:p w14:paraId="626023F0" w14:textId="77777777" w:rsidR="00C925FB" w:rsidRDefault="00C925FB">
      <w:pPr>
        <w:rPr>
          <w:rFonts w:hint="eastAsia"/>
        </w:rPr>
      </w:pPr>
      <w:r>
        <w:rPr>
          <w:rFonts w:hint="eastAsia"/>
        </w:rPr>
        <w:t>羽字在文化中的意义</w:t>
      </w:r>
    </w:p>
    <w:p w14:paraId="1321982E" w14:textId="77777777" w:rsidR="00C925FB" w:rsidRDefault="00C925FB">
      <w:pPr>
        <w:rPr>
          <w:rFonts w:hint="eastAsia"/>
        </w:rPr>
      </w:pPr>
      <w:r>
        <w:rPr>
          <w:rFonts w:hint="eastAsia"/>
        </w:rPr>
        <w:t>在中国传统文化里，“羽”有着丰富的寓意。它不仅是音乐五音之一“宫商角徵羽”中的一个音阶，也与道教和佛教相关联。在道家思想中，仙人可以御风而行，他们被描绘成身披羽毛衣，能够升天遨游。而在佛教中，孔雀开屏展现美丽羽毛的形象，则被视为吉祥如意的象征。</w:t>
      </w:r>
    </w:p>
    <w:p w14:paraId="12E4E3ED" w14:textId="77777777" w:rsidR="00C925FB" w:rsidRDefault="00C925FB">
      <w:pPr>
        <w:rPr>
          <w:rFonts w:hint="eastAsia"/>
        </w:rPr>
      </w:pPr>
    </w:p>
    <w:p w14:paraId="51D9122D" w14:textId="77777777" w:rsidR="00C925FB" w:rsidRDefault="00C925FB">
      <w:pPr>
        <w:rPr>
          <w:rFonts w:hint="eastAsia"/>
        </w:rPr>
      </w:pPr>
      <w:r>
        <w:rPr>
          <w:rFonts w:hint="eastAsia"/>
        </w:rPr>
        <w:t>羽字的应用场景</w:t>
      </w:r>
    </w:p>
    <w:p w14:paraId="59009CA2" w14:textId="77777777" w:rsidR="00C925FB" w:rsidRDefault="00C925FB">
      <w:pPr>
        <w:rPr>
          <w:rFonts w:hint="eastAsia"/>
        </w:rPr>
      </w:pPr>
      <w:r>
        <w:rPr>
          <w:rFonts w:hint="eastAsia"/>
        </w:rPr>
        <w:t>“羽”字在生活中也有广泛的应用。它既可以作为名词指代鸟类的羽毛，也可以用作动词表示轻拂或飘动。“羽”还常见于人的名字之中，尤其是女性名字，寓意着温柔和美丽。在体育领域，羽毛球运动就是以“羽”命名，强调球拍击打带有羽毛的球的特点。</w:t>
      </w:r>
    </w:p>
    <w:p w14:paraId="36322FA2" w14:textId="77777777" w:rsidR="00C925FB" w:rsidRDefault="00C925FB">
      <w:pPr>
        <w:rPr>
          <w:rFonts w:hint="eastAsia"/>
        </w:rPr>
      </w:pPr>
    </w:p>
    <w:p w14:paraId="245B8C09" w14:textId="77777777" w:rsidR="00C925FB" w:rsidRDefault="00C925FB">
      <w:pPr>
        <w:rPr>
          <w:rFonts w:hint="eastAsia"/>
        </w:rPr>
      </w:pPr>
      <w:r>
        <w:rPr>
          <w:rFonts w:hint="eastAsia"/>
        </w:rPr>
        <w:t>最后的总结</w:t>
      </w:r>
    </w:p>
    <w:p w14:paraId="2019E194" w14:textId="77777777" w:rsidR="00C925FB" w:rsidRDefault="00C925FB">
      <w:pPr>
        <w:rPr>
          <w:rFonts w:hint="eastAsia"/>
        </w:rPr>
      </w:pPr>
      <w:r>
        <w:rPr>
          <w:rFonts w:hint="eastAsia"/>
        </w:rPr>
        <w:t>“羽”字不仅具有简单的物理形态上的含义，更蕴含着深厚的文化内涵。它的拼音 yǔ 以及所承载的意义，都成为了中华文化不可或缺的一部分。无论是日常交流还是文学创作，“羽”字都在无声地诉说着中国悠久的历史和灿烂的文化。</w:t>
      </w:r>
    </w:p>
    <w:p w14:paraId="57C96651" w14:textId="77777777" w:rsidR="00C925FB" w:rsidRDefault="00C925FB">
      <w:pPr>
        <w:rPr>
          <w:rFonts w:hint="eastAsia"/>
        </w:rPr>
      </w:pPr>
    </w:p>
    <w:p w14:paraId="619AD0B1" w14:textId="77777777" w:rsidR="00C925FB" w:rsidRDefault="00C925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0C3EF" w14:textId="646714EE" w:rsidR="00A83079" w:rsidRDefault="00A83079"/>
    <w:sectPr w:rsidR="00A83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79"/>
    <w:rsid w:val="007F2201"/>
    <w:rsid w:val="00A83079"/>
    <w:rsid w:val="00C9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7487E-3259-4166-B6F9-500919C6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