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49B7E" w14:textId="77777777" w:rsidR="007B4BF7" w:rsidRDefault="007B4BF7">
      <w:pPr>
        <w:rPr>
          <w:rFonts w:hint="eastAsia"/>
        </w:rPr>
      </w:pPr>
    </w:p>
    <w:p w14:paraId="4532F77D" w14:textId="77777777" w:rsidR="007B4BF7" w:rsidRDefault="007B4BF7">
      <w:pPr>
        <w:rPr>
          <w:rFonts w:hint="eastAsia"/>
        </w:rPr>
      </w:pPr>
      <w:r>
        <w:rPr>
          <w:rFonts w:hint="eastAsia"/>
        </w:rPr>
        <w:tab/>
        <w:t>腮的拼音与基本含义</w:t>
      </w:r>
    </w:p>
    <w:p w14:paraId="66C9D95D" w14:textId="77777777" w:rsidR="007B4BF7" w:rsidRDefault="007B4BF7">
      <w:pPr>
        <w:rPr>
          <w:rFonts w:hint="eastAsia"/>
        </w:rPr>
      </w:pPr>
    </w:p>
    <w:p w14:paraId="12DE3E54" w14:textId="77777777" w:rsidR="007B4BF7" w:rsidRDefault="007B4BF7">
      <w:pPr>
        <w:rPr>
          <w:rFonts w:hint="eastAsia"/>
        </w:rPr>
      </w:pPr>
    </w:p>
    <w:p w14:paraId="5BD6056D" w14:textId="77777777" w:rsidR="007B4BF7" w:rsidRDefault="007B4BF7">
      <w:pPr>
        <w:rPr>
          <w:rFonts w:hint="eastAsia"/>
        </w:rPr>
      </w:pPr>
      <w:r>
        <w:rPr>
          <w:rFonts w:hint="eastAsia"/>
        </w:rPr>
        <w:tab/>
        <w:t>“腮”在汉语中的拼音是“sāi”。这个字主要指的是人体面部两侧靠近耳朵前方的部分，也就是我们通常所说的面颊。在中文中，“腮”不仅用于描述人的面部特征，有时也会用来形容动物的脸部侧面。例如，在一些文学作品或日常交流中，人们会提到“小猫的腮帮子”，这里就形象地描绘了小猫脸部的轮廓。</w:t>
      </w:r>
    </w:p>
    <w:p w14:paraId="220213A3" w14:textId="77777777" w:rsidR="007B4BF7" w:rsidRDefault="007B4BF7">
      <w:pPr>
        <w:rPr>
          <w:rFonts w:hint="eastAsia"/>
        </w:rPr>
      </w:pPr>
    </w:p>
    <w:p w14:paraId="655C0854" w14:textId="77777777" w:rsidR="007B4BF7" w:rsidRDefault="007B4BF7">
      <w:pPr>
        <w:rPr>
          <w:rFonts w:hint="eastAsia"/>
        </w:rPr>
      </w:pPr>
    </w:p>
    <w:p w14:paraId="3E1333D4" w14:textId="77777777" w:rsidR="007B4BF7" w:rsidRDefault="007B4BF7">
      <w:pPr>
        <w:rPr>
          <w:rFonts w:hint="eastAsia"/>
        </w:rPr>
      </w:pPr>
    </w:p>
    <w:p w14:paraId="0EF8E699" w14:textId="77777777" w:rsidR="007B4BF7" w:rsidRDefault="007B4BF7">
      <w:pPr>
        <w:rPr>
          <w:rFonts w:hint="eastAsia"/>
        </w:rPr>
      </w:pPr>
      <w:r>
        <w:rPr>
          <w:rFonts w:hint="eastAsia"/>
        </w:rPr>
        <w:tab/>
        <w:t>腮的文化含义与使用场景</w:t>
      </w:r>
    </w:p>
    <w:p w14:paraId="5F85AB16" w14:textId="77777777" w:rsidR="007B4BF7" w:rsidRDefault="007B4BF7">
      <w:pPr>
        <w:rPr>
          <w:rFonts w:hint="eastAsia"/>
        </w:rPr>
      </w:pPr>
    </w:p>
    <w:p w14:paraId="1C389458" w14:textId="77777777" w:rsidR="007B4BF7" w:rsidRDefault="007B4BF7">
      <w:pPr>
        <w:rPr>
          <w:rFonts w:hint="eastAsia"/>
        </w:rPr>
      </w:pPr>
    </w:p>
    <w:p w14:paraId="66A9F782" w14:textId="77777777" w:rsidR="007B4BF7" w:rsidRDefault="007B4BF7">
      <w:pPr>
        <w:rPr>
          <w:rFonts w:hint="eastAsia"/>
        </w:rPr>
      </w:pPr>
      <w:r>
        <w:rPr>
          <w:rFonts w:hint="eastAsia"/>
        </w:rPr>
        <w:tab/>
        <w:t>在中华文化中，“腮”不仅仅是一个生理部位的名字，它还承载着一定的文化意义。古代诗词中常有对女子“腮红如醉”的描写，以此来表达女性的美丽与娇羞。“腮”也经常出现在成语中，比如“咬牙切齿”，这里的“咬牙”实际上是指用力咬紧腮内的牙齿，表达了一种愤怒或坚定的情绪状态。这些用法都体现了“腮”在中国语言文化中的独特地位。</w:t>
      </w:r>
    </w:p>
    <w:p w14:paraId="24877356" w14:textId="77777777" w:rsidR="007B4BF7" w:rsidRDefault="007B4BF7">
      <w:pPr>
        <w:rPr>
          <w:rFonts w:hint="eastAsia"/>
        </w:rPr>
      </w:pPr>
    </w:p>
    <w:p w14:paraId="40870D80" w14:textId="77777777" w:rsidR="007B4BF7" w:rsidRDefault="007B4BF7">
      <w:pPr>
        <w:rPr>
          <w:rFonts w:hint="eastAsia"/>
        </w:rPr>
      </w:pPr>
    </w:p>
    <w:p w14:paraId="4780C46F" w14:textId="77777777" w:rsidR="007B4BF7" w:rsidRDefault="007B4BF7">
      <w:pPr>
        <w:rPr>
          <w:rFonts w:hint="eastAsia"/>
        </w:rPr>
      </w:pPr>
    </w:p>
    <w:p w14:paraId="467D873D" w14:textId="77777777" w:rsidR="007B4BF7" w:rsidRDefault="007B4BF7">
      <w:pPr>
        <w:rPr>
          <w:rFonts w:hint="eastAsia"/>
        </w:rPr>
      </w:pPr>
      <w:r>
        <w:rPr>
          <w:rFonts w:hint="eastAsia"/>
        </w:rPr>
        <w:tab/>
        <w:t>腮在医学上的重要性</w:t>
      </w:r>
    </w:p>
    <w:p w14:paraId="75794557" w14:textId="77777777" w:rsidR="007B4BF7" w:rsidRDefault="007B4BF7">
      <w:pPr>
        <w:rPr>
          <w:rFonts w:hint="eastAsia"/>
        </w:rPr>
      </w:pPr>
    </w:p>
    <w:p w14:paraId="0DC963D9" w14:textId="77777777" w:rsidR="007B4BF7" w:rsidRDefault="007B4BF7">
      <w:pPr>
        <w:rPr>
          <w:rFonts w:hint="eastAsia"/>
        </w:rPr>
      </w:pPr>
    </w:p>
    <w:p w14:paraId="11FFB95D" w14:textId="77777777" w:rsidR="007B4BF7" w:rsidRDefault="007B4BF7">
      <w:pPr>
        <w:rPr>
          <w:rFonts w:hint="eastAsia"/>
        </w:rPr>
      </w:pPr>
      <w:r>
        <w:rPr>
          <w:rFonts w:hint="eastAsia"/>
        </w:rPr>
        <w:tab/>
        <w:t>从医学角度来看，腮不仅是面部表情的重要组成部分，还与健康状况密切相关。腮腺位于耳前下方，是人体三大唾液腺之一，负责分泌唾液帮助消化。当腮腺发生炎症（即腮腺炎）时，患者可能会出现腮部肿胀、疼痛等症状，这不仅影响美观，还会对饮食造成不便。因此，了解腮的基本解剖结构及其功能对于预防和治疗相关疾病具有重要意义。</w:t>
      </w:r>
    </w:p>
    <w:p w14:paraId="5ACF5C79" w14:textId="77777777" w:rsidR="007B4BF7" w:rsidRDefault="007B4BF7">
      <w:pPr>
        <w:rPr>
          <w:rFonts w:hint="eastAsia"/>
        </w:rPr>
      </w:pPr>
    </w:p>
    <w:p w14:paraId="17DF7DF9" w14:textId="77777777" w:rsidR="007B4BF7" w:rsidRDefault="007B4BF7">
      <w:pPr>
        <w:rPr>
          <w:rFonts w:hint="eastAsia"/>
        </w:rPr>
      </w:pPr>
    </w:p>
    <w:p w14:paraId="69B25CF1" w14:textId="77777777" w:rsidR="007B4BF7" w:rsidRDefault="007B4BF7">
      <w:pPr>
        <w:rPr>
          <w:rFonts w:hint="eastAsia"/>
        </w:rPr>
      </w:pPr>
    </w:p>
    <w:p w14:paraId="2CE8532E" w14:textId="77777777" w:rsidR="007B4BF7" w:rsidRDefault="007B4BF7">
      <w:pPr>
        <w:rPr>
          <w:rFonts w:hint="eastAsia"/>
        </w:rPr>
      </w:pPr>
      <w:r>
        <w:rPr>
          <w:rFonts w:hint="eastAsia"/>
        </w:rPr>
        <w:tab/>
        <w:t>腮在美容领域的应用</w:t>
      </w:r>
    </w:p>
    <w:p w14:paraId="11C25FF6" w14:textId="77777777" w:rsidR="007B4BF7" w:rsidRDefault="007B4BF7">
      <w:pPr>
        <w:rPr>
          <w:rFonts w:hint="eastAsia"/>
        </w:rPr>
      </w:pPr>
    </w:p>
    <w:p w14:paraId="2C05E35B" w14:textId="77777777" w:rsidR="007B4BF7" w:rsidRDefault="007B4BF7">
      <w:pPr>
        <w:rPr>
          <w:rFonts w:hint="eastAsia"/>
        </w:rPr>
      </w:pPr>
    </w:p>
    <w:p w14:paraId="25DA4DD8" w14:textId="77777777" w:rsidR="007B4BF7" w:rsidRDefault="007B4BF7">
      <w:pPr>
        <w:rPr>
          <w:rFonts w:hint="eastAsia"/>
        </w:rPr>
      </w:pPr>
      <w:r>
        <w:rPr>
          <w:rFonts w:hint="eastAsia"/>
        </w:rPr>
        <w:tab/>
        <w:t>随着美容技术的发展，“腮”成为了许多美容项目关注的重点区域之一。例如，通过注射玻尿酸或肉毒素等方法可以改善脸部轮廓，使腮部线条更加柔和自然；而腮红作为彩妆产品中不可或缺的一部分，则能够有效提升气色，让人看起来更加精神焕发。无论是非手术的美容手段还是日常的化妆技巧，针对腮部的设计都旨在突出个人魅力，满足不同人群的审美需求。</w:t>
      </w:r>
    </w:p>
    <w:p w14:paraId="04B9D089" w14:textId="77777777" w:rsidR="007B4BF7" w:rsidRDefault="007B4BF7">
      <w:pPr>
        <w:rPr>
          <w:rFonts w:hint="eastAsia"/>
        </w:rPr>
      </w:pPr>
    </w:p>
    <w:p w14:paraId="76C41F8F" w14:textId="77777777" w:rsidR="007B4BF7" w:rsidRDefault="007B4BF7">
      <w:pPr>
        <w:rPr>
          <w:rFonts w:hint="eastAsia"/>
        </w:rPr>
      </w:pPr>
    </w:p>
    <w:p w14:paraId="3E43BCDD" w14:textId="77777777" w:rsidR="007B4BF7" w:rsidRDefault="007B4BF7">
      <w:pPr>
        <w:rPr>
          <w:rFonts w:hint="eastAsia"/>
        </w:rPr>
      </w:pPr>
    </w:p>
    <w:p w14:paraId="773329EC" w14:textId="77777777" w:rsidR="007B4BF7" w:rsidRDefault="007B4BF7">
      <w:pPr>
        <w:rPr>
          <w:rFonts w:hint="eastAsia"/>
        </w:rPr>
      </w:pPr>
      <w:r>
        <w:rPr>
          <w:rFonts w:hint="eastAsia"/>
        </w:rPr>
        <w:tab/>
        <w:t>最后的总结：腮的重要性与多样性</w:t>
      </w:r>
    </w:p>
    <w:p w14:paraId="1C3A6BEF" w14:textId="77777777" w:rsidR="007B4BF7" w:rsidRDefault="007B4BF7">
      <w:pPr>
        <w:rPr>
          <w:rFonts w:hint="eastAsia"/>
        </w:rPr>
      </w:pPr>
    </w:p>
    <w:p w14:paraId="53914B94" w14:textId="77777777" w:rsidR="007B4BF7" w:rsidRDefault="007B4BF7">
      <w:pPr>
        <w:rPr>
          <w:rFonts w:hint="eastAsia"/>
        </w:rPr>
      </w:pPr>
    </w:p>
    <w:p w14:paraId="5CDDF407" w14:textId="77777777" w:rsidR="007B4BF7" w:rsidRDefault="007B4BF7">
      <w:pPr>
        <w:rPr>
          <w:rFonts w:hint="eastAsia"/>
        </w:rPr>
      </w:pPr>
      <w:r>
        <w:rPr>
          <w:rFonts w:hint="eastAsia"/>
        </w:rPr>
        <w:tab/>
        <w:t>“腮”虽然只是一个简单的汉字，但它所蕴含的意义却是丰富多样的。从日常生活的点滴到文学艺术的创作，再到医学研究与美容实践，“腮”始终扮演着不可替代的角色。未来，随着科学技术的进步和社会审美的变化，“腮”还将继续展现出其独特的价值和魅力。</w:t>
      </w:r>
    </w:p>
    <w:p w14:paraId="533BD432" w14:textId="77777777" w:rsidR="007B4BF7" w:rsidRDefault="007B4BF7">
      <w:pPr>
        <w:rPr>
          <w:rFonts w:hint="eastAsia"/>
        </w:rPr>
      </w:pPr>
    </w:p>
    <w:p w14:paraId="2C09357B" w14:textId="77777777" w:rsidR="007B4BF7" w:rsidRDefault="007B4BF7">
      <w:pPr>
        <w:rPr>
          <w:rFonts w:hint="eastAsia"/>
        </w:rPr>
      </w:pPr>
    </w:p>
    <w:p w14:paraId="009B989F" w14:textId="77777777" w:rsidR="007B4BF7" w:rsidRDefault="007B4BF7">
      <w:pPr>
        <w:rPr>
          <w:rFonts w:hint="eastAsia"/>
        </w:rPr>
      </w:pPr>
      <w:r>
        <w:rPr>
          <w:rFonts w:hint="eastAsia"/>
        </w:rPr>
        <w:t>本文是由每日文章网(2345lzwz.cn)为大家创作</w:t>
      </w:r>
    </w:p>
    <w:p w14:paraId="56731F14" w14:textId="78556F4B" w:rsidR="00484AF1" w:rsidRDefault="00484AF1"/>
    <w:sectPr w:rsidR="00484A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AF1"/>
    <w:rsid w:val="00484AF1"/>
    <w:rsid w:val="007B4BF7"/>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14455-B08F-45CB-902C-BFB907FA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4A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4A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4A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4A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4A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4A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4A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A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4A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A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4A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4A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4AF1"/>
    <w:rPr>
      <w:rFonts w:cstheme="majorBidi"/>
      <w:color w:val="2F5496" w:themeColor="accent1" w:themeShade="BF"/>
      <w:sz w:val="28"/>
      <w:szCs w:val="28"/>
    </w:rPr>
  </w:style>
  <w:style w:type="character" w:customStyle="1" w:styleId="50">
    <w:name w:val="标题 5 字符"/>
    <w:basedOn w:val="a0"/>
    <w:link w:val="5"/>
    <w:uiPriority w:val="9"/>
    <w:semiHidden/>
    <w:rsid w:val="00484AF1"/>
    <w:rPr>
      <w:rFonts w:cstheme="majorBidi"/>
      <w:color w:val="2F5496" w:themeColor="accent1" w:themeShade="BF"/>
      <w:sz w:val="24"/>
    </w:rPr>
  </w:style>
  <w:style w:type="character" w:customStyle="1" w:styleId="60">
    <w:name w:val="标题 6 字符"/>
    <w:basedOn w:val="a0"/>
    <w:link w:val="6"/>
    <w:uiPriority w:val="9"/>
    <w:semiHidden/>
    <w:rsid w:val="00484AF1"/>
    <w:rPr>
      <w:rFonts w:cstheme="majorBidi"/>
      <w:b/>
      <w:bCs/>
      <w:color w:val="2F5496" w:themeColor="accent1" w:themeShade="BF"/>
    </w:rPr>
  </w:style>
  <w:style w:type="character" w:customStyle="1" w:styleId="70">
    <w:name w:val="标题 7 字符"/>
    <w:basedOn w:val="a0"/>
    <w:link w:val="7"/>
    <w:uiPriority w:val="9"/>
    <w:semiHidden/>
    <w:rsid w:val="00484AF1"/>
    <w:rPr>
      <w:rFonts w:cstheme="majorBidi"/>
      <w:b/>
      <w:bCs/>
      <w:color w:val="595959" w:themeColor="text1" w:themeTint="A6"/>
    </w:rPr>
  </w:style>
  <w:style w:type="character" w:customStyle="1" w:styleId="80">
    <w:name w:val="标题 8 字符"/>
    <w:basedOn w:val="a0"/>
    <w:link w:val="8"/>
    <w:uiPriority w:val="9"/>
    <w:semiHidden/>
    <w:rsid w:val="00484AF1"/>
    <w:rPr>
      <w:rFonts w:cstheme="majorBidi"/>
      <w:color w:val="595959" w:themeColor="text1" w:themeTint="A6"/>
    </w:rPr>
  </w:style>
  <w:style w:type="character" w:customStyle="1" w:styleId="90">
    <w:name w:val="标题 9 字符"/>
    <w:basedOn w:val="a0"/>
    <w:link w:val="9"/>
    <w:uiPriority w:val="9"/>
    <w:semiHidden/>
    <w:rsid w:val="00484AF1"/>
    <w:rPr>
      <w:rFonts w:eastAsiaTheme="majorEastAsia" w:cstheme="majorBidi"/>
      <w:color w:val="595959" w:themeColor="text1" w:themeTint="A6"/>
    </w:rPr>
  </w:style>
  <w:style w:type="paragraph" w:styleId="a3">
    <w:name w:val="Title"/>
    <w:basedOn w:val="a"/>
    <w:next w:val="a"/>
    <w:link w:val="a4"/>
    <w:uiPriority w:val="10"/>
    <w:qFormat/>
    <w:rsid w:val="00484A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A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A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A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AF1"/>
    <w:pPr>
      <w:spacing w:before="160"/>
      <w:jc w:val="center"/>
    </w:pPr>
    <w:rPr>
      <w:i/>
      <w:iCs/>
      <w:color w:val="404040" w:themeColor="text1" w:themeTint="BF"/>
    </w:rPr>
  </w:style>
  <w:style w:type="character" w:customStyle="1" w:styleId="a8">
    <w:name w:val="引用 字符"/>
    <w:basedOn w:val="a0"/>
    <w:link w:val="a7"/>
    <w:uiPriority w:val="29"/>
    <w:rsid w:val="00484AF1"/>
    <w:rPr>
      <w:i/>
      <w:iCs/>
      <w:color w:val="404040" w:themeColor="text1" w:themeTint="BF"/>
    </w:rPr>
  </w:style>
  <w:style w:type="paragraph" w:styleId="a9">
    <w:name w:val="List Paragraph"/>
    <w:basedOn w:val="a"/>
    <w:uiPriority w:val="34"/>
    <w:qFormat/>
    <w:rsid w:val="00484AF1"/>
    <w:pPr>
      <w:ind w:left="720"/>
      <w:contextualSpacing/>
    </w:pPr>
  </w:style>
  <w:style w:type="character" w:styleId="aa">
    <w:name w:val="Intense Emphasis"/>
    <w:basedOn w:val="a0"/>
    <w:uiPriority w:val="21"/>
    <w:qFormat/>
    <w:rsid w:val="00484AF1"/>
    <w:rPr>
      <w:i/>
      <w:iCs/>
      <w:color w:val="2F5496" w:themeColor="accent1" w:themeShade="BF"/>
    </w:rPr>
  </w:style>
  <w:style w:type="paragraph" w:styleId="ab">
    <w:name w:val="Intense Quote"/>
    <w:basedOn w:val="a"/>
    <w:next w:val="a"/>
    <w:link w:val="ac"/>
    <w:uiPriority w:val="30"/>
    <w:qFormat/>
    <w:rsid w:val="00484A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4AF1"/>
    <w:rPr>
      <w:i/>
      <w:iCs/>
      <w:color w:val="2F5496" w:themeColor="accent1" w:themeShade="BF"/>
    </w:rPr>
  </w:style>
  <w:style w:type="character" w:styleId="ad">
    <w:name w:val="Intense Reference"/>
    <w:basedOn w:val="a0"/>
    <w:uiPriority w:val="32"/>
    <w:qFormat/>
    <w:rsid w:val="00484A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