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F06F" w14:textId="77777777" w:rsidR="00E12C62" w:rsidRDefault="00E12C62">
      <w:pPr>
        <w:rPr>
          <w:rFonts w:hint="eastAsia"/>
        </w:rPr>
      </w:pPr>
      <w:r>
        <w:rPr>
          <w:rFonts w:hint="eastAsia"/>
        </w:rPr>
        <w:t>至的拼音部首组词</w:t>
      </w:r>
    </w:p>
    <w:p w14:paraId="59012D29" w14:textId="77777777" w:rsidR="00E12C62" w:rsidRDefault="00E12C62">
      <w:pPr>
        <w:rPr>
          <w:rFonts w:hint="eastAsia"/>
        </w:rPr>
      </w:pPr>
      <w:r>
        <w:rPr>
          <w:rFonts w:hint="eastAsia"/>
        </w:rPr>
        <w:t>汉字“至”是一个非常有深意的文字，其拼音为“zhì”，在《说文解字》中被解释为“鸟飞从高下至地也”，本义是到达、到来的意思。它由一横和一个“土”字构成，看似简单，却蕴含着丰富的文化内涵。本文将围绕“至”的拼音部首，探讨与之相关的词汇及其背后的文化意义。</w:t>
      </w:r>
    </w:p>
    <w:p w14:paraId="1724CABF" w14:textId="77777777" w:rsidR="00E12C62" w:rsidRDefault="00E12C62">
      <w:pPr>
        <w:rPr>
          <w:rFonts w:hint="eastAsia"/>
        </w:rPr>
      </w:pPr>
    </w:p>
    <w:p w14:paraId="275E4894" w14:textId="77777777" w:rsidR="00E12C62" w:rsidRDefault="00E12C62">
      <w:pPr>
        <w:rPr>
          <w:rFonts w:hint="eastAsia"/>
        </w:rPr>
      </w:pPr>
      <w:r>
        <w:rPr>
          <w:rFonts w:hint="eastAsia"/>
        </w:rPr>
        <w:t>至的基本含义</w:t>
      </w:r>
    </w:p>
    <w:p w14:paraId="50C5BE60" w14:textId="77777777" w:rsidR="00E12C62" w:rsidRDefault="00E12C62">
      <w:pPr>
        <w:rPr>
          <w:rFonts w:hint="eastAsia"/>
        </w:rPr>
      </w:pPr>
      <w:r>
        <w:rPr>
          <w:rFonts w:hint="eastAsia"/>
        </w:rPr>
        <w:t>“至”字的一横象征着天空，而下面的“土”则代表着大地，二者结合暗示了从上到下的过程，即达到了目的地或终点。这个字不仅体现了中国古人对自然界上下关系的理解，也反映了他们对事物发展规律的认识。例如，“至于”这个词经常用来表示事情的发展到了某个阶段或程度，或者用于引出进一步的话题。在古文中，“至”还常常被用来表达极致、最高等级的概念，如“至善”、“至美”等，代表了人们对于完美境界的追求。</w:t>
      </w:r>
    </w:p>
    <w:p w14:paraId="2BBEFE29" w14:textId="77777777" w:rsidR="00E12C62" w:rsidRDefault="00E12C62">
      <w:pPr>
        <w:rPr>
          <w:rFonts w:hint="eastAsia"/>
        </w:rPr>
      </w:pPr>
    </w:p>
    <w:p w14:paraId="1BC679EF" w14:textId="77777777" w:rsidR="00E12C62" w:rsidRDefault="00E12C62">
      <w:pPr>
        <w:rPr>
          <w:rFonts w:hint="eastAsia"/>
        </w:rPr>
      </w:pPr>
      <w:r>
        <w:rPr>
          <w:rFonts w:hint="eastAsia"/>
        </w:rPr>
        <w:t>至的衍生词汇</w:t>
      </w:r>
    </w:p>
    <w:p w14:paraId="1B091B2A" w14:textId="77777777" w:rsidR="00E12C62" w:rsidRDefault="00E12C62">
      <w:pPr>
        <w:rPr>
          <w:rFonts w:hint="eastAsia"/>
        </w:rPr>
      </w:pPr>
      <w:r>
        <w:rPr>
          <w:rFonts w:hint="eastAsia"/>
        </w:rPr>
        <w:t>基于“至”的基本含义，许多含有“至”的词汇应运而生，它们广泛应用于中文的各个领域。比如，“至亲”指的是血缘关系最为密切的家庭成员；“至交”则是形容友情深厚的朋友；“至诚”表达了一个人的诚意达到最高点。这些词汇不仅仅是简单的词语组合，更承载着中国人对于人际关系和社会伦理的看法。“至理名言”这样的成语，强调了道理的深刻性和普遍性，成为流传千古的智慧结晶。还有“至死不渝”这样的表达，展现了坚定不移的决心和信念。</w:t>
      </w:r>
    </w:p>
    <w:p w14:paraId="5E538EE0" w14:textId="77777777" w:rsidR="00E12C62" w:rsidRDefault="00E12C62">
      <w:pPr>
        <w:rPr>
          <w:rFonts w:hint="eastAsia"/>
        </w:rPr>
      </w:pPr>
    </w:p>
    <w:p w14:paraId="14383F22" w14:textId="77777777" w:rsidR="00E12C62" w:rsidRDefault="00E12C62">
      <w:pPr>
        <w:rPr>
          <w:rFonts w:hint="eastAsia"/>
        </w:rPr>
      </w:pPr>
      <w:r>
        <w:rPr>
          <w:rFonts w:hint="eastAsia"/>
        </w:rPr>
        <w:t>至的文化象征</w:t>
      </w:r>
    </w:p>
    <w:p w14:paraId="7D74810B" w14:textId="77777777" w:rsidR="00E12C62" w:rsidRDefault="00E12C62">
      <w:pPr>
        <w:rPr>
          <w:rFonts w:hint="eastAsia"/>
        </w:rPr>
      </w:pPr>
      <w:r>
        <w:rPr>
          <w:rFonts w:hint="eastAsia"/>
        </w:rPr>
        <w:t>在中国传统文化里，“至”有着特殊的地位。它不仅是时间上的终点，也是空间上的极限。例如，冬至和夏至这两个节气，分别标志着一年中白天最短和最长的日子，体现了古人对自然规律的精准观察。“至”也出现在很多哲学思想中，儒家讲求“修身齐家治国平天下”，其中的“平天下”就是一种理想状态的极致追求。道家所说的“致虚极，守静笃”，则是在精神层面达到了一种宁静致远的状态。这些都显示了“至”在中华文化中的重要性和多样性。</w:t>
      </w:r>
    </w:p>
    <w:p w14:paraId="60987810" w14:textId="77777777" w:rsidR="00E12C62" w:rsidRDefault="00E12C62">
      <w:pPr>
        <w:rPr>
          <w:rFonts w:hint="eastAsia"/>
        </w:rPr>
      </w:pPr>
    </w:p>
    <w:p w14:paraId="563CA2F1" w14:textId="77777777" w:rsidR="00E12C62" w:rsidRDefault="00E12C62">
      <w:pPr>
        <w:rPr>
          <w:rFonts w:hint="eastAsia"/>
        </w:rPr>
      </w:pPr>
      <w:r>
        <w:rPr>
          <w:rFonts w:hint="eastAsia"/>
        </w:rPr>
        <w:t>至的艺术体现</w:t>
      </w:r>
    </w:p>
    <w:p w14:paraId="1A797BD6" w14:textId="77777777" w:rsidR="00E12C62" w:rsidRDefault="00E12C62">
      <w:pPr>
        <w:rPr>
          <w:rFonts w:hint="eastAsia"/>
        </w:rPr>
      </w:pPr>
      <w:r>
        <w:rPr>
          <w:rFonts w:hint="eastAsia"/>
        </w:rPr>
        <w:t>艺术作品中也不乏“至”的身影。书法作为中国传统的艺术形式之一，书法家们常常通过书写“至”字来表达自己的心境和追求。每一笔画的轻重缓急，每一个转折的流畅与否，都蕴含着书者对于完美的不懈追求。绘画中，艺术家们也会用“至”来描绘景物的极致之美，或是人物情感的最深处。音乐方面，作曲家可能会创作名为“至情”的乐章，以音符传递人类最真挚的情感。文学作品里，诗人和作家们更是喜欢用“至”来形容那些触动人心的瞬间，让读者感受到文字背后的力量。</w:t>
      </w:r>
    </w:p>
    <w:p w14:paraId="5E5CD34A" w14:textId="77777777" w:rsidR="00E12C62" w:rsidRDefault="00E12C62">
      <w:pPr>
        <w:rPr>
          <w:rFonts w:hint="eastAsia"/>
        </w:rPr>
      </w:pPr>
    </w:p>
    <w:p w14:paraId="0E738B3E" w14:textId="77777777" w:rsidR="00E12C62" w:rsidRDefault="00E12C62">
      <w:pPr>
        <w:rPr>
          <w:rFonts w:hint="eastAsia"/>
        </w:rPr>
      </w:pPr>
      <w:r>
        <w:rPr>
          <w:rFonts w:hint="eastAsia"/>
        </w:rPr>
        <w:t>最后的总结</w:t>
      </w:r>
    </w:p>
    <w:p w14:paraId="72AAE9BF" w14:textId="77777777" w:rsidR="00E12C62" w:rsidRDefault="00E12C62">
      <w:pPr>
        <w:rPr>
          <w:rFonts w:hint="eastAsia"/>
        </w:rPr>
      </w:pPr>
      <w:r>
        <w:rPr>
          <w:rFonts w:hint="eastAsia"/>
        </w:rPr>
        <w:t>“至”不仅仅是一个简单的汉字，它是中国文化的一个缩影，反映了人们对自然、社会、伦理以及个人修养等方面的深刻思考。通过理解与“至”相关的词汇，我们可以更好地领略中华文化的博大精深。无论是在日常交流还是学术研究中，“至”所代表的理念都能为我们提供宝贵的启示。希望未来我们能够继续传承和发展这种独特的文化传统，让“至”的精神在现代社会中焕发出新的光芒。</w:t>
      </w:r>
    </w:p>
    <w:p w14:paraId="31BC4181" w14:textId="77777777" w:rsidR="00E12C62" w:rsidRDefault="00E12C62">
      <w:pPr>
        <w:rPr>
          <w:rFonts w:hint="eastAsia"/>
        </w:rPr>
      </w:pPr>
    </w:p>
    <w:p w14:paraId="41ACCA44" w14:textId="77777777" w:rsidR="00E12C62" w:rsidRDefault="00E12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5CAC8" w14:textId="1E29B90C" w:rsidR="00203BC5" w:rsidRDefault="00203BC5"/>
    <w:sectPr w:rsidR="0020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C5"/>
    <w:rsid w:val="00203BC5"/>
    <w:rsid w:val="007F2201"/>
    <w:rsid w:val="00E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EFAA9-722A-4EBA-9A5C-869DC91A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